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7C5F" w:rsidRPr="002D2B28" w:rsidRDefault="00B87C5F" w:rsidP="00B803AE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2B28">
        <w:rPr>
          <w:rFonts w:ascii="Times New Roman" w:hAnsi="Times New Roman" w:cs="Times New Roman"/>
          <w:b/>
          <w:sz w:val="24"/>
          <w:szCs w:val="24"/>
        </w:rPr>
        <w:t>Муниципальное автономное учреждение</w:t>
      </w:r>
    </w:p>
    <w:p w:rsidR="00B87C5F" w:rsidRPr="002D2B28" w:rsidRDefault="00B87C5F" w:rsidP="00B803AE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2D2B28">
        <w:rPr>
          <w:rFonts w:ascii="Times New Roman" w:hAnsi="Times New Roman" w:cs="Times New Roman"/>
          <w:b/>
          <w:sz w:val="24"/>
          <w:szCs w:val="24"/>
        </w:rPr>
        <w:t>«Центр физкультурно-спортивной подготовки»</w:t>
      </w:r>
    </w:p>
    <w:tbl>
      <w:tblPr>
        <w:tblStyle w:val="a9"/>
        <w:tblpPr w:leftFromText="180" w:rightFromText="180" w:vertAnchor="page" w:horzAnchor="margin" w:tblpY="2431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4536"/>
      </w:tblGrid>
      <w:tr w:rsidR="00692456" w:rsidRPr="00C67B85" w:rsidTr="004033AC">
        <w:trPr>
          <w:trHeight w:val="302"/>
        </w:trPr>
        <w:tc>
          <w:tcPr>
            <w:tcW w:w="5495" w:type="dxa"/>
          </w:tcPr>
          <w:p w:rsidR="00692456" w:rsidRPr="001500B4" w:rsidRDefault="00692456" w:rsidP="004033AC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4536" w:type="dxa"/>
            <w:hideMark/>
          </w:tcPr>
          <w:p w:rsidR="00692456" w:rsidRPr="00C67B85" w:rsidRDefault="00692456" w:rsidP="004033A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67B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УТВЕРЖДЕН:</w:t>
            </w:r>
          </w:p>
        </w:tc>
      </w:tr>
      <w:tr w:rsidR="00692456" w:rsidRPr="001500B4" w:rsidTr="004033AC">
        <w:trPr>
          <w:trHeight w:val="1358"/>
        </w:trPr>
        <w:tc>
          <w:tcPr>
            <w:tcW w:w="5495" w:type="dxa"/>
          </w:tcPr>
          <w:p w:rsidR="00692456" w:rsidRPr="00C67B85" w:rsidRDefault="00692456" w:rsidP="004033A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536" w:type="dxa"/>
          </w:tcPr>
          <w:p w:rsidR="00692456" w:rsidRPr="00C67B85" w:rsidRDefault="00692456" w:rsidP="004033A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692456" w:rsidRPr="00C67B85" w:rsidRDefault="00692456" w:rsidP="004033A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67B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Приказом МАУ «ЦФСП»</w:t>
            </w:r>
          </w:p>
          <w:p w:rsidR="00692456" w:rsidRPr="00C67B85" w:rsidRDefault="00692456" w:rsidP="004033AC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692456" w:rsidRPr="00C67B85" w:rsidRDefault="00A75EBF" w:rsidP="004033AC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  « 14</w:t>
            </w:r>
            <w:bookmarkStart w:id="0" w:name="_GoBack"/>
            <w:bookmarkEnd w:id="0"/>
            <w:r w:rsidR="00692456" w:rsidRPr="00C67B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» августа 2026 г., № 82 - О</w:t>
            </w:r>
          </w:p>
        </w:tc>
      </w:tr>
    </w:tbl>
    <w:p w:rsidR="0044190F" w:rsidRPr="002D2B28" w:rsidRDefault="00A75EBF" w:rsidP="003E7606">
      <w:pPr>
        <w:pStyle w:val="a3"/>
        <w:jc w:val="right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77.55pt;margin-top:-58.15pt;width:147.75pt;height:33pt;z-index:251658240;mso-position-horizontal-relative:text;mso-position-vertical-relative:text">
            <v:textbox>
              <w:txbxContent>
                <w:p w:rsidR="00692456" w:rsidRPr="00293986" w:rsidRDefault="00692456" w:rsidP="00692456">
                  <w:pPr>
                    <w:rPr>
                      <w:sz w:val="20"/>
                      <w:szCs w:val="20"/>
                    </w:rPr>
                  </w:pPr>
                  <w:r w:rsidRPr="00293986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Приказ </w:t>
                  </w:r>
                  <w:r w:rsidR="00A75EBF">
                    <w:rPr>
                      <w:rFonts w:ascii="Times New Roman" w:hAnsi="Times New Roman" w:cs="Times New Roman"/>
                      <w:sz w:val="20"/>
                      <w:szCs w:val="20"/>
                    </w:rPr>
                    <w:t>№82-о от 14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.08.2026г., действует с 31.08</w:t>
                  </w:r>
                  <w:r w:rsidRPr="00293986">
                    <w:rPr>
                      <w:rFonts w:ascii="Times New Roman" w:hAnsi="Times New Roman" w:cs="Times New Roman"/>
                      <w:sz w:val="20"/>
                      <w:szCs w:val="20"/>
                    </w:rPr>
                    <w:t>.2026г.</w:t>
                  </w:r>
                </w:p>
              </w:txbxContent>
            </v:textbox>
          </v:shape>
        </w:pict>
      </w:r>
    </w:p>
    <w:p w:rsidR="00E95A93" w:rsidRDefault="00E95A93" w:rsidP="003E7606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</w:p>
    <w:p w:rsidR="00E95A93" w:rsidRDefault="00E95A93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2D2B28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2B28">
        <w:rPr>
          <w:rFonts w:ascii="Times New Roman" w:hAnsi="Times New Roman" w:cs="Times New Roman"/>
          <w:b/>
          <w:sz w:val="24"/>
          <w:szCs w:val="24"/>
        </w:rPr>
        <w:t>ЛОКАЛЬНЫЙ АКТ № _______</w:t>
      </w:r>
    </w:p>
    <w:p w:rsidR="008668FD" w:rsidRDefault="008668FD" w:rsidP="008668FD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6565" w:rsidRDefault="00096565" w:rsidP="008668FD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Default="0044190F" w:rsidP="008668FD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68FD">
        <w:rPr>
          <w:rFonts w:ascii="Times New Roman" w:hAnsi="Times New Roman" w:cs="Times New Roman"/>
          <w:b/>
          <w:sz w:val="24"/>
          <w:szCs w:val="24"/>
        </w:rPr>
        <w:t>И</w:t>
      </w:r>
      <w:r w:rsidR="00B87C5F" w:rsidRPr="008668FD">
        <w:rPr>
          <w:rFonts w:ascii="Times New Roman" w:hAnsi="Times New Roman" w:cs="Times New Roman"/>
          <w:b/>
          <w:sz w:val="24"/>
          <w:szCs w:val="24"/>
        </w:rPr>
        <w:t>НСТРУКЦИЯ</w:t>
      </w:r>
    </w:p>
    <w:p w:rsidR="003F54F5" w:rsidRPr="008668FD" w:rsidRDefault="003F54F5" w:rsidP="008668FD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668FD" w:rsidRPr="008668FD" w:rsidRDefault="00813143" w:rsidP="008668FD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348D">
        <w:rPr>
          <w:rFonts w:ascii="Times New Roman" w:hAnsi="Times New Roman" w:cs="Times New Roman"/>
          <w:b/>
          <w:sz w:val="24"/>
          <w:szCs w:val="24"/>
        </w:rPr>
        <w:t xml:space="preserve">ПО ОХРАНЕ ТРУДА </w:t>
      </w:r>
      <w:r w:rsidR="005272F8" w:rsidRPr="00275D38">
        <w:rPr>
          <w:rFonts w:ascii="Times New Roman" w:hAnsi="Times New Roman" w:cs="Times New Roman"/>
          <w:b/>
          <w:sz w:val="24"/>
          <w:szCs w:val="24"/>
        </w:rPr>
        <w:t xml:space="preserve">ПО ВЫПОЛНЕНИЮ РАБОТ </w:t>
      </w:r>
      <w:r w:rsidR="000E128A" w:rsidRPr="00907FB1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A62BC6" w:rsidRPr="00B8745F">
        <w:rPr>
          <w:rFonts w:ascii="Times New Roman" w:hAnsi="Times New Roman" w:cs="Times New Roman"/>
          <w:b/>
          <w:sz w:val="24"/>
          <w:szCs w:val="24"/>
        </w:rPr>
        <w:t>МЫТЬ</w:t>
      </w:r>
      <w:r w:rsidR="00A62BC6">
        <w:rPr>
          <w:rFonts w:ascii="Times New Roman" w:hAnsi="Times New Roman" w:cs="Times New Roman"/>
          <w:b/>
          <w:sz w:val="24"/>
          <w:szCs w:val="24"/>
        </w:rPr>
        <w:t>Ю</w:t>
      </w:r>
      <w:r w:rsidR="00A62BC6" w:rsidRPr="00B8745F">
        <w:rPr>
          <w:rFonts w:ascii="Times New Roman" w:hAnsi="Times New Roman" w:cs="Times New Roman"/>
          <w:b/>
          <w:sz w:val="24"/>
          <w:szCs w:val="24"/>
        </w:rPr>
        <w:t xml:space="preserve"> ОКОН</w:t>
      </w:r>
      <w:r w:rsidR="00A62BC6">
        <w:rPr>
          <w:rFonts w:ascii="Times New Roman" w:hAnsi="Times New Roman" w:cs="Times New Roman"/>
          <w:b/>
          <w:sz w:val="24"/>
          <w:szCs w:val="24"/>
        </w:rPr>
        <w:t>, ПЛАФОНОВ</w:t>
      </w:r>
      <w:r w:rsidR="00A62BC6" w:rsidRPr="00B8745F">
        <w:rPr>
          <w:rFonts w:ascii="Times New Roman" w:hAnsi="Times New Roman" w:cs="Times New Roman"/>
          <w:b/>
          <w:sz w:val="24"/>
          <w:szCs w:val="24"/>
        </w:rPr>
        <w:t xml:space="preserve"> И </w:t>
      </w:r>
      <w:r w:rsidR="00A62BC6">
        <w:rPr>
          <w:rFonts w:ascii="Times New Roman" w:hAnsi="Times New Roman" w:cs="Times New Roman"/>
          <w:b/>
          <w:sz w:val="24"/>
          <w:szCs w:val="24"/>
        </w:rPr>
        <w:t xml:space="preserve">ИНЫХ </w:t>
      </w:r>
      <w:r w:rsidR="00A62BC6" w:rsidRPr="00B8745F">
        <w:rPr>
          <w:rFonts w:ascii="Times New Roman" w:hAnsi="Times New Roman" w:cs="Times New Roman"/>
          <w:b/>
          <w:sz w:val="24"/>
          <w:szCs w:val="24"/>
        </w:rPr>
        <w:t>ПОВЕРХНОСТЕЙ, ИМЕЮЩИХ ОСТЕКЛЕНИЕ</w:t>
      </w:r>
    </w:p>
    <w:p w:rsidR="0044190F" w:rsidRPr="008668FD" w:rsidRDefault="0044190F" w:rsidP="008668FD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2D2B28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2D2B28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2D2B28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2D2B28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2D2B28" w:rsidRDefault="0044190F" w:rsidP="0044190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4190F" w:rsidRDefault="0044190F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D2B28" w:rsidRDefault="002D2B28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C59EF" w:rsidRDefault="00DC59EF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C59EF" w:rsidRDefault="00DC59EF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A453A" w:rsidRPr="002D2B28" w:rsidRDefault="007A453A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4190F" w:rsidRDefault="0044190F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179B9" w:rsidRDefault="001179B9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179B9" w:rsidRDefault="001179B9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179B9" w:rsidRDefault="001179B9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07F22" w:rsidRDefault="00F07F22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31DD4" w:rsidRPr="002D2B28" w:rsidRDefault="00731DD4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07675" w:rsidRPr="002D2B28" w:rsidRDefault="0044190F" w:rsidP="0044190F">
      <w:pPr>
        <w:pStyle w:val="a3"/>
        <w:jc w:val="center"/>
      </w:pPr>
      <w:r w:rsidRPr="00692456">
        <w:t>г. Шарыпово 20</w:t>
      </w:r>
      <w:r w:rsidR="00A70FFB" w:rsidRPr="00692456">
        <w:t>26</w:t>
      </w:r>
      <w:r w:rsidRPr="00692456">
        <w:t>г.</w:t>
      </w:r>
    </w:p>
    <w:p w:rsidR="00F860A0" w:rsidRPr="001A311F" w:rsidRDefault="00F860A0" w:rsidP="00E54768">
      <w:pPr>
        <w:pStyle w:val="a3"/>
        <w:ind w:left="709" w:hanging="709"/>
        <w:jc w:val="center"/>
        <w:rPr>
          <w:b/>
        </w:rPr>
      </w:pPr>
      <w:r w:rsidRPr="00D30816">
        <w:rPr>
          <w:b/>
        </w:rPr>
        <w:lastRenderedPageBreak/>
        <w:t xml:space="preserve">1. </w:t>
      </w:r>
      <w:r w:rsidRPr="001A311F">
        <w:rPr>
          <w:b/>
        </w:rPr>
        <w:t>О</w:t>
      </w:r>
      <w:r w:rsidR="00156C1C" w:rsidRPr="001A311F">
        <w:rPr>
          <w:b/>
        </w:rPr>
        <w:t xml:space="preserve">БЩИЕ ТРЕБОВАНИЯ </w:t>
      </w:r>
      <w:r w:rsidR="00713233" w:rsidRPr="001A311F">
        <w:rPr>
          <w:b/>
        </w:rPr>
        <w:t>ОХРАНЫ ТРУДА</w:t>
      </w:r>
      <w:r w:rsidR="00156C1C" w:rsidRPr="001A311F">
        <w:rPr>
          <w:b/>
        </w:rPr>
        <w:t>.</w:t>
      </w:r>
    </w:p>
    <w:p w:rsidR="00322581" w:rsidRPr="001A311F" w:rsidRDefault="00322581" w:rsidP="00A62BC6">
      <w:pPr>
        <w:pStyle w:val="aa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311F">
        <w:rPr>
          <w:rFonts w:ascii="Times New Roman" w:hAnsi="Times New Roman" w:cs="Times New Roman"/>
          <w:sz w:val="24"/>
          <w:szCs w:val="24"/>
        </w:rPr>
        <w:t xml:space="preserve">Настоящая инструкция разработана с целью организации безопасной работы </w:t>
      </w:r>
      <w:r w:rsidR="00A62BC6" w:rsidRPr="001A311F">
        <w:rPr>
          <w:rFonts w:ascii="Times New Roman" w:hAnsi="Times New Roman" w:cs="Times New Roman"/>
          <w:sz w:val="24"/>
          <w:szCs w:val="24"/>
        </w:rPr>
        <w:t>при проведении влажной и сухой уборки стеклянных поверхностей, мытье окон, плафонов и иных поверхностей, имеющих стеклянные включения и</w:t>
      </w:r>
      <w:r w:rsidR="004A138C" w:rsidRPr="001A311F">
        <w:rPr>
          <w:rFonts w:ascii="Times New Roman" w:hAnsi="Times New Roman" w:cs="Times New Roman"/>
          <w:sz w:val="24"/>
          <w:szCs w:val="24"/>
        </w:rPr>
        <w:t xml:space="preserve"> </w:t>
      </w:r>
      <w:r w:rsidRPr="001A311F">
        <w:rPr>
          <w:rFonts w:ascii="Times New Roman" w:hAnsi="Times New Roman" w:cs="Times New Roman"/>
          <w:sz w:val="24"/>
          <w:szCs w:val="24"/>
        </w:rPr>
        <w:t xml:space="preserve">устанавливает </w:t>
      </w:r>
      <w:r w:rsidRPr="001A311F">
        <w:rPr>
          <w:rFonts w:ascii="Times New Roman" w:hAnsi="Times New Roman"/>
          <w:sz w:val="24"/>
          <w:szCs w:val="24"/>
        </w:rPr>
        <w:t>нормативные требования охраны труда</w:t>
      </w:r>
      <w:r w:rsidR="00A62BC6" w:rsidRPr="001A311F">
        <w:rPr>
          <w:rFonts w:ascii="Times New Roman" w:hAnsi="Times New Roman"/>
          <w:sz w:val="24"/>
          <w:szCs w:val="24"/>
        </w:rPr>
        <w:t xml:space="preserve"> по ее</w:t>
      </w:r>
      <w:r w:rsidR="004A138C" w:rsidRPr="001A311F">
        <w:rPr>
          <w:rFonts w:ascii="Times New Roman" w:hAnsi="Times New Roman"/>
          <w:sz w:val="24"/>
          <w:szCs w:val="24"/>
        </w:rPr>
        <w:t xml:space="preserve"> безопасному выполнению</w:t>
      </w:r>
      <w:r w:rsidRPr="001A311F">
        <w:rPr>
          <w:rFonts w:ascii="Times New Roman" w:hAnsi="Times New Roman" w:cs="Times New Roman"/>
          <w:sz w:val="24"/>
          <w:szCs w:val="24"/>
        </w:rPr>
        <w:t>.</w:t>
      </w:r>
    </w:p>
    <w:p w:rsidR="00D92B75" w:rsidRPr="001A311F" w:rsidRDefault="00BC0F31" w:rsidP="00A90110">
      <w:pPr>
        <w:pStyle w:val="aa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311F">
        <w:rPr>
          <w:rFonts w:ascii="Times New Roman" w:hAnsi="Times New Roman" w:cs="Times New Roman"/>
          <w:sz w:val="24"/>
          <w:szCs w:val="24"/>
        </w:rPr>
        <w:t>К выполнению работ</w:t>
      </w:r>
      <w:r w:rsidR="00A05796" w:rsidRPr="001A311F">
        <w:rPr>
          <w:rFonts w:ascii="Times New Roman" w:hAnsi="Times New Roman" w:cs="Times New Roman"/>
          <w:sz w:val="24"/>
          <w:szCs w:val="24"/>
        </w:rPr>
        <w:t xml:space="preserve"> по </w:t>
      </w:r>
      <w:r w:rsidR="001A311F" w:rsidRPr="001A311F">
        <w:rPr>
          <w:rFonts w:ascii="Times New Roman" w:hAnsi="Times New Roman" w:cs="Times New Roman"/>
          <w:sz w:val="24"/>
          <w:szCs w:val="24"/>
        </w:rPr>
        <w:t>проведению влажной и сухой уборки стеклянных поверхностей, мытью окон, плафонов и иных поверхностей, имеющих стеклянные включения</w:t>
      </w:r>
      <w:r w:rsidRPr="001A311F">
        <w:rPr>
          <w:rFonts w:ascii="Times New Roman" w:hAnsi="Times New Roman" w:cs="Times New Roman"/>
          <w:sz w:val="24"/>
          <w:szCs w:val="24"/>
        </w:rPr>
        <w:t>, допускаются работники из числа сотрудников учреждения (в ч</w:t>
      </w:r>
      <w:r w:rsidR="00A05796" w:rsidRPr="001A311F">
        <w:rPr>
          <w:rFonts w:ascii="Times New Roman" w:hAnsi="Times New Roman" w:cs="Times New Roman"/>
          <w:sz w:val="24"/>
          <w:szCs w:val="24"/>
        </w:rPr>
        <w:t>ьи должностные обязанности входи</w:t>
      </w:r>
      <w:r w:rsidRPr="001A311F">
        <w:rPr>
          <w:rFonts w:ascii="Times New Roman" w:hAnsi="Times New Roman" w:cs="Times New Roman"/>
          <w:sz w:val="24"/>
          <w:szCs w:val="24"/>
        </w:rPr>
        <w:t>т</w:t>
      </w:r>
      <w:r w:rsidR="00A05796" w:rsidRPr="001A311F">
        <w:rPr>
          <w:rFonts w:ascii="Times New Roman" w:hAnsi="Times New Roman" w:cs="Times New Roman"/>
          <w:sz w:val="24"/>
          <w:szCs w:val="24"/>
        </w:rPr>
        <w:t xml:space="preserve"> данная </w:t>
      </w:r>
      <w:r w:rsidRPr="001A311F">
        <w:rPr>
          <w:rFonts w:ascii="Times New Roman" w:hAnsi="Times New Roman" w:cs="Times New Roman"/>
          <w:sz w:val="24"/>
          <w:szCs w:val="24"/>
        </w:rPr>
        <w:t>трудов</w:t>
      </w:r>
      <w:r w:rsidR="00A05796" w:rsidRPr="001A311F">
        <w:rPr>
          <w:rFonts w:ascii="Times New Roman" w:hAnsi="Times New Roman" w:cs="Times New Roman"/>
          <w:sz w:val="24"/>
          <w:szCs w:val="24"/>
        </w:rPr>
        <w:t>ая функция</w:t>
      </w:r>
      <w:r w:rsidRPr="001A311F">
        <w:rPr>
          <w:rFonts w:ascii="Times New Roman" w:hAnsi="Times New Roman" w:cs="Times New Roman"/>
          <w:sz w:val="24"/>
          <w:szCs w:val="24"/>
        </w:rPr>
        <w:t xml:space="preserve"> </w:t>
      </w:r>
      <w:r w:rsidR="00181A08" w:rsidRPr="001A311F">
        <w:rPr>
          <w:rFonts w:ascii="Times New Roman" w:hAnsi="Times New Roman" w:cs="Times New Roman"/>
          <w:sz w:val="24"/>
          <w:szCs w:val="24"/>
        </w:rPr>
        <w:t xml:space="preserve">- </w:t>
      </w:r>
      <w:r w:rsidR="001A311F" w:rsidRPr="001A311F">
        <w:rPr>
          <w:rFonts w:ascii="Times New Roman" w:eastAsia="Times New Roman" w:hAnsi="Times New Roman" w:cs="Times New Roman"/>
          <w:color w:val="000000"/>
          <w:sz w:val="24"/>
          <w:szCs w:val="24"/>
        </w:rPr>
        <w:t>уборщик служебных помещений</w:t>
      </w:r>
      <w:r w:rsidRPr="001A311F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>)</w:t>
      </w:r>
      <w:r w:rsidRPr="001A311F">
        <w:rPr>
          <w:rFonts w:ascii="Times New Roman" w:hAnsi="Times New Roman" w:cs="Times New Roman"/>
          <w:sz w:val="24"/>
          <w:szCs w:val="24"/>
        </w:rPr>
        <w:t xml:space="preserve">, </w:t>
      </w:r>
      <w:r w:rsidRPr="001A311F">
        <w:rPr>
          <w:rFonts w:ascii="Times New Roman" w:eastAsia="Times New Roman" w:hAnsi="Times New Roman" w:cs="Times New Roman"/>
          <w:color w:val="000000"/>
          <w:sz w:val="24"/>
          <w:szCs w:val="24"/>
        </w:rPr>
        <w:t>не имеющие медицинских противопоказаний и прошедшие в рамках выполнения должностных обязанностей</w:t>
      </w:r>
      <w:r w:rsidR="001A311F">
        <w:rPr>
          <w:rFonts w:ascii="Times New Roman" w:hAnsi="Times New Roman"/>
          <w:sz w:val="24"/>
          <w:szCs w:val="24"/>
        </w:rPr>
        <w:t>:</w:t>
      </w:r>
    </w:p>
    <w:p w:rsidR="00580991" w:rsidRPr="002D54D8" w:rsidRDefault="00580991" w:rsidP="0049405B">
      <w:pPr>
        <w:pStyle w:val="aa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54D8">
        <w:rPr>
          <w:rFonts w:ascii="Times New Roman" w:eastAsia="Times New Roman" w:hAnsi="Times New Roman" w:cs="Times New Roman"/>
          <w:color w:val="000000"/>
          <w:sz w:val="24"/>
          <w:szCs w:val="24"/>
        </w:rPr>
        <w:t>медицинский осмотр;</w:t>
      </w:r>
    </w:p>
    <w:p w:rsidR="00580991" w:rsidRPr="002D54D8" w:rsidRDefault="00580991" w:rsidP="0049405B">
      <w:pPr>
        <w:pStyle w:val="aa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54D8">
        <w:rPr>
          <w:rFonts w:ascii="Times New Roman" w:eastAsia="Times New Roman" w:hAnsi="Times New Roman" w:cs="Times New Roman"/>
          <w:color w:val="000000"/>
          <w:sz w:val="24"/>
          <w:szCs w:val="24"/>
        </w:rPr>
        <w:t>гигиеническую подготовку 1 раз в 2 года;</w:t>
      </w:r>
    </w:p>
    <w:p w:rsidR="00580991" w:rsidRPr="002D54D8" w:rsidRDefault="00580991" w:rsidP="0049405B">
      <w:pPr>
        <w:pStyle w:val="aa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54D8">
        <w:rPr>
          <w:rFonts w:ascii="Times New Roman" w:eastAsia="Times New Roman" w:hAnsi="Times New Roman" w:cs="Times New Roman"/>
          <w:color w:val="000000"/>
          <w:sz w:val="24"/>
          <w:szCs w:val="24"/>
        </w:rPr>
        <w:t>вводный инструктаж по охране труда и пожарной безопасности;</w:t>
      </w:r>
    </w:p>
    <w:p w:rsidR="00F749F7" w:rsidRPr="002D54D8" w:rsidRDefault="00F749F7" w:rsidP="0049405B">
      <w:pPr>
        <w:pStyle w:val="aa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54D8">
        <w:rPr>
          <w:rFonts w:ascii="Times New Roman" w:eastAsia="Times New Roman" w:hAnsi="Times New Roman" w:cs="Times New Roman"/>
          <w:color w:val="000000"/>
          <w:sz w:val="24"/>
          <w:szCs w:val="24"/>
        </w:rPr>
        <w:t>первичный инструктаж на рабочем месте;</w:t>
      </w:r>
    </w:p>
    <w:p w:rsidR="00580991" w:rsidRDefault="00580991" w:rsidP="0049405B">
      <w:pPr>
        <w:pStyle w:val="aa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C2A2F">
        <w:rPr>
          <w:rFonts w:ascii="Times New Roman" w:eastAsia="Times New Roman" w:hAnsi="Times New Roman" w:cs="Times New Roman"/>
          <w:color w:val="000000"/>
          <w:sz w:val="24"/>
          <w:szCs w:val="24"/>
        </w:rPr>
        <w:t>инструктаж по электробезопасности в объеме должностных обязанностей I квалификационной группы допуска;</w:t>
      </w:r>
    </w:p>
    <w:p w:rsidR="00DF2FD7" w:rsidRDefault="00001371" w:rsidP="0049405B">
      <w:pPr>
        <w:pStyle w:val="aa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обучение </w:t>
      </w:r>
      <w:r w:rsidR="00FD3F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использованию (</w:t>
      </w:r>
      <w:r w:rsidR="00FD3FCE" w:rsidRPr="004758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</w:t>
      </w:r>
      <w:r w:rsidR="00FD3F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нению)</w:t>
      </w:r>
      <w:r w:rsidR="00FD3FCE" w:rsidRPr="00FE50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СИЗ и оказанию первой помощи пострадавшим (в </w:t>
      </w:r>
      <w:r w:rsidR="00FD3FCE" w:rsidRPr="005110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рамах обучения по охране труда);</w:t>
      </w:r>
    </w:p>
    <w:p w:rsidR="007160CA" w:rsidRDefault="00DF2FD7" w:rsidP="0049405B">
      <w:pPr>
        <w:pStyle w:val="aa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F2F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ознакомленные с нормами и требованиями по содержанию объекта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</w:t>
      </w:r>
      <w:r>
        <w:rPr>
          <w:rFonts w:ascii="Times New Roman" w:hAnsi="Times New Roman" w:cs="Times New Roman"/>
          <w:sz w:val="24"/>
          <w:szCs w:val="24"/>
        </w:rPr>
        <w:t>надлежащем</w:t>
      </w:r>
      <w:r w:rsidRPr="00DF2FD7">
        <w:rPr>
          <w:rFonts w:ascii="Times New Roman" w:hAnsi="Times New Roman" w:cs="Times New Roman"/>
          <w:sz w:val="24"/>
          <w:szCs w:val="24"/>
        </w:rPr>
        <w:t xml:space="preserve"> санитарно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DF2FD7">
        <w:rPr>
          <w:rFonts w:ascii="Times New Roman" w:hAnsi="Times New Roman" w:cs="Times New Roman"/>
          <w:sz w:val="24"/>
          <w:szCs w:val="24"/>
        </w:rPr>
        <w:t xml:space="preserve"> состояни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DF2F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графиком, </w:t>
      </w:r>
      <w:r w:rsidRPr="00DF2F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периодичностью проведения различного вида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работ</w:t>
      </w:r>
      <w:r w:rsidR="004038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51E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рамках</w:t>
      </w:r>
      <w:r w:rsidRPr="00DF2F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433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требований </w:t>
      </w:r>
      <w:r w:rsidRPr="00DF2F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производственного контроля</w:t>
      </w:r>
      <w:r w:rsidR="007160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2768A0" w:rsidRDefault="002768A0" w:rsidP="0049405B">
      <w:pPr>
        <w:pStyle w:val="aa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A4623">
        <w:rPr>
          <w:rFonts w:ascii="Times New Roman" w:eastAsia="Times New Roman" w:hAnsi="Times New Roman" w:cs="Times New Roman"/>
          <w:color w:val="000000"/>
          <w:sz w:val="24"/>
          <w:szCs w:val="24"/>
        </w:rPr>
        <w:t>усвоившие понятия, овладевшие различными видами безопасного выполнения уборочных работ (</w:t>
      </w:r>
      <w:r w:rsidRPr="001A46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«санитарный день», «генеральная уборка», «уборка в текущем режиме», «дезинфекция», «влажная уборка», «сухая уборка», «проветривание»</w:t>
      </w:r>
      <w:r w:rsidRPr="001A4623">
        <w:rPr>
          <w:rFonts w:ascii="Times New Roman" w:eastAsia="Times New Roman" w:hAnsi="Times New Roman" w:cs="Times New Roman"/>
          <w:color w:val="000000"/>
          <w:sz w:val="24"/>
          <w:szCs w:val="24"/>
        </w:rPr>
        <w:t>) и</w:t>
      </w:r>
      <w:r w:rsidRPr="001A4623">
        <w:rPr>
          <w:rFonts w:ascii="Times New Roman" w:hAnsi="Times New Roman" w:cs="Times New Roman"/>
          <w:sz w:val="24"/>
          <w:szCs w:val="24"/>
        </w:rPr>
        <w:t xml:space="preserve"> знающие их периодичность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DE0C15" w:rsidRDefault="007160CA" w:rsidP="0049405B">
      <w:pPr>
        <w:pStyle w:val="aa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D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изучившие инструкцию завода изготовителя, ознакомленные с требованиями по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применению, приготовлению, хранению, </w:t>
      </w:r>
      <w:r w:rsidRPr="00AD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безопасному выполнению работ с применением дезинфицирующих растворов и бытовой химии;</w:t>
      </w:r>
    </w:p>
    <w:p w:rsidR="007160CA" w:rsidRDefault="007160CA" w:rsidP="0049405B">
      <w:pPr>
        <w:pStyle w:val="aa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0C86">
        <w:rPr>
          <w:rFonts w:ascii="Times New Roman" w:hAnsi="Times New Roman"/>
          <w:color w:val="000000"/>
          <w:sz w:val="24"/>
          <w:szCs w:val="24"/>
        </w:rPr>
        <w:t xml:space="preserve">изучившие инструкцию завода </w:t>
      </w: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640C86">
        <w:rPr>
          <w:rFonts w:ascii="Times New Roman" w:hAnsi="Times New Roman"/>
          <w:color w:val="000000"/>
          <w:sz w:val="24"/>
          <w:szCs w:val="24"/>
        </w:rPr>
        <w:t>изготовителя, требования по охране труда</w:t>
      </w:r>
      <w:r>
        <w:rPr>
          <w:rFonts w:ascii="Times New Roman" w:hAnsi="Times New Roman"/>
          <w:color w:val="000000"/>
          <w:sz w:val="24"/>
          <w:szCs w:val="24"/>
        </w:rPr>
        <w:t>, усвоившие</w:t>
      </w:r>
      <w:r w:rsidRPr="00640C86">
        <w:rPr>
          <w:rFonts w:ascii="Times New Roman" w:hAnsi="Times New Roman"/>
          <w:color w:val="000000"/>
          <w:sz w:val="24"/>
          <w:szCs w:val="24"/>
        </w:rPr>
        <w:t xml:space="preserve"> и </w:t>
      </w:r>
      <w:r w:rsidRPr="00640C8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овладевшие </w:t>
      </w:r>
      <w:r w:rsidRPr="00640C8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практическими навыками безопасной эксплуатации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применения</w:t>
      </w:r>
      <w:r w:rsidRPr="00640C8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работе</w:t>
      </w:r>
      <w:r w:rsidRPr="00F83C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уборочного инвентаря, в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т.ч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Pr="00F83C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телескопической швабры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иного</w:t>
      </w:r>
      <w:r w:rsidR="00404E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2768A0" w:rsidRPr="00C21D8F" w:rsidRDefault="002768A0" w:rsidP="0049405B">
      <w:pPr>
        <w:pStyle w:val="aa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0C86">
        <w:rPr>
          <w:rFonts w:ascii="Times New Roman" w:hAnsi="Times New Roman"/>
          <w:color w:val="000000"/>
          <w:sz w:val="24"/>
          <w:szCs w:val="24"/>
        </w:rPr>
        <w:t xml:space="preserve">изучившие инструкцию завода </w:t>
      </w: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640C86">
        <w:rPr>
          <w:rFonts w:ascii="Times New Roman" w:hAnsi="Times New Roman"/>
          <w:color w:val="000000"/>
          <w:sz w:val="24"/>
          <w:szCs w:val="24"/>
        </w:rPr>
        <w:t>изготовителя, требования по охране труда</w:t>
      </w:r>
      <w:r>
        <w:rPr>
          <w:rFonts w:ascii="Times New Roman" w:hAnsi="Times New Roman"/>
          <w:color w:val="000000"/>
          <w:sz w:val="24"/>
          <w:szCs w:val="24"/>
        </w:rPr>
        <w:t>, усвоившие</w:t>
      </w:r>
      <w:r w:rsidRPr="00640C86">
        <w:rPr>
          <w:rFonts w:ascii="Times New Roman" w:hAnsi="Times New Roman"/>
          <w:color w:val="000000"/>
          <w:sz w:val="24"/>
          <w:szCs w:val="24"/>
        </w:rPr>
        <w:t xml:space="preserve"> и </w:t>
      </w:r>
      <w:r w:rsidRPr="00640C8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овладевшие </w:t>
      </w:r>
      <w:r w:rsidRPr="00640C8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практическими навыками безопасной эксплуатации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применения</w:t>
      </w:r>
      <w:r w:rsidRPr="00640C8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работе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эксплуатируемых</w:t>
      </w:r>
      <w:r>
        <w:rPr>
          <w:rFonts w:ascii="Times New Roman" w:hAnsi="Times New Roman"/>
          <w:color w:val="000000"/>
          <w:sz w:val="24"/>
          <w:szCs w:val="24"/>
        </w:rPr>
        <w:t xml:space="preserve"> средств </w:t>
      </w:r>
      <w:r w:rsidRPr="00F83CA0">
        <w:rPr>
          <w:rFonts w:ascii="Times New Roman" w:hAnsi="Times New Roman"/>
          <w:color w:val="000000"/>
          <w:sz w:val="24"/>
          <w:szCs w:val="24"/>
        </w:rPr>
        <w:t>механизации труда</w:t>
      </w:r>
      <w:r>
        <w:rPr>
          <w:rFonts w:ascii="Times New Roman" w:hAnsi="Times New Roman"/>
          <w:color w:val="000000"/>
          <w:sz w:val="24"/>
          <w:szCs w:val="24"/>
        </w:rPr>
        <w:t>;</w:t>
      </w:r>
    </w:p>
    <w:p w:rsidR="00C21D8F" w:rsidRPr="002768A0" w:rsidRDefault="00C21D8F" w:rsidP="0049405B">
      <w:pPr>
        <w:pStyle w:val="aa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изучившие инструкцию завода изготовителя, требования по охране труда и усвоившие навыки</w:t>
      </w:r>
      <w:r w:rsidRPr="008B0557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безопасного выполнения работ и эксплуатации средств </w:t>
      </w:r>
      <w:r w:rsidRPr="00F83CA0">
        <w:rPr>
          <w:rFonts w:ascii="Times New Roman" w:hAnsi="Times New Roman"/>
          <w:color w:val="000000"/>
          <w:sz w:val="24"/>
          <w:szCs w:val="24"/>
        </w:rPr>
        <w:t xml:space="preserve">механизации труда </w:t>
      </w:r>
      <w:r>
        <w:rPr>
          <w:rFonts w:ascii="Times New Roman" w:hAnsi="Times New Roman"/>
          <w:color w:val="000000"/>
          <w:sz w:val="24"/>
          <w:szCs w:val="24"/>
        </w:rPr>
        <w:t xml:space="preserve">– </w:t>
      </w:r>
      <w:r>
        <w:rPr>
          <w:rFonts w:ascii="Times New Roman" w:hAnsi="Times New Roman" w:cs="Times New Roman"/>
          <w:sz w:val="24"/>
          <w:szCs w:val="24"/>
        </w:rPr>
        <w:t xml:space="preserve">робот </w:t>
      </w:r>
      <w:r w:rsidR="00E25113">
        <w:rPr>
          <w:rFonts w:ascii="Times New Roman" w:hAnsi="Times New Roman" w:cs="Times New Roman"/>
          <w:sz w:val="24"/>
          <w:szCs w:val="24"/>
        </w:rPr>
        <w:t xml:space="preserve">– мойщик </w:t>
      </w:r>
      <w:r>
        <w:rPr>
          <w:rFonts w:ascii="Times New Roman" w:hAnsi="Times New Roman" w:cs="Times New Roman"/>
          <w:sz w:val="24"/>
          <w:szCs w:val="24"/>
        </w:rPr>
        <w:t>для чистки стекла/окон (при наличии)</w:t>
      </w:r>
      <w:r w:rsidR="00E25113">
        <w:rPr>
          <w:rFonts w:ascii="Times New Roman" w:hAnsi="Times New Roman" w:cs="Times New Roman"/>
          <w:sz w:val="24"/>
          <w:szCs w:val="24"/>
        </w:rPr>
        <w:t xml:space="preserve">, </w:t>
      </w:r>
      <w:r w:rsidR="00E25113" w:rsidRPr="00E25113">
        <w:rPr>
          <w:rFonts w:ascii="Times New Roman" w:hAnsi="Times New Roman" w:cs="Times New Roman"/>
          <w:i/>
          <w:sz w:val="24"/>
          <w:szCs w:val="24"/>
        </w:rPr>
        <w:t>(далее по тексту – робот – мойщик)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404EC1" w:rsidRPr="00DF2FD7" w:rsidRDefault="00404EC1" w:rsidP="0049405B">
      <w:pPr>
        <w:pStyle w:val="aa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C17BE">
        <w:rPr>
          <w:rFonts w:ascii="Times New Roman" w:hAnsi="Times New Roman" w:cs="Times New Roman"/>
          <w:sz w:val="24"/>
          <w:szCs w:val="24"/>
        </w:rPr>
        <w:t>получившие в установленном порядке допуск</w:t>
      </w:r>
      <w:r w:rsidR="006131CD">
        <w:rPr>
          <w:rFonts w:ascii="Times New Roman" w:hAnsi="Times New Roman" w:cs="Times New Roman"/>
          <w:sz w:val="24"/>
          <w:szCs w:val="24"/>
        </w:rPr>
        <w:t xml:space="preserve"> к</w:t>
      </w:r>
      <w:r w:rsidRPr="005C17BE">
        <w:rPr>
          <w:rFonts w:ascii="Times New Roman" w:hAnsi="Times New Roman" w:cs="Times New Roman"/>
          <w:sz w:val="24"/>
          <w:szCs w:val="24"/>
        </w:rPr>
        <w:t xml:space="preserve"> выполнению </w:t>
      </w:r>
      <w:r>
        <w:rPr>
          <w:rFonts w:ascii="Times New Roman" w:hAnsi="Times New Roman" w:cs="Times New Roman"/>
          <w:sz w:val="24"/>
          <w:szCs w:val="24"/>
        </w:rPr>
        <w:t xml:space="preserve">данного вида </w:t>
      </w:r>
      <w:r w:rsidRPr="005C17BE">
        <w:rPr>
          <w:rFonts w:ascii="Times New Roman" w:hAnsi="Times New Roman" w:cs="Times New Roman"/>
          <w:sz w:val="24"/>
          <w:szCs w:val="24"/>
        </w:rPr>
        <w:t>работ</w:t>
      </w:r>
      <w:r w:rsidR="008E1174">
        <w:rPr>
          <w:rFonts w:ascii="Times New Roman" w:hAnsi="Times New Roman" w:cs="Times New Roman"/>
          <w:sz w:val="24"/>
          <w:szCs w:val="24"/>
        </w:rPr>
        <w:t xml:space="preserve"> и эксплуатации сопутствующих средств труда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3857" w:rsidRPr="005C4ABC" w:rsidRDefault="00933857" w:rsidP="00A90110">
      <w:pPr>
        <w:pStyle w:val="aa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C4ABC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 выполнении разовых работ, </w:t>
      </w:r>
      <w:r w:rsidR="007160CA" w:rsidRPr="001A311F">
        <w:rPr>
          <w:rFonts w:ascii="Times New Roman" w:hAnsi="Times New Roman" w:cs="Times New Roman"/>
          <w:sz w:val="24"/>
          <w:szCs w:val="24"/>
        </w:rPr>
        <w:t>по проведению влажной и сухой уборки стеклянных поверхностей, мытью окон, плафонов и иных поверхностей, имеющих стеклянные включения</w:t>
      </w:r>
      <w:r w:rsidRPr="005C4ABC">
        <w:rPr>
          <w:rFonts w:ascii="Times New Roman" w:hAnsi="Times New Roman" w:cs="Times New Roman"/>
          <w:sz w:val="24"/>
          <w:szCs w:val="24"/>
        </w:rPr>
        <w:t xml:space="preserve">, </w:t>
      </w:r>
      <w:r w:rsidR="00AB194A" w:rsidRPr="005C4ABC">
        <w:rPr>
          <w:rFonts w:ascii="Times New Roman" w:hAnsi="Times New Roman" w:cs="Times New Roman"/>
          <w:sz w:val="24"/>
          <w:szCs w:val="24"/>
        </w:rPr>
        <w:t>работ</w:t>
      </w:r>
      <w:r w:rsidRPr="005C4ABC">
        <w:rPr>
          <w:rFonts w:ascii="Times New Roman" w:hAnsi="Times New Roman" w:cs="Times New Roman"/>
          <w:sz w:val="24"/>
          <w:szCs w:val="24"/>
        </w:rPr>
        <w:t>ник проходит целевой инструктаж.</w:t>
      </w:r>
      <w:r w:rsidRPr="005C4ABC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:rsidR="00580991" w:rsidRPr="005C4ABC" w:rsidRDefault="00851D87" w:rsidP="00A90110">
      <w:pPr>
        <w:pStyle w:val="aa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C4ABC">
        <w:rPr>
          <w:rFonts w:ascii="Times New Roman" w:hAnsi="Times New Roman" w:cs="Times New Roman"/>
          <w:sz w:val="24"/>
          <w:szCs w:val="24"/>
        </w:rPr>
        <w:t>В случае постоянного выполнения данного вида работ</w:t>
      </w:r>
      <w:r w:rsidR="00C442F6" w:rsidRPr="005C4ABC">
        <w:rPr>
          <w:rFonts w:ascii="Times New Roman" w:hAnsi="Times New Roman" w:cs="Times New Roman"/>
          <w:sz w:val="24"/>
          <w:szCs w:val="24"/>
        </w:rPr>
        <w:t xml:space="preserve"> </w:t>
      </w:r>
      <w:r w:rsidR="00933857" w:rsidRPr="005C4ABC">
        <w:rPr>
          <w:rFonts w:ascii="Times New Roman" w:hAnsi="Times New Roman" w:cs="Times New Roman"/>
          <w:sz w:val="24"/>
          <w:szCs w:val="24"/>
        </w:rPr>
        <w:t xml:space="preserve">– </w:t>
      </w:r>
      <w:r w:rsidR="00AB194A" w:rsidRPr="005C4ABC">
        <w:rPr>
          <w:rFonts w:ascii="Times New Roman" w:hAnsi="Times New Roman" w:cs="Times New Roman"/>
          <w:sz w:val="24"/>
          <w:szCs w:val="24"/>
        </w:rPr>
        <w:t>работ</w:t>
      </w:r>
      <w:r w:rsidR="00933857" w:rsidRPr="005C4ABC">
        <w:rPr>
          <w:rFonts w:ascii="Times New Roman" w:hAnsi="Times New Roman" w:cs="Times New Roman"/>
          <w:sz w:val="24"/>
          <w:szCs w:val="24"/>
        </w:rPr>
        <w:t xml:space="preserve">ник проходит повторный инструктаж по охране труда рабочем месте, в рамках выполнения </w:t>
      </w:r>
      <w:r w:rsidR="00C442F6" w:rsidRPr="005C4ABC">
        <w:rPr>
          <w:rFonts w:ascii="Times New Roman" w:hAnsi="Times New Roman" w:cs="Times New Roman"/>
          <w:sz w:val="24"/>
          <w:szCs w:val="24"/>
        </w:rPr>
        <w:t xml:space="preserve">стандартных </w:t>
      </w:r>
      <w:r w:rsidR="00933857" w:rsidRPr="005C4ABC">
        <w:rPr>
          <w:rFonts w:ascii="Times New Roman" w:hAnsi="Times New Roman" w:cs="Times New Roman"/>
          <w:sz w:val="24"/>
          <w:szCs w:val="24"/>
        </w:rPr>
        <w:t>трудовых функций, не реже 1 раза в 3 месяца.</w:t>
      </w:r>
    </w:p>
    <w:p w:rsidR="000F3A9C" w:rsidRPr="00F62661" w:rsidRDefault="00C619C9" w:rsidP="00A90110">
      <w:pPr>
        <w:pStyle w:val="aa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Выполнение работ по санитарному содержанию объекта, включают в том числе, выполнение работ по </w:t>
      </w:r>
      <w:r w:rsidRPr="001A311F">
        <w:rPr>
          <w:rFonts w:ascii="Times New Roman" w:hAnsi="Times New Roman" w:cs="Times New Roman"/>
          <w:sz w:val="24"/>
          <w:szCs w:val="24"/>
        </w:rPr>
        <w:t>проведению</w:t>
      </w:r>
      <w:r w:rsidR="008537F8">
        <w:rPr>
          <w:rFonts w:ascii="Times New Roman" w:hAnsi="Times New Roman" w:cs="Times New Roman"/>
          <w:sz w:val="24"/>
          <w:szCs w:val="24"/>
        </w:rPr>
        <w:t xml:space="preserve"> влажной и сухой уборке</w:t>
      </w:r>
      <w:r w:rsidRPr="001A311F">
        <w:rPr>
          <w:rFonts w:ascii="Times New Roman" w:hAnsi="Times New Roman" w:cs="Times New Roman"/>
          <w:sz w:val="24"/>
          <w:szCs w:val="24"/>
        </w:rPr>
        <w:t xml:space="preserve"> стеклянных поверхностей, мытью окон, плафонов и иных поверхностей, имеющих стеклянные включения</w:t>
      </w:r>
      <w:r w:rsidR="00482D6A">
        <w:rPr>
          <w:rFonts w:ascii="Times New Roman" w:hAnsi="Times New Roman" w:cs="Times New Roman"/>
          <w:sz w:val="24"/>
          <w:szCs w:val="24"/>
        </w:rPr>
        <w:t xml:space="preserve"> (</w:t>
      </w:r>
      <w:r w:rsidR="00482D6A" w:rsidRPr="00482D6A">
        <w:rPr>
          <w:rFonts w:ascii="Times New Roman" w:hAnsi="Times New Roman" w:cs="Times New Roman"/>
          <w:i/>
          <w:sz w:val="24"/>
          <w:szCs w:val="24"/>
        </w:rPr>
        <w:t>далее по тексту - стеклянные поверхности</w:t>
      </w:r>
      <w:r w:rsidR="00482D6A">
        <w:rPr>
          <w:rFonts w:ascii="Times New Roman" w:hAnsi="Times New Roman" w:cs="Times New Roman"/>
          <w:sz w:val="24"/>
          <w:szCs w:val="24"/>
        </w:rPr>
        <w:t>)</w:t>
      </w:r>
      <w:r w:rsidR="008537F8">
        <w:rPr>
          <w:rFonts w:ascii="Times New Roman" w:hAnsi="Times New Roman" w:cs="Times New Roman"/>
          <w:sz w:val="24"/>
          <w:szCs w:val="24"/>
        </w:rPr>
        <w:t>.</w:t>
      </w:r>
    </w:p>
    <w:p w:rsidR="00F62661" w:rsidRPr="00766539" w:rsidRDefault="00F62661" w:rsidP="00F62661">
      <w:pPr>
        <w:pStyle w:val="aa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F62661">
        <w:rPr>
          <w:rFonts w:ascii="Times New Roman" w:hAnsi="Times New Roman" w:cs="Times New Roman"/>
          <w:sz w:val="24"/>
          <w:szCs w:val="24"/>
        </w:rPr>
        <w:lastRenderedPageBreak/>
        <w:t>Стеклянные поверхности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05B6D">
        <w:rPr>
          <w:rFonts w:ascii="Times New Roman" w:hAnsi="Times New Roman" w:cs="Times New Roman"/>
          <w:sz w:val="24"/>
          <w:szCs w:val="24"/>
        </w:rPr>
        <w:t>включают: зеркала;</w:t>
      </w:r>
      <w:r w:rsidR="00D73977">
        <w:rPr>
          <w:rFonts w:ascii="Times New Roman" w:hAnsi="Times New Roman" w:cs="Times New Roman"/>
          <w:sz w:val="24"/>
          <w:szCs w:val="24"/>
        </w:rPr>
        <w:t xml:space="preserve"> плафон</w:t>
      </w:r>
      <w:r w:rsidR="00A05B6D">
        <w:rPr>
          <w:rFonts w:ascii="Times New Roman" w:hAnsi="Times New Roman" w:cs="Times New Roman"/>
          <w:sz w:val="24"/>
          <w:szCs w:val="24"/>
        </w:rPr>
        <w:t>ы освещения;</w:t>
      </w:r>
      <w:r w:rsidR="00D73977">
        <w:rPr>
          <w:rFonts w:ascii="Times New Roman" w:hAnsi="Times New Roman" w:cs="Times New Roman"/>
          <w:sz w:val="24"/>
          <w:szCs w:val="24"/>
        </w:rPr>
        <w:t xml:space="preserve"> иные </w:t>
      </w:r>
      <w:r w:rsidR="00A05B6D">
        <w:rPr>
          <w:rFonts w:ascii="Times New Roman" w:hAnsi="Times New Roman" w:cs="Times New Roman"/>
          <w:sz w:val="24"/>
          <w:szCs w:val="24"/>
        </w:rPr>
        <w:t xml:space="preserve">комбинированные </w:t>
      </w:r>
      <w:r w:rsidR="00D73977">
        <w:rPr>
          <w:rFonts w:ascii="Times New Roman" w:hAnsi="Times New Roman" w:cs="Times New Roman"/>
          <w:sz w:val="24"/>
          <w:szCs w:val="24"/>
        </w:rPr>
        <w:t>поверхности</w:t>
      </w:r>
      <w:r w:rsidR="00A05B6D">
        <w:rPr>
          <w:rFonts w:ascii="Times New Roman" w:hAnsi="Times New Roman" w:cs="Times New Roman"/>
          <w:sz w:val="24"/>
          <w:szCs w:val="24"/>
        </w:rPr>
        <w:t>,</w:t>
      </w:r>
      <w:r w:rsidR="00D73977">
        <w:rPr>
          <w:rFonts w:ascii="Times New Roman" w:hAnsi="Times New Roman" w:cs="Times New Roman"/>
          <w:sz w:val="24"/>
          <w:szCs w:val="24"/>
        </w:rPr>
        <w:t xml:space="preserve"> в</w:t>
      </w:r>
      <w:r w:rsidR="00A05B6D">
        <w:rPr>
          <w:rFonts w:ascii="Times New Roman" w:hAnsi="Times New Roman" w:cs="Times New Roman"/>
          <w:sz w:val="24"/>
          <w:szCs w:val="24"/>
        </w:rPr>
        <w:t>ключенные в состав других (дверное полотно со вставками из стекла, дверки офисной мебели, шкафов</w:t>
      </w:r>
      <w:r w:rsidR="005601DA">
        <w:rPr>
          <w:rFonts w:ascii="Times New Roman" w:hAnsi="Times New Roman" w:cs="Times New Roman"/>
          <w:sz w:val="24"/>
          <w:szCs w:val="24"/>
        </w:rPr>
        <w:t>, перегородки</w:t>
      </w:r>
      <w:r w:rsidR="00A05B6D">
        <w:rPr>
          <w:rFonts w:ascii="Times New Roman" w:hAnsi="Times New Roman" w:cs="Times New Roman"/>
          <w:sz w:val="24"/>
          <w:szCs w:val="24"/>
        </w:rPr>
        <w:t xml:space="preserve"> и т.д.); </w:t>
      </w:r>
      <w:r w:rsidR="00F1468E">
        <w:rPr>
          <w:rFonts w:ascii="Times New Roman" w:hAnsi="Times New Roman" w:cs="Times New Roman"/>
          <w:sz w:val="24"/>
          <w:szCs w:val="24"/>
        </w:rPr>
        <w:t xml:space="preserve">поверхности </w:t>
      </w:r>
      <w:r w:rsidR="003E32E9">
        <w:rPr>
          <w:rFonts w:ascii="Times New Roman" w:hAnsi="Times New Roman" w:cs="Times New Roman"/>
          <w:sz w:val="24"/>
          <w:szCs w:val="24"/>
        </w:rPr>
        <w:t xml:space="preserve">из хрупких материалов </w:t>
      </w:r>
      <w:r w:rsidR="00F1468E">
        <w:rPr>
          <w:rFonts w:ascii="Times New Roman" w:hAnsi="Times New Roman" w:cs="Times New Roman"/>
          <w:sz w:val="24"/>
          <w:szCs w:val="24"/>
        </w:rPr>
        <w:t xml:space="preserve">офисной техники; </w:t>
      </w:r>
      <w:r w:rsidR="00A05B6D">
        <w:rPr>
          <w:rFonts w:ascii="Times New Roman" w:hAnsi="Times New Roman" w:cs="Times New Roman"/>
          <w:sz w:val="24"/>
          <w:szCs w:val="24"/>
        </w:rPr>
        <w:t>оконное остекление; мелкие предметы интерьера, декора (</w:t>
      </w:r>
      <w:r w:rsidR="00A05B6D" w:rsidRPr="00766539">
        <w:rPr>
          <w:rFonts w:ascii="Times New Roman" w:hAnsi="Times New Roman" w:cs="Times New Roman"/>
          <w:sz w:val="24"/>
          <w:szCs w:val="24"/>
        </w:rPr>
        <w:t>вазы, статуэтки и т.д.)</w:t>
      </w:r>
      <w:r w:rsidR="00F1468E" w:rsidRPr="00766539">
        <w:rPr>
          <w:rFonts w:ascii="Times New Roman" w:hAnsi="Times New Roman" w:cs="Times New Roman"/>
          <w:sz w:val="24"/>
          <w:szCs w:val="24"/>
        </w:rPr>
        <w:t>.</w:t>
      </w:r>
    </w:p>
    <w:p w:rsidR="00B36948" w:rsidRPr="00766539" w:rsidRDefault="00B36948" w:rsidP="00F62661">
      <w:pPr>
        <w:pStyle w:val="aa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766539">
        <w:rPr>
          <w:rFonts w:ascii="Times New Roman" w:hAnsi="Times New Roman" w:cs="Times New Roman"/>
          <w:sz w:val="24"/>
          <w:szCs w:val="24"/>
        </w:rPr>
        <w:t xml:space="preserve">Производство работ по санитарному содержанию стеклянных поверхностей предполагает дополнительные риски, связанные с: хрупкостью материала; трещинами, сколами на поверхности; надежностью креплений; высокой вероятностью пореза, </w:t>
      </w:r>
      <w:proofErr w:type="spellStart"/>
      <w:r w:rsidRPr="00766539">
        <w:rPr>
          <w:rFonts w:ascii="Times New Roman" w:hAnsi="Times New Roman" w:cs="Times New Roman"/>
          <w:sz w:val="24"/>
          <w:szCs w:val="24"/>
        </w:rPr>
        <w:t>травмирования</w:t>
      </w:r>
      <w:proofErr w:type="spellEnd"/>
      <w:r w:rsidR="00063D80" w:rsidRPr="00766539">
        <w:rPr>
          <w:rFonts w:ascii="Times New Roman" w:hAnsi="Times New Roman" w:cs="Times New Roman"/>
          <w:sz w:val="24"/>
          <w:szCs w:val="24"/>
        </w:rPr>
        <w:t>; особенностями расположения</w:t>
      </w:r>
      <w:r w:rsidRPr="00766539">
        <w:rPr>
          <w:rFonts w:ascii="Times New Roman" w:hAnsi="Times New Roman" w:cs="Times New Roman"/>
          <w:sz w:val="24"/>
          <w:szCs w:val="24"/>
        </w:rPr>
        <w:t>.</w:t>
      </w:r>
    </w:p>
    <w:p w:rsidR="00761D51" w:rsidRPr="00C02D05" w:rsidRDefault="00761D51" w:rsidP="00761D51">
      <w:pPr>
        <w:pStyle w:val="aa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766539">
        <w:rPr>
          <w:rFonts w:ascii="Times New Roman" w:hAnsi="Times New Roman" w:cs="Times New Roman"/>
          <w:sz w:val="24"/>
          <w:szCs w:val="24"/>
        </w:rPr>
        <w:t>При производстве работ по санитарному содержанию стеклянных поверхностей, могут использоваться следующие средства труда, необходимые для соблюдения требований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E43CD">
        <w:rPr>
          <w:rFonts w:ascii="Times New Roman" w:hAnsi="Times New Roman" w:cs="Times New Roman"/>
          <w:sz w:val="24"/>
          <w:szCs w:val="24"/>
        </w:rPr>
        <w:t>производственного</w:t>
      </w:r>
      <w:r>
        <w:rPr>
          <w:rFonts w:ascii="Times New Roman" w:hAnsi="Times New Roman" w:cs="Times New Roman"/>
          <w:sz w:val="24"/>
          <w:szCs w:val="24"/>
        </w:rPr>
        <w:t xml:space="preserve"> контроля</w:t>
      </w:r>
      <w:r w:rsidRPr="00761D51">
        <w:rPr>
          <w:rFonts w:ascii="Times New Roman" w:hAnsi="Times New Roman" w:cs="Times New Roman"/>
          <w:sz w:val="24"/>
          <w:szCs w:val="24"/>
        </w:rPr>
        <w:t xml:space="preserve"> и </w:t>
      </w:r>
      <w:r>
        <w:rPr>
          <w:rFonts w:ascii="Times New Roman" w:hAnsi="Times New Roman" w:cs="Times New Roman"/>
          <w:sz w:val="24"/>
          <w:szCs w:val="24"/>
        </w:rPr>
        <w:t xml:space="preserve">качественного </w:t>
      </w:r>
      <w:r w:rsidRPr="00761D51">
        <w:rPr>
          <w:rFonts w:ascii="Times New Roman" w:hAnsi="Times New Roman" w:cs="Times New Roman"/>
          <w:sz w:val="24"/>
          <w:szCs w:val="24"/>
        </w:rPr>
        <w:t>выполнения</w:t>
      </w:r>
      <w:r>
        <w:rPr>
          <w:rFonts w:ascii="Times New Roman" w:hAnsi="Times New Roman" w:cs="Times New Roman"/>
          <w:sz w:val="24"/>
          <w:szCs w:val="24"/>
        </w:rPr>
        <w:t xml:space="preserve"> работ: уборочный инвентарь (швабры, в </w:t>
      </w:r>
      <w:proofErr w:type="spellStart"/>
      <w:r>
        <w:rPr>
          <w:rFonts w:ascii="Times New Roman" w:hAnsi="Times New Roman" w:cs="Times New Roman"/>
          <w:sz w:val="24"/>
          <w:szCs w:val="24"/>
        </w:rPr>
        <w:t>т.ч</w:t>
      </w:r>
      <w:proofErr w:type="spellEnd"/>
      <w:r>
        <w:rPr>
          <w:rFonts w:ascii="Times New Roman" w:hAnsi="Times New Roman" w:cs="Times New Roman"/>
          <w:sz w:val="24"/>
          <w:szCs w:val="24"/>
        </w:rPr>
        <w:t>. телескопические</w:t>
      </w:r>
      <w:r w:rsidR="002A3A26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; щетки</w:t>
      </w:r>
      <w:r w:rsidR="002A3A26">
        <w:rPr>
          <w:rFonts w:ascii="Times New Roman" w:hAnsi="Times New Roman" w:cs="Times New Roman"/>
          <w:sz w:val="24"/>
          <w:szCs w:val="24"/>
        </w:rPr>
        <w:t>, совки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761D5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ветошь, губки; емкости для воды; </w:t>
      </w:r>
      <w:r w:rsidRPr="00AD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дезинфицирующи</w:t>
      </w:r>
      <w:r w:rsidR="00082A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AD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17E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средства</w:t>
      </w:r>
      <w:r w:rsidRPr="00AD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r w:rsidR="00917E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бытовая</w:t>
      </w:r>
      <w:r w:rsidR="00082A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химия; средства механизации труда </w:t>
      </w:r>
      <w:r w:rsidR="005A18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 w:rsidR="00082A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A18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="003245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робот </w:t>
      </w:r>
      <w:r w:rsidR="008C58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 w:rsidR="003245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мойщик</w:t>
      </w:r>
      <w:r w:rsidR="005A18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r w:rsidR="00CE7B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r w:rsidR="00CE7BE0" w:rsidRPr="00C02D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иные</w:t>
      </w:r>
      <w:r w:rsidR="008C58D9" w:rsidRPr="00C02D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B3360" w:rsidRPr="0075187B" w:rsidRDefault="005834EC" w:rsidP="008805BF">
      <w:pPr>
        <w:pStyle w:val="aa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02D05">
        <w:rPr>
          <w:rFonts w:ascii="Times New Roman" w:hAnsi="Times New Roman" w:cs="Times New Roman"/>
          <w:sz w:val="24"/>
          <w:szCs w:val="24"/>
        </w:rPr>
        <w:t xml:space="preserve">Средства механизации труда, инвентарь, ветошь для производства работ, должны содержаться в исправном состоянии, иметь четкую маркировку. </w:t>
      </w:r>
      <w:r w:rsidR="00DB3360" w:rsidRPr="00C02D05">
        <w:rPr>
          <w:rFonts w:ascii="Times New Roman" w:hAnsi="Times New Roman" w:cs="Times New Roman"/>
          <w:sz w:val="24"/>
          <w:szCs w:val="24"/>
        </w:rPr>
        <w:t>О</w:t>
      </w:r>
      <w:r w:rsidR="00EA3687" w:rsidRPr="00C02D05">
        <w:rPr>
          <w:rFonts w:ascii="Times New Roman" w:hAnsi="Times New Roman" w:cs="Times New Roman"/>
          <w:sz w:val="24"/>
          <w:szCs w:val="24"/>
        </w:rPr>
        <w:t>бслуживание, ремонт, проверка</w:t>
      </w:r>
      <w:r w:rsidR="00DB3360" w:rsidRPr="00C02D05">
        <w:rPr>
          <w:rFonts w:ascii="Times New Roman" w:hAnsi="Times New Roman" w:cs="Times New Roman"/>
          <w:sz w:val="24"/>
          <w:szCs w:val="24"/>
        </w:rPr>
        <w:t xml:space="preserve"> </w:t>
      </w:r>
      <w:r w:rsidR="005E6378" w:rsidRPr="00C02D05">
        <w:rPr>
          <w:rFonts w:ascii="Times New Roman" w:hAnsi="Times New Roman" w:cs="Times New Roman"/>
          <w:sz w:val="24"/>
          <w:szCs w:val="24"/>
        </w:rPr>
        <w:t xml:space="preserve">средств </w:t>
      </w:r>
      <w:r w:rsidR="00DB3360" w:rsidRPr="00C02D05">
        <w:rPr>
          <w:rFonts w:ascii="Times New Roman" w:hAnsi="Times New Roman" w:cs="Times New Roman"/>
          <w:sz w:val="24"/>
          <w:szCs w:val="24"/>
        </w:rPr>
        <w:t xml:space="preserve">труда, </w:t>
      </w:r>
      <w:r w:rsidR="00927C04" w:rsidRPr="00C02D05">
        <w:rPr>
          <w:rFonts w:ascii="Times New Roman" w:hAnsi="Times New Roman" w:cs="Times New Roman"/>
          <w:sz w:val="24"/>
          <w:szCs w:val="24"/>
        </w:rPr>
        <w:t xml:space="preserve">применяемых при выполнении работ, </w:t>
      </w:r>
      <w:r w:rsidR="00DB3360" w:rsidRPr="00C02D05">
        <w:rPr>
          <w:rFonts w:ascii="Times New Roman" w:hAnsi="Times New Roman" w:cs="Times New Roman"/>
          <w:sz w:val="24"/>
          <w:szCs w:val="24"/>
        </w:rPr>
        <w:t>осуществляется</w:t>
      </w:r>
      <w:r w:rsidR="00DB3360" w:rsidRPr="00C02D05">
        <w:rPr>
          <w:rFonts w:ascii="Times New Roman" w:hAnsi="Times New Roman"/>
          <w:sz w:val="24"/>
          <w:szCs w:val="24"/>
        </w:rPr>
        <w:t xml:space="preserve"> в соответствии с требованиями </w:t>
      </w:r>
      <w:r w:rsidR="005E6378" w:rsidRPr="00C02D05">
        <w:rPr>
          <w:rFonts w:ascii="Times New Roman" w:hAnsi="Times New Roman"/>
          <w:sz w:val="24"/>
          <w:szCs w:val="24"/>
        </w:rPr>
        <w:t>инструкции</w:t>
      </w:r>
      <w:r w:rsidR="00DB3360" w:rsidRPr="00C02D05">
        <w:rPr>
          <w:rFonts w:ascii="Times New Roman" w:hAnsi="Times New Roman"/>
          <w:sz w:val="24"/>
          <w:szCs w:val="24"/>
        </w:rPr>
        <w:t xml:space="preserve"> организации – изготовителя</w:t>
      </w:r>
      <w:r w:rsidR="00DB3360" w:rsidRPr="008805BF">
        <w:rPr>
          <w:rFonts w:ascii="Times New Roman" w:hAnsi="Times New Roman"/>
          <w:sz w:val="24"/>
          <w:szCs w:val="24"/>
        </w:rPr>
        <w:t>.</w:t>
      </w:r>
    </w:p>
    <w:p w:rsidR="00DB3360" w:rsidRPr="007B6EA3" w:rsidRDefault="00DB3360" w:rsidP="00A90110">
      <w:pPr>
        <w:pStyle w:val="aa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Визуальный о</w:t>
      </w:r>
      <w:r w:rsidRPr="00C26928">
        <w:rPr>
          <w:rFonts w:ascii="Times New Roman" w:hAnsi="Times New Roman"/>
          <w:sz w:val="24"/>
          <w:szCs w:val="24"/>
        </w:rPr>
        <w:t>смотр</w:t>
      </w:r>
      <w:r>
        <w:rPr>
          <w:rFonts w:ascii="Times New Roman" w:hAnsi="Times New Roman"/>
          <w:sz w:val="24"/>
          <w:szCs w:val="24"/>
        </w:rPr>
        <w:t>, оценка эксплуатационного состояния, пригодности к эксплуатации перед выдачей и выдача средства труда работнику в пользование</w:t>
      </w:r>
      <w:r w:rsidRPr="00C26928">
        <w:rPr>
          <w:rFonts w:ascii="Times New Roman" w:hAnsi="Times New Roman"/>
          <w:sz w:val="24"/>
          <w:szCs w:val="24"/>
        </w:rPr>
        <w:t xml:space="preserve"> </w:t>
      </w:r>
      <w:r w:rsidRPr="007B6EA3">
        <w:rPr>
          <w:rFonts w:ascii="Times New Roman" w:hAnsi="Times New Roman"/>
          <w:sz w:val="24"/>
          <w:szCs w:val="24"/>
        </w:rPr>
        <w:t>– осуществляется лицом, ответственным за производство работ (ответственными за содержание в исправном состоянии средств механизации труда, инструмента и т.д.).</w:t>
      </w:r>
      <w:r w:rsidR="00E97AB1" w:rsidRPr="007B6EA3">
        <w:rPr>
          <w:rFonts w:ascii="Times New Roman" w:hAnsi="Times New Roman"/>
          <w:sz w:val="24"/>
          <w:szCs w:val="24"/>
        </w:rPr>
        <w:t xml:space="preserve"> </w:t>
      </w:r>
    </w:p>
    <w:p w:rsidR="00D62F27" w:rsidRPr="004E4213" w:rsidRDefault="00E97AB1" w:rsidP="00D62F27">
      <w:pPr>
        <w:pStyle w:val="aa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B6EA3">
        <w:rPr>
          <w:rFonts w:ascii="Times New Roman" w:hAnsi="Times New Roman" w:cs="Times New Roman"/>
          <w:sz w:val="24"/>
          <w:szCs w:val="24"/>
        </w:rPr>
        <w:t xml:space="preserve">Осмотр, освидетельствование и проверка эксплуатационного состояния, </w:t>
      </w:r>
      <w:r w:rsidRPr="0075187B">
        <w:rPr>
          <w:rFonts w:ascii="Times New Roman" w:hAnsi="Times New Roman" w:cs="Times New Roman"/>
          <w:sz w:val="24"/>
          <w:szCs w:val="24"/>
        </w:rPr>
        <w:t xml:space="preserve">проводится </w:t>
      </w:r>
      <w:r w:rsidR="001E672E" w:rsidRPr="0075187B">
        <w:rPr>
          <w:rFonts w:ascii="Times New Roman" w:hAnsi="Times New Roman" w:cs="Times New Roman"/>
          <w:sz w:val="24"/>
          <w:szCs w:val="24"/>
        </w:rPr>
        <w:t xml:space="preserve">регулярно, в </w:t>
      </w:r>
      <w:proofErr w:type="spellStart"/>
      <w:r w:rsidR="001E672E" w:rsidRPr="0075187B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1E672E" w:rsidRPr="0075187B">
        <w:rPr>
          <w:rFonts w:ascii="Times New Roman" w:hAnsi="Times New Roman" w:cs="Times New Roman"/>
          <w:sz w:val="24"/>
          <w:szCs w:val="24"/>
        </w:rPr>
        <w:t xml:space="preserve">. перед </w:t>
      </w:r>
      <w:r w:rsidR="001E672E" w:rsidRPr="004E4213">
        <w:rPr>
          <w:rFonts w:ascii="Times New Roman" w:hAnsi="Times New Roman" w:cs="Times New Roman"/>
          <w:sz w:val="24"/>
          <w:szCs w:val="24"/>
        </w:rPr>
        <w:t>каждым использованием</w:t>
      </w:r>
      <w:r w:rsidR="007B6EA3" w:rsidRPr="004E4213">
        <w:rPr>
          <w:rFonts w:ascii="Times New Roman" w:hAnsi="Times New Roman" w:cs="Times New Roman"/>
          <w:sz w:val="24"/>
          <w:szCs w:val="24"/>
        </w:rPr>
        <w:t xml:space="preserve"> в течении всего срока службы</w:t>
      </w:r>
      <w:r w:rsidRPr="004E4213">
        <w:rPr>
          <w:rFonts w:ascii="Times New Roman" w:hAnsi="Times New Roman" w:cs="Times New Roman"/>
          <w:sz w:val="24"/>
          <w:szCs w:val="24"/>
        </w:rPr>
        <w:t>.</w:t>
      </w:r>
      <w:r w:rsidR="0075187B" w:rsidRPr="004E4213">
        <w:rPr>
          <w:rFonts w:ascii="Times New Roman" w:hAnsi="Times New Roman" w:cs="Times New Roman"/>
          <w:sz w:val="24"/>
          <w:szCs w:val="24"/>
        </w:rPr>
        <w:t xml:space="preserve"> </w:t>
      </w:r>
      <w:r w:rsidR="0075187B" w:rsidRPr="004E4213">
        <w:rPr>
          <w:rFonts w:ascii="Times New Roman" w:hAnsi="Times New Roman"/>
          <w:sz w:val="24"/>
          <w:szCs w:val="24"/>
        </w:rPr>
        <w:t>Замена ветоши осуществляется по мере износа.</w:t>
      </w:r>
      <w:r w:rsidR="00330C38" w:rsidRPr="004E4213">
        <w:rPr>
          <w:rFonts w:ascii="Times New Roman" w:hAnsi="Times New Roman"/>
          <w:sz w:val="24"/>
          <w:szCs w:val="24"/>
        </w:rPr>
        <w:t xml:space="preserve"> </w:t>
      </w:r>
      <w:r w:rsidR="00330C38" w:rsidRPr="004E4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Дезинфицирующие растворы (средства) и бытовая химия, выдаются по мере расходования. </w:t>
      </w:r>
    </w:p>
    <w:p w:rsidR="00D62F27" w:rsidRPr="004E4213" w:rsidRDefault="00DB3360" w:rsidP="004E4213">
      <w:pPr>
        <w:pStyle w:val="aa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E4213">
        <w:rPr>
          <w:rFonts w:ascii="Times New Roman" w:hAnsi="Times New Roman" w:cs="Times New Roman"/>
          <w:sz w:val="24"/>
          <w:szCs w:val="24"/>
        </w:rPr>
        <w:t>Разрешается эксплуатировать средств</w:t>
      </w:r>
      <w:r w:rsidR="003F4DE5" w:rsidRPr="004E4213">
        <w:rPr>
          <w:rFonts w:ascii="Times New Roman" w:hAnsi="Times New Roman" w:cs="Times New Roman"/>
          <w:sz w:val="24"/>
          <w:szCs w:val="24"/>
        </w:rPr>
        <w:t>а</w:t>
      </w:r>
      <w:r w:rsidRPr="004E4213">
        <w:rPr>
          <w:rFonts w:ascii="Times New Roman" w:hAnsi="Times New Roman" w:cs="Times New Roman"/>
          <w:sz w:val="24"/>
          <w:szCs w:val="24"/>
        </w:rPr>
        <w:t xml:space="preserve"> труда только в исправном рабочем состоянии, в стандартной комплектации</w:t>
      </w:r>
      <w:r w:rsidR="004E4213" w:rsidRPr="004E4213">
        <w:rPr>
          <w:rFonts w:ascii="Times New Roman" w:hAnsi="Times New Roman" w:cs="Times New Roman"/>
          <w:sz w:val="24"/>
          <w:szCs w:val="24"/>
        </w:rPr>
        <w:t xml:space="preserve">, применять в работе </w:t>
      </w:r>
      <w:r w:rsidR="004E4213" w:rsidRPr="004E4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бытовую химию, дезинфицирующие средства </w:t>
      </w:r>
      <w:r w:rsidR="008B1A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8B1A66" w:rsidRPr="004E4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читаемыми</w:t>
      </w:r>
      <w:r w:rsidR="004E4213" w:rsidRPr="004E4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этикетками и соответствующей допустимой </w:t>
      </w:r>
      <w:r w:rsidR="008B1A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концентрацией</w:t>
      </w:r>
      <w:r w:rsidR="004E4213" w:rsidRPr="004E4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0096A" w:rsidRPr="00BB50DE" w:rsidRDefault="00D0096A" w:rsidP="00D0096A">
      <w:pPr>
        <w:pStyle w:val="aa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7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Инвентарь для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проведения работ по санитарному содержанию</w:t>
      </w:r>
      <w:r w:rsidRPr="005D77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емкости для воды, ветошь – используется согласно маркировке и категории помещений (</w:t>
      </w:r>
      <w:proofErr w:type="spellStart"/>
      <w:r w:rsidRPr="005D77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санузы</w:t>
      </w:r>
      <w:proofErr w:type="spellEnd"/>
      <w:r w:rsidRPr="005D77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душевые, кабинеты/иные помещения</w:t>
      </w:r>
      <w:r w:rsidRPr="00BB50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 w:rsidR="008902E0" w:rsidRPr="008902E0" w:rsidRDefault="00D0096A" w:rsidP="008902E0">
      <w:pPr>
        <w:pStyle w:val="aa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r w:rsidRPr="005D6C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борочный инвентарь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подлежит </w:t>
      </w:r>
      <w:r w:rsidRPr="005D6C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раздельно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 хранению</w:t>
      </w:r>
      <w:r w:rsidRPr="005D6C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456B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зависимости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 учетом </w:t>
      </w:r>
      <w:r w:rsidRPr="00456B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категори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рования</w:t>
      </w:r>
      <w:r w:rsidRPr="00456B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помещения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Pr="00456B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456B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нвентарь для уборки санузлов/душевых (ведра, перчатки, швабры, щетки, ветошь)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456B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специально выделенном месте, изолированно от уборочного инвентаря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кабинетов/</w:t>
      </w:r>
      <w:r w:rsidRPr="00456B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других помещений. Инвентарь для уборки должен имеет четкую </w:t>
      </w:r>
      <w:r w:rsidRPr="008902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сигнальную маркировку.</w:t>
      </w:r>
      <w:r w:rsidR="00063D80" w:rsidRPr="008902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8902E0" w:rsidRPr="008902E0" w:rsidRDefault="008902E0" w:rsidP="008902E0">
      <w:pPr>
        <w:pStyle w:val="aa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902E0">
        <w:rPr>
          <w:rFonts w:ascii="Times New Roman" w:hAnsi="Times New Roman" w:cs="Times New Roman"/>
          <w:sz w:val="24"/>
          <w:szCs w:val="24"/>
        </w:rPr>
        <w:t>Дезинфицирующие средства, бытовая химия - храниться в выделенных для этого местах</w:t>
      </w:r>
      <w:r w:rsidR="00846C40">
        <w:rPr>
          <w:rFonts w:ascii="Times New Roman" w:hAnsi="Times New Roman" w:cs="Times New Roman"/>
          <w:sz w:val="24"/>
          <w:szCs w:val="24"/>
        </w:rPr>
        <w:t xml:space="preserve"> (помещениях, шкафчиках)</w:t>
      </w:r>
      <w:r w:rsidRPr="008902E0">
        <w:rPr>
          <w:rFonts w:ascii="Times New Roman" w:hAnsi="Times New Roman" w:cs="Times New Roman"/>
          <w:sz w:val="24"/>
          <w:szCs w:val="24"/>
        </w:rPr>
        <w:t xml:space="preserve">, с обеспечением защиты от несанкционированного доступа (недоступность для посторонних лиц и лиц, не имеющих отношения к выполнению трудовой функции). </w:t>
      </w:r>
    </w:p>
    <w:p w:rsidR="008902E0" w:rsidRPr="008902E0" w:rsidRDefault="008902E0" w:rsidP="008902E0">
      <w:pPr>
        <w:pStyle w:val="aa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902E0">
        <w:rPr>
          <w:rFonts w:ascii="Times New Roman" w:hAnsi="Times New Roman" w:cs="Times New Roman"/>
          <w:sz w:val="24"/>
          <w:szCs w:val="24"/>
        </w:rPr>
        <w:t xml:space="preserve">Хранение производится в </w:t>
      </w:r>
      <w:r w:rsidR="0044656B">
        <w:rPr>
          <w:rFonts w:ascii="Times New Roman" w:hAnsi="Times New Roman" w:cs="Times New Roman"/>
          <w:sz w:val="24"/>
          <w:szCs w:val="24"/>
        </w:rPr>
        <w:t xml:space="preserve">таре (упаковке) изготовителя - </w:t>
      </w:r>
      <w:r w:rsidRPr="008902E0">
        <w:rPr>
          <w:rFonts w:ascii="Times New Roman" w:hAnsi="Times New Roman" w:cs="Times New Roman"/>
          <w:sz w:val="24"/>
          <w:szCs w:val="24"/>
        </w:rPr>
        <w:t>целой, обеспечивающей герметичность, с плотно закрытыми пробками (крышками) или коробках (порошки) с хорошо читаемой этикеткой, маркировкой (наименованием). Тара размещается по сортам, пробками вверх, трафаретами в одну сторону. Замеченные течи немедленно устраняются, просыпания – также удаляется.</w:t>
      </w:r>
    </w:p>
    <w:p w:rsidR="00D04C22" w:rsidRPr="00D737C2" w:rsidRDefault="000A77E8" w:rsidP="00A90110">
      <w:pPr>
        <w:pStyle w:val="aa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D737C2">
        <w:rPr>
          <w:rFonts w:ascii="Times New Roman" w:eastAsia="Times New Roman" w:hAnsi="Times New Roman" w:cs="Times New Roman"/>
          <w:color w:val="000000"/>
          <w:sz w:val="24"/>
          <w:szCs w:val="24"/>
        </w:rPr>
        <w:t>При</w:t>
      </w:r>
      <w:r w:rsidR="00974690" w:rsidRPr="00D737C2">
        <w:rPr>
          <w:rFonts w:ascii="Times New Roman" w:hAnsi="Times New Roman"/>
          <w:sz w:val="24"/>
          <w:szCs w:val="24"/>
        </w:rPr>
        <w:t xml:space="preserve"> производстве работ </w:t>
      </w:r>
      <w:r w:rsidR="00D737C2" w:rsidRPr="00D737C2">
        <w:rPr>
          <w:rFonts w:ascii="Times New Roman" w:hAnsi="Times New Roman" w:cs="Times New Roman"/>
          <w:sz w:val="24"/>
          <w:szCs w:val="24"/>
        </w:rPr>
        <w:t xml:space="preserve">по проведению влажной и сухой уборки стеклянных поверхностей, </w:t>
      </w:r>
      <w:r w:rsidR="00974690" w:rsidRPr="00D737C2">
        <w:rPr>
          <w:rFonts w:ascii="Times New Roman" w:hAnsi="Times New Roman" w:cs="Times New Roman"/>
          <w:sz w:val="24"/>
          <w:szCs w:val="24"/>
        </w:rPr>
        <w:t>эксплуатации средств труда</w:t>
      </w:r>
      <w:r w:rsidR="00D737C2" w:rsidRPr="00D737C2">
        <w:rPr>
          <w:rFonts w:ascii="Times New Roman" w:hAnsi="Times New Roman" w:cs="Times New Roman"/>
          <w:sz w:val="24"/>
          <w:szCs w:val="24"/>
        </w:rPr>
        <w:t xml:space="preserve"> и применении </w:t>
      </w:r>
      <w:r w:rsidR="00D737C2" w:rsidRPr="00D737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дезинфицирующих средств, бытовой химии</w:t>
      </w:r>
      <w:r w:rsidR="00974690" w:rsidRPr="00D737C2">
        <w:rPr>
          <w:rFonts w:ascii="Times New Roman" w:hAnsi="Times New Roman" w:cs="Times New Roman"/>
          <w:sz w:val="24"/>
          <w:szCs w:val="24"/>
        </w:rPr>
        <w:t xml:space="preserve">, </w:t>
      </w:r>
      <w:r w:rsidR="00194402" w:rsidRPr="00D737C2">
        <w:rPr>
          <w:rFonts w:ascii="Times New Roman" w:hAnsi="Times New Roman"/>
          <w:sz w:val="24"/>
          <w:szCs w:val="24"/>
        </w:rPr>
        <w:t xml:space="preserve">на работника могут воздействовать </w:t>
      </w:r>
      <w:r w:rsidR="00194402" w:rsidRPr="00D737C2">
        <w:rPr>
          <w:rFonts w:ascii="Times New Roman" w:eastAsia="Times New Roman" w:hAnsi="Times New Roman"/>
          <w:color w:val="000000"/>
          <w:sz w:val="24"/>
          <w:szCs w:val="24"/>
        </w:rPr>
        <w:t>следующие опасные и вредные факторы</w:t>
      </w:r>
      <w:r w:rsidR="00D04C22" w:rsidRPr="00D737C2">
        <w:rPr>
          <w:rFonts w:ascii="Times New Roman" w:eastAsia="Times New Roman" w:hAnsi="Times New Roman"/>
          <w:color w:val="000000"/>
          <w:sz w:val="24"/>
          <w:szCs w:val="24"/>
        </w:rPr>
        <w:t>:</w:t>
      </w:r>
    </w:p>
    <w:p w:rsidR="00216D19" w:rsidRPr="00216D19" w:rsidRDefault="00216D19" w:rsidP="0049405B">
      <w:pPr>
        <w:pStyle w:val="aa"/>
        <w:widowControl w:val="0"/>
        <w:numPr>
          <w:ilvl w:val="0"/>
          <w:numId w:val="1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6D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повышенная подвижность воздуха;</w:t>
      </w:r>
    </w:p>
    <w:p w:rsidR="00216D19" w:rsidRPr="00216D19" w:rsidRDefault="00216D19" w:rsidP="0049405B">
      <w:pPr>
        <w:pStyle w:val="aa"/>
        <w:widowControl w:val="0"/>
        <w:numPr>
          <w:ilvl w:val="0"/>
          <w:numId w:val="1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6D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повышен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ная запыленность воздуха рабочих зон</w:t>
      </w:r>
      <w:r w:rsidRPr="00216D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216D19" w:rsidRPr="008B40DD" w:rsidRDefault="00216D19" w:rsidP="0049405B">
      <w:pPr>
        <w:pStyle w:val="aa"/>
        <w:widowControl w:val="0"/>
        <w:numPr>
          <w:ilvl w:val="0"/>
          <w:numId w:val="1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6D19">
        <w:rPr>
          <w:rFonts w:ascii="Times New Roman" w:hAnsi="Times New Roman" w:cs="Times New Roman"/>
          <w:sz w:val="24"/>
          <w:szCs w:val="24"/>
        </w:rPr>
        <w:lastRenderedPageBreak/>
        <w:t xml:space="preserve">повышенная влажность окружающего воздуха (с учетом специфики отдельных </w:t>
      </w:r>
      <w:r w:rsidRPr="008B40DD">
        <w:rPr>
          <w:rFonts w:ascii="Times New Roman" w:hAnsi="Times New Roman" w:cs="Times New Roman"/>
          <w:sz w:val="24"/>
          <w:szCs w:val="24"/>
        </w:rPr>
        <w:t>помещений);</w:t>
      </w:r>
    </w:p>
    <w:p w:rsidR="00147057" w:rsidRPr="008B40DD" w:rsidRDefault="00216D19" w:rsidP="0049405B">
      <w:pPr>
        <w:pStyle w:val="aa"/>
        <w:widowControl w:val="0"/>
        <w:numPr>
          <w:ilvl w:val="0"/>
          <w:numId w:val="1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8B40DD">
        <w:rPr>
          <w:rFonts w:ascii="Times New Roman" w:hAnsi="Times New Roman" w:cs="Times New Roman"/>
          <w:sz w:val="24"/>
          <w:szCs w:val="24"/>
        </w:rPr>
        <w:t>недостаточная освещенность рабочих зон</w:t>
      </w:r>
      <w:r w:rsidR="00147057" w:rsidRPr="008B40DD">
        <w:rPr>
          <w:rFonts w:ascii="Times New Roman" w:hAnsi="Times New Roman"/>
          <w:sz w:val="24"/>
          <w:szCs w:val="24"/>
        </w:rPr>
        <w:t>;</w:t>
      </w:r>
    </w:p>
    <w:p w:rsidR="00216D19" w:rsidRPr="008B40DD" w:rsidRDefault="00216D19" w:rsidP="0049405B">
      <w:pPr>
        <w:pStyle w:val="aa"/>
        <w:widowControl w:val="0"/>
        <w:numPr>
          <w:ilvl w:val="0"/>
          <w:numId w:val="1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40DD">
        <w:rPr>
          <w:rFonts w:ascii="Times New Roman" w:hAnsi="Times New Roman"/>
          <w:sz w:val="24"/>
          <w:szCs w:val="24"/>
        </w:rPr>
        <w:t>повышенный уровень шума (при эксплуатации средств механизации труда);</w:t>
      </w:r>
    </w:p>
    <w:p w:rsidR="00216D19" w:rsidRPr="00A85F2D" w:rsidRDefault="00216D19" w:rsidP="0049405B">
      <w:pPr>
        <w:pStyle w:val="aa"/>
        <w:widowControl w:val="0"/>
        <w:numPr>
          <w:ilvl w:val="0"/>
          <w:numId w:val="1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40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повышенное значение напряжения в</w:t>
      </w:r>
      <w:r w:rsidRPr="00F709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электрической цепи, </w:t>
      </w:r>
      <w:r w:rsidRPr="00F709C3">
        <w:rPr>
          <w:rFonts w:ascii="Times New Roman" w:hAnsi="Times New Roman"/>
          <w:sz w:val="24"/>
          <w:szCs w:val="24"/>
        </w:rPr>
        <w:t xml:space="preserve">замыкания электрических цепей </w:t>
      </w:r>
      <w:r w:rsidRPr="00A85F2D">
        <w:rPr>
          <w:rFonts w:ascii="Times New Roman" w:hAnsi="Times New Roman"/>
          <w:sz w:val="24"/>
          <w:szCs w:val="24"/>
        </w:rPr>
        <w:t>через тело человека</w:t>
      </w:r>
      <w:r w:rsidRPr="00A85F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216D19" w:rsidRPr="00A85F2D" w:rsidRDefault="00216D19" w:rsidP="0049405B">
      <w:pPr>
        <w:pStyle w:val="aa"/>
        <w:widowControl w:val="0"/>
        <w:numPr>
          <w:ilvl w:val="0"/>
          <w:numId w:val="1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A85F2D">
        <w:rPr>
          <w:rFonts w:ascii="Times New Roman" w:hAnsi="Times New Roman"/>
          <w:sz w:val="24"/>
          <w:szCs w:val="24"/>
        </w:rPr>
        <w:t>движущиеся машины и механизмы средств механизации труда;</w:t>
      </w:r>
    </w:p>
    <w:p w:rsidR="000A77E8" w:rsidRPr="00A85F2D" w:rsidRDefault="000A77E8" w:rsidP="00A90110">
      <w:pPr>
        <w:pStyle w:val="aa"/>
        <w:widowControl w:val="0"/>
        <w:numPr>
          <w:ilvl w:val="0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A85F2D">
        <w:rPr>
          <w:rFonts w:ascii="Times New Roman" w:hAnsi="Times New Roman"/>
          <w:sz w:val="24"/>
          <w:szCs w:val="24"/>
        </w:rPr>
        <w:t>физические перегрузки;</w:t>
      </w:r>
    </w:p>
    <w:p w:rsidR="00853362" w:rsidRPr="00853362" w:rsidRDefault="00512804" w:rsidP="00A85F2D">
      <w:pPr>
        <w:pStyle w:val="aa"/>
        <w:widowControl w:val="0"/>
        <w:numPr>
          <w:ilvl w:val="0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A85F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острые кромки, заусенцы и неровности убираемых </w:t>
      </w:r>
      <w:r w:rsidR="00415C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стеклянных </w:t>
      </w:r>
      <w:r w:rsidRPr="00A85F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поверхностей</w:t>
      </w:r>
      <w:r w:rsidR="00415C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предметов интерьера</w:t>
      </w:r>
      <w:r w:rsidRPr="00A85F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уборочного инвентаря, </w:t>
      </w:r>
      <w:r w:rsidRPr="008533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частиц мусора</w:t>
      </w:r>
      <w:r w:rsidR="00853362" w:rsidRPr="008533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</w:t>
      </w:r>
    </w:p>
    <w:p w:rsidR="000A77E8" w:rsidRPr="00853362" w:rsidRDefault="00853362" w:rsidP="00A85F2D">
      <w:pPr>
        <w:pStyle w:val="aa"/>
        <w:widowControl w:val="0"/>
        <w:numPr>
          <w:ilvl w:val="0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8533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опасность пореза, </w:t>
      </w:r>
      <w:proofErr w:type="spellStart"/>
      <w:r w:rsidRPr="00853362">
        <w:rPr>
          <w:rFonts w:ascii="Times New Roman" w:hAnsi="Times New Roman" w:cs="Times New Roman"/>
          <w:sz w:val="24"/>
          <w:szCs w:val="24"/>
        </w:rPr>
        <w:t>травмирования</w:t>
      </w:r>
      <w:proofErr w:type="spellEnd"/>
      <w:r w:rsidRPr="00853362">
        <w:rPr>
          <w:rFonts w:ascii="Times New Roman" w:hAnsi="Times New Roman" w:cs="Times New Roman"/>
          <w:sz w:val="24"/>
          <w:szCs w:val="24"/>
        </w:rPr>
        <w:t xml:space="preserve"> при наличии дефектов </w:t>
      </w:r>
      <w:r w:rsidRPr="008533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стеклянных поверхностей, </w:t>
      </w:r>
      <w:r w:rsidRPr="00853362">
        <w:rPr>
          <w:rFonts w:ascii="Times New Roman" w:hAnsi="Times New Roman" w:cs="Times New Roman"/>
          <w:sz w:val="24"/>
          <w:szCs w:val="24"/>
        </w:rPr>
        <w:t>остекления (треснувшие и/или слабо закрепленные включения стекла, ветхие оконные рамы, имеющие дефекты предметы интерьера и т.п.);</w:t>
      </w:r>
    </w:p>
    <w:p w:rsidR="00853362" w:rsidRPr="00853362" w:rsidRDefault="00853362" w:rsidP="00A85F2D">
      <w:pPr>
        <w:pStyle w:val="aa"/>
        <w:widowControl w:val="0"/>
        <w:numPr>
          <w:ilvl w:val="0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хрупкость материала в следствии физических свойств;</w:t>
      </w:r>
    </w:p>
    <w:p w:rsidR="00A85F2D" w:rsidRPr="00A85F2D" w:rsidRDefault="00A85F2D" w:rsidP="00A85F2D">
      <w:pPr>
        <w:pStyle w:val="aa"/>
        <w:widowControl w:val="0"/>
        <w:numPr>
          <w:ilvl w:val="0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5F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механические травмы кожи рук;</w:t>
      </w:r>
    </w:p>
    <w:p w:rsidR="00A85F2D" w:rsidRPr="00A85F2D" w:rsidRDefault="00A85F2D" w:rsidP="00A85F2D">
      <w:pPr>
        <w:pStyle w:val="aa"/>
        <w:widowControl w:val="0"/>
        <w:numPr>
          <w:ilvl w:val="0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5F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раздражение кожных покровов, от контакта с водой иными жидкими средами;</w:t>
      </w:r>
    </w:p>
    <w:p w:rsidR="00A85F2D" w:rsidRPr="00415C85" w:rsidRDefault="00A85F2D" w:rsidP="00A85F2D">
      <w:pPr>
        <w:pStyle w:val="aa"/>
        <w:widowControl w:val="0"/>
        <w:numPr>
          <w:ilvl w:val="0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A85F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химические факторы (раздражение слизистых оболочек; аллергические реакции,</w:t>
      </w:r>
      <w:r w:rsidRPr="00A85F2D">
        <w:rPr>
          <w:rFonts w:ascii="Times New Roman" w:hAnsi="Times New Roman" w:cs="Times New Roman"/>
          <w:sz w:val="24"/>
          <w:szCs w:val="24"/>
        </w:rPr>
        <w:t xml:space="preserve"> вероятность </w:t>
      </w:r>
      <w:r w:rsidRPr="00415C85">
        <w:rPr>
          <w:rFonts w:ascii="Times New Roman" w:hAnsi="Times New Roman" w:cs="Times New Roman"/>
          <w:sz w:val="24"/>
          <w:szCs w:val="24"/>
        </w:rPr>
        <w:t>отравлений бытовой химией, дезинфицирующими средствами, агрессивными жидкостями);</w:t>
      </w:r>
    </w:p>
    <w:p w:rsidR="00A85F2D" w:rsidRDefault="00A85F2D" w:rsidP="00A85F2D">
      <w:pPr>
        <w:pStyle w:val="aa"/>
        <w:widowControl w:val="0"/>
        <w:numPr>
          <w:ilvl w:val="0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415C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травмирование</w:t>
      </w:r>
      <w:proofErr w:type="spellEnd"/>
      <w:r w:rsidRPr="00415C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 спотыкании, падении на мокром покрытии, лестничном марше;</w:t>
      </w:r>
    </w:p>
    <w:p w:rsidR="00415C85" w:rsidRPr="00415C85" w:rsidRDefault="00073A15" w:rsidP="00A85F2D">
      <w:pPr>
        <w:pStyle w:val="aa"/>
        <w:widowControl w:val="0"/>
        <w:numPr>
          <w:ilvl w:val="0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вероятность падения</w:t>
      </w:r>
      <w:r w:rsidR="00415C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высоты (при нарушении требований охраны труда, в </w:t>
      </w:r>
      <w:proofErr w:type="spellStart"/>
      <w:r w:rsidR="00415C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т.ч</w:t>
      </w:r>
      <w:proofErr w:type="spellEnd"/>
      <w:r w:rsidR="00415C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при мытье окон):</w:t>
      </w:r>
    </w:p>
    <w:p w:rsidR="00A85F2D" w:rsidRPr="00415C85" w:rsidRDefault="00A85F2D" w:rsidP="00A85F2D">
      <w:pPr>
        <w:pStyle w:val="aa"/>
        <w:widowControl w:val="0"/>
        <w:numPr>
          <w:ilvl w:val="0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5C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вероятность падения предметов интерьера, спортивного инвентаря, оснащения;</w:t>
      </w:r>
    </w:p>
    <w:p w:rsidR="00F36F61" w:rsidRPr="00575B3D" w:rsidRDefault="00A85F2D" w:rsidP="00A85F2D">
      <w:pPr>
        <w:pStyle w:val="aa"/>
        <w:widowControl w:val="0"/>
        <w:numPr>
          <w:ilvl w:val="0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415C85">
        <w:rPr>
          <w:rFonts w:ascii="Times New Roman" w:hAnsi="Times New Roman" w:cs="Times New Roman"/>
          <w:sz w:val="24"/>
          <w:szCs w:val="24"/>
        </w:rPr>
        <w:t xml:space="preserve">вероятность получения термических ожогов, ошпариваний при эксплуатации водопроводных </w:t>
      </w:r>
      <w:r w:rsidRPr="00575B3D">
        <w:rPr>
          <w:rFonts w:ascii="Times New Roman" w:hAnsi="Times New Roman" w:cs="Times New Roman"/>
          <w:sz w:val="24"/>
          <w:szCs w:val="24"/>
        </w:rPr>
        <w:t>кранов</w:t>
      </w:r>
      <w:r w:rsidR="00F36F61" w:rsidRPr="00575B3D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DB3360" w:rsidRPr="00575B3D" w:rsidRDefault="00D04C22" w:rsidP="00A90110">
      <w:pPr>
        <w:pStyle w:val="aa"/>
        <w:widowControl w:val="0"/>
        <w:numPr>
          <w:ilvl w:val="0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75B3D">
        <w:rPr>
          <w:rFonts w:ascii="Times New Roman" w:hAnsi="Times New Roman" w:cs="Times New Roman"/>
          <w:sz w:val="24"/>
          <w:szCs w:val="24"/>
        </w:rPr>
        <w:t>п</w:t>
      </w:r>
      <w:r w:rsidRPr="00575B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роизводственные риски – согласно реестра идентифицированных опасностей и карт оценки </w:t>
      </w:r>
      <w:proofErr w:type="spellStart"/>
      <w:r w:rsidRPr="00575B3D">
        <w:rPr>
          <w:rFonts w:ascii="Times New Roman" w:eastAsia="Times New Roman" w:hAnsi="Times New Roman" w:cs="Times New Roman"/>
          <w:color w:val="000000"/>
          <w:sz w:val="24"/>
          <w:szCs w:val="24"/>
        </w:rPr>
        <w:t>профрисков</w:t>
      </w:r>
      <w:proofErr w:type="spellEnd"/>
      <w:r w:rsidRPr="00575B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для специальности/должности.</w:t>
      </w:r>
    </w:p>
    <w:p w:rsidR="00DB3360" w:rsidRPr="0040588F" w:rsidRDefault="0067074D" w:rsidP="00A90110">
      <w:pPr>
        <w:pStyle w:val="aa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5B3D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Работник должен иметь четкое представление об опасностях, вредных факторах и производственных ри</w:t>
      </w:r>
      <w:r w:rsidR="00F90177" w:rsidRPr="00575B3D">
        <w:rPr>
          <w:rFonts w:ascii="Times New Roman" w:eastAsia="Times New Roman" w:hAnsi="Times New Roman" w:cs="Times New Roman"/>
          <w:color w:val="000000"/>
          <w:sz w:val="24"/>
          <w:szCs w:val="24"/>
        </w:rPr>
        <w:t>сках, связан</w:t>
      </w:r>
      <w:r w:rsidR="00092E5C" w:rsidRPr="00575B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ных с </w:t>
      </w:r>
      <w:r w:rsidR="002D0DD6" w:rsidRPr="0040588F">
        <w:rPr>
          <w:rFonts w:ascii="Times New Roman" w:hAnsi="Times New Roman"/>
          <w:sz w:val="24"/>
          <w:szCs w:val="24"/>
        </w:rPr>
        <w:t xml:space="preserve">производством работ </w:t>
      </w:r>
      <w:r w:rsidR="004F52C0" w:rsidRPr="0040588F">
        <w:rPr>
          <w:rFonts w:ascii="Times New Roman" w:hAnsi="Times New Roman" w:cs="Times New Roman"/>
          <w:sz w:val="24"/>
          <w:szCs w:val="24"/>
        </w:rPr>
        <w:t xml:space="preserve">по проведению влажной и сухой уборки стеклянных поверхностей, эксплуатацией средств труда и применением </w:t>
      </w:r>
      <w:r w:rsidR="004F52C0" w:rsidRPr="004058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дезинфицирующих средств, бытовой химии</w:t>
      </w:r>
      <w:r w:rsidR="007C2A95" w:rsidRPr="0040588F">
        <w:rPr>
          <w:rFonts w:ascii="Times New Roman" w:hAnsi="Times New Roman" w:cs="Times New Roman"/>
          <w:sz w:val="24"/>
          <w:szCs w:val="24"/>
        </w:rPr>
        <w:t>.</w:t>
      </w:r>
    </w:p>
    <w:p w:rsidR="00B36B8E" w:rsidRPr="00B36B8E" w:rsidRDefault="00C1012F" w:rsidP="00B36B8E">
      <w:pPr>
        <w:pStyle w:val="a5"/>
        <w:numPr>
          <w:ilvl w:val="1"/>
          <w:numId w:val="1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4058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Обеспечение работников СИЗ производится согласно «Норм расхода материальных ресурсов на обеспечение спецодеждой, смывающими и обезвреживающими средствами </w:t>
      </w:r>
      <w:r w:rsidR="00844872">
        <w:rPr>
          <w:rFonts w:ascii="Times New Roman" w:hAnsi="Times New Roman" w:cs="Times New Roman"/>
          <w:sz w:val="24"/>
          <w:szCs w:val="24"/>
        </w:rPr>
        <w:t xml:space="preserve">по профессии, с учетом </w:t>
      </w:r>
      <w:r w:rsidR="00844872" w:rsidRPr="009A62DF">
        <w:rPr>
          <w:rFonts w:ascii="Times New Roman" w:hAnsi="Times New Roman" w:cs="Times New Roman"/>
          <w:sz w:val="24"/>
          <w:szCs w:val="24"/>
        </w:rPr>
        <w:t>с</w:t>
      </w:r>
      <w:r w:rsidR="00844872">
        <w:rPr>
          <w:rFonts w:ascii="Times New Roman" w:hAnsi="Times New Roman" w:cs="Times New Roman"/>
          <w:sz w:val="24"/>
          <w:szCs w:val="24"/>
        </w:rPr>
        <w:t>пецифики</w:t>
      </w:r>
      <w:r w:rsidRPr="0040588F">
        <w:rPr>
          <w:rFonts w:ascii="Times New Roman" w:hAnsi="Times New Roman" w:cs="Times New Roman"/>
          <w:sz w:val="24"/>
          <w:szCs w:val="24"/>
        </w:rPr>
        <w:t xml:space="preserve"> выполняемой работы и трудовых функций. </w:t>
      </w:r>
      <w:r w:rsidR="0023796F" w:rsidRPr="0040588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Для защиты от воздействий вредных факторов</w:t>
      </w:r>
      <w:r w:rsidR="0023796F" w:rsidRPr="0040588F">
        <w:rPr>
          <w:rFonts w:ascii="Times New Roman" w:hAnsi="Times New Roman" w:cs="Times New Roman"/>
          <w:sz w:val="24"/>
          <w:szCs w:val="24"/>
        </w:rPr>
        <w:t xml:space="preserve"> и </w:t>
      </w:r>
      <w:r w:rsidR="0023796F" w:rsidRPr="00B36B8E">
        <w:rPr>
          <w:rFonts w:ascii="Times New Roman" w:hAnsi="Times New Roman" w:cs="Times New Roman"/>
          <w:sz w:val="24"/>
          <w:szCs w:val="24"/>
        </w:rPr>
        <w:t>профессиональных рисков работник обязан правильно и по назначению применять СИЗ.</w:t>
      </w:r>
      <w:r w:rsidR="00B36B8E" w:rsidRPr="00B36B8E">
        <w:rPr>
          <w:rFonts w:ascii="Times New Roman" w:hAnsi="Times New Roman" w:cs="Times New Roman"/>
          <w:sz w:val="24"/>
          <w:szCs w:val="24"/>
        </w:rPr>
        <w:t xml:space="preserve"> Любые виды уборочных работ выполнять в удобной, по размеру подобранной обуви на сплошной, устойчивой, нескользящей подошве.</w:t>
      </w:r>
    </w:p>
    <w:p w:rsidR="00C1012F" w:rsidRPr="00766539" w:rsidRDefault="0071426A" w:rsidP="00A90110">
      <w:pPr>
        <w:pStyle w:val="a5"/>
        <w:numPr>
          <w:ilvl w:val="2"/>
          <w:numId w:val="1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4058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Работник обеспечивается</w:t>
      </w:r>
      <w:r w:rsidRPr="004058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40588F" w:rsidRPr="004058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необходимыми для выполнения трудовых функций и исправными средствами механизации труда, уборочным инвентарем, </w:t>
      </w:r>
      <w:r w:rsidR="0040588F" w:rsidRPr="0040588F">
        <w:rPr>
          <w:rFonts w:ascii="Times New Roman" w:hAnsi="Times New Roman" w:cs="Times New Roman"/>
          <w:sz w:val="24"/>
          <w:szCs w:val="24"/>
        </w:rPr>
        <w:t>предметами и средствами для выполнения процессов уборки помещений</w:t>
      </w:r>
      <w:r w:rsidR="0040588F" w:rsidRPr="004058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бытовой химией, дезинфицирующими </w:t>
      </w:r>
      <w:r w:rsidR="0040588F" w:rsidRPr="008012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средствами для проведения влажной и сухой уборки</w:t>
      </w:r>
      <w:r w:rsidR="00F17564" w:rsidRPr="008012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F17564" w:rsidRPr="008012C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4C297A" w:rsidRPr="008012C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Работнику </w:t>
      </w:r>
      <w:r w:rsidR="00F17564" w:rsidRPr="008012C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также </w:t>
      </w:r>
      <w:r w:rsidR="004C297A" w:rsidRPr="008012C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предоставляется </w:t>
      </w:r>
      <w:r w:rsidR="004C297A" w:rsidRPr="0076653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доступ </w:t>
      </w:r>
      <w:r w:rsidR="00F17564" w:rsidRPr="007665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по</w:t>
      </w:r>
      <w:r w:rsidR="00BA74B1" w:rsidRPr="007665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мещение для хранения </w:t>
      </w:r>
      <w:r w:rsidR="00F17564" w:rsidRPr="007665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средств труда</w:t>
      </w:r>
      <w:r w:rsidR="00C1012F" w:rsidRPr="00766539">
        <w:rPr>
          <w:rFonts w:ascii="Times New Roman" w:eastAsia="Times New Roman" w:hAnsi="Times New Roman"/>
          <w:color w:val="000000"/>
          <w:sz w:val="24"/>
          <w:szCs w:val="24"/>
        </w:rPr>
        <w:t>.</w:t>
      </w:r>
    </w:p>
    <w:p w:rsidR="00C1012F" w:rsidRPr="00766539" w:rsidRDefault="0078605B" w:rsidP="00A90110">
      <w:pPr>
        <w:pStyle w:val="a5"/>
        <w:numPr>
          <w:ilvl w:val="2"/>
          <w:numId w:val="1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76653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Работник должен</w:t>
      </w:r>
      <w:r w:rsidR="00F65F63" w:rsidRPr="0076653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</w:t>
      </w:r>
      <w:r w:rsidRPr="007665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рименять средства труда</w:t>
      </w:r>
      <w:r w:rsidR="00F65F63" w:rsidRPr="007665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бытовую химию, дезинфицирующие средства</w:t>
      </w:r>
      <w:r w:rsidRPr="007665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прямому назначению, в соответствии с инструкцией по эксплуатации и требованиями завода </w:t>
      </w:r>
      <w:r w:rsidR="00092E5C" w:rsidRPr="007665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7665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изготовите</w:t>
      </w:r>
      <w:r w:rsidR="00F65F63" w:rsidRPr="007665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ля, с учетом предстоящей работы</w:t>
      </w:r>
      <w:r w:rsidR="00C1012F" w:rsidRPr="00766539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6F7A82" w:rsidRPr="00766539" w:rsidRDefault="008012C5" w:rsidP="006F7A82">
      <w:pPr>
        <w:pStyle w:val="a5"/>
        <w:numPr>
          <w:ilvl w:val="1"/>
          <w:numId w:val="1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766539">
        <w:rPr>
          <w:rFonts w:ascii="Times New Roman" w:hAnsi="Times New Roman" w:cs="Times New Roman"/>
          <w:sz w:val="24"/>
          <w:szCs w:val="24"/>
        </w:rPr>
        <w:t>Выполнение работ по проведению влажной и сухой уборки стеклянных поверхностей, связано с дополнительными рисками, поэтому, работник выполняющий данные виды работ должен</w:t>
      </w:r>
      <w:r w:rsidR="00E35656" w:rsidRPr="00766539">
        <w:rPr>
          <w:rFonts w:ascii="Times New Roman" w:hAnsi="Times New Roman" w:cs="Times New Roman"/>
          <w:sz w:val="24"/>
          <w:szCs w:val="24"/>
        </w:rPr>
        <w:t>:</w:t>
      </w:r>
      <w:r w:rsidRPr="00766539">
        <w:rPr>
          <w:rFonts w:ascii="Times New Roman" w:hAnsi="Times New Roman" w:cs="Times New Roman"/>
          <w:sz w:val="24"/>
          <w:szCs w:val="24"/>
        </w:rPr>
        <w:t xml:space="preserve"> </w:t>
      </w:r>
      <w:r w:rsidRPr="007665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соблюдать меры личной безопасности; применять безопасные методы и приемы выполнения работ; </w:t>
      </w:r>
      <w:r w:rsidR="00E35656" w:rsidRPr="007665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быть внимательным к конструктивным особенностям помещений; </w:t>
      </w:r>
      <w:r w:rsidR="00C77F91" w:rsidRPr="007665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расположению имеющегося оборудования; </w:t>
      </w:r>
      <w:r w:rsidR="00E35656" w:rsidRPr="007665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типу оконных проемов и их расположению по отношению к поверхности пола; перепадам высот (наличие </w:t>
      </w:r>
      <w:r w:rsidR="00E35656" w:rsidRPr="007665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лестничных маршей); имеющимся ограждениям; расстановке спортивного инвентаря, мебели, предметов интерьера;</w:t>
      </w:r>
      <w:r w:rsidR="00C77F91" w:rsidRPr="007665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665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учитывать изменения окружающей обстановки.</w:t>
      </w:r>
    </w:p>
    <w:p w:rsidR="00982260" w:rsidRPr="00982260" w:rsidRDefault="00C1012F" w:rsidP="00982260">
      <w:pPr>
        <w:pStyle w:val="aa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6539">
        <w:rPr>
          <w:rFonts w:ascii="Times New Roman" w:hAnsi="Times New Roman" w:cs="Times New Roman"/>
          <w:sz w:val="24"/>
          <w:szCs w:val="24"/>
        </w:rPr>
        <w:t xml:space="preserve">Работник обязан </w:t>
      </w:r>
      <w:r w:rsidR="00333E4A" w:rsidRPr="00766539">
        <w:rPr>
          <w:rFonts w:ascii="Times New Roman" w:hAnsi="Times New Roman" w:cs="Times New Roman"/>
          <w:sz w:val="24"/>
          <w:szCs w:val="24"/>
        </w:rPr>
        <w:t xml:space="preserve">выполнять только ту работу, которая предусмотрена должностными обязанностями и (или) поручена </w:t>
      </w:r>
      <w:r w:rsidR="00AB194A" w:rsidRPr="00766539">
        <w:rPr>
          <w:rFonts w:ascii="Times New Roman" w:hAnsi="Times New Roman" w:cs="Times New Roman"/>
          <w:sz w:val="24"/>
          <w:szCs w:val="24"/>
        </w:rPr>
        <w:t>прямым руководителем</w:t>
      </w:r>
      <w:r w:rsidR="00333E4A" w:rsidRPr="00766539">
        <w:rPr>
          <w:rFonts w:ascii="Times New Roman" w:hAnsi="Times New Roman" w:cs="Times New Roman"/>
          <w:sz w:val="24"/>
          <w:szCs w:val="24"/>
        </w:rPr>
        <w:t>, при условии безопасного ее</w:t>
      </w:r>
      <w:r w:rsidR="00333E4A" w:rsidRPr="00E35656">
        <w:rPr>
          <w:rFonts w:ascii="Times New Roman" w:hAnsi="Times New Roman" w:cs="Times New Roman"/>
          <w:sz w:val="24"/>
          <w:szCs w:val="24"/>
        </w:rPr>
        <w:t xml:space="preserve"> выполнения</w:t>
      </w:r>
      <w:r w:rsidRPr="00E35656">
        <w:rPr>
          <w:rFonts w:ascii="Times New Roman" w:hAnsi="Times New Roman" w:cs="Times New Roman"/>
          <w:sz w:val="24"/>
          <w:szCs w:val="24"/>
        </w:rPr>
        <w:t>.</w:t>
      </w:r>
    </w:p>
    <w:p w:rsidR="00C12421" w:rsidRPr="00982260" w:rsidRDefault="004151AC" w:rsidP="00982260">
      <w:pPr>
        <w:pStyle w:val="aa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226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Работнику запрещены любые работы на высоте. Работник обязан выполнять работы только с поверхности </w:t>
      </w:r>
      <w:r w:rsidR="00B36B8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пола</w:t>
      </w:r>
      <w:r w:rsidRPr="0098226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, </w:t>
      </w:r>
      <w:r w:rsidR="00002FC6" w:rsidRPr="0098226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покрытий</w:t>
      </w:r>
      <w:r w:rsidRPr="0098226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</w:p>
    <w:p w:rsidR="004151AC" w:rsidRPr="00441586" w:rsidRDefault="004151AC" w:rsidP="00A90110">
      <w:pPr>
        <w:pStyle w:val="aa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1FFB">
        <w:rPr>
          <w:rFonts w:ascii="Times New Roman" w:hAnsi="Times New Roman" w:cs="Times New Roman"/>
          <w:sz w:val="24"/>
          <w:szCs w:val="24"/>
        </w:rPr>
        <w:t xml:space="preserve">При передвижении по </w:t>
      </w:r>
      <w:r w:rsidR="00BD3A95" w:rsidRPr="006E1FFB">
        <w:rPr>
          <w:rFonts w:ascii="Times New Roman" w:hAnsi="Times New Roman" w:cs="Times New Roman"/>
          <w:sz w:val="24"/>
          <w:szCs w:val="24"/>
        </w:rPr>
        <w:t xml:space="preserve">территории, </w:t>
      </w:r>
      <w:r w:rsidRPr="006E1FFB">
        <w:rPr>
          <w:rFonts w:ascii="Times New Roman" w:hAnsi="Times New Roman" w:cs="Times New Roman"/>
          <w:sz w:val="24"/>
          <w:szCs w:val="24"/>
        </w:rPr>
        <w:t xml:space="preserve">объекту и его помещениям, работник обязан </w:t>
      </w:r>
      <w:r w:rsidRPr="00441586">
        <w:rPr>
          <w:rFonts w:ascii="Times New Roman" w:hAnsi="Times New Roman" w:cs="Times New Roman"/>
          <w:sz w:val="24"/>
          <w:szCs w:val="24"/>
        </w:rPr>
        <w:t>пользоваться только установленными проходами и лестничными маршами, соблюдать требования нормативных документов по безопасному пребыванию.</w:t>
      </w:r>
    </w:p>
    <w:p w:rsidR="00094E5B" w:rsidRPr="00441586" w:rsidRDefault="004A6147" w:rsidP="00A90110">
      <w:pPr>
        <w:pStyle w:val="aa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44158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Работник, выполняющий </w:t>
      </w:r>
      <w:r w:rsidRPr="00441586">
        <w:rPr>
          <w:rFonts w:ascii="Times New Roman" w:hAnsi="Times New Roman" w:cs="Times New Roman"/>
          <w:sz w:val="24"/>
          <w:szCs w:val="24"/>
        </w:rPr>
        <w:t xml:space="preserve">работы </w:t>
      </w:r>
      <w:r w:rsidR="00051BB0" w:rsidRPr="00441586">
        <w:rPr>
          <w:rFonts w:ascii="Times New Roman" w:hAnsi="Times New Roman" w:cs="Times New Roman"/>
          <w:sz w:val="24"/>
          <w:szCs w:val="24"/>
        </w:rPr>
        <w:t xml:space="preserve">по проведению влажной и сухой уборки стеклянных поверхностей, с применением </w:t>
      </w:r>
      <w:r w:rsidR="00985DCB" w:rsidRPr="00441586">
        <w:rPr>
          <w:rFonts w:ascii="Times New Roman" w:hAnsi="Times New Roman"/>
          <w:sz w:val="24"/>
          <w:szCs w:val="24"/>
        </w:rPr>
        <w:t>средств труда</w:t>
      </w:r>
      <w:r w:rsidR="00051BB0" w:rsidRPr="00441586">
        <w:rPr>
          <w:rFonts w:ascii="Times New Roman" w:hAnsi="Times New Roman"/>
          <w:sz w:val="24"/>
          <w:szCs w:val="24"/>
        </w:rPr>
        <w:t xml:space="preserve">, </w:t>
      </w:r>
      <w:r w:rsidR="002868C1" w:rsidRPr="00441586">
        <w:rPr>
          <w:rFonts w:ascii="Times New Roman" w:hAnsi="Times New Roman"/>
          <w:sz w:val="24"/>
          <w:szCs w:val="24"/>
        </w:rPr>
        <w:t xml:space="preserve"> </w:t>
      </w:r>
      <w:r w:rsidR="00051BB0" w:rsidRPr="004415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бытовой химии и дезинфицирующих средств, </w:t>
      </w:r>
      <w:r w:rsidR="002868C1" w:rsidRPr="0044158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обязан знать и соблюдать</w:t>
      </w:r>
      <w:r w:rsidR="00F95048" w:rsidRPr="0044158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: </w:t>
      </w:r>
      <w:r w:rsidR="00094E5B" w:rsidRPr="004415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требования настоящей инструкции; </w:t>
      </w:r>
      <w:r w:rsidR="00726E97" w:rsidRPr="00441586">
        <w:rPr>
          <w:rFonts w:ascii="Times New Roman" w:hAnsi="Times New Roman" w:cs="Times New Roman"/>
          <w:color w:val="000000"/>
          <w:sz w:val="24"/>
          <w:szCs w:val="24"/>
        </w:rPr>
        <w:t>правила внутреннего трудового распорядка</w:t>
      </w:r>
      <w:r w:rsidR="00726E97" w:rsidRPr="004415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трудовую дисциплину, режим труда и отдыха; </w:t>
      </w:r>
      <w:r w:rsidR="00DC5DF0" w:rsidRPr="0044158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правила </w:t>
      </w:r>
      <w:r w:rsidR="00DC5DF0" w:rsidRPr="00441586">
        <w:rPr>
          <w:rFonts w:ascii="Times New Roman" w:hAnsi="Times New Roman" w:cs="Times New Roman"/>
          <w:sz w:val="24"/>
          <w:szCs w:val="24"/>
        </w:rPr>
        <w:t xml:space="preserve">личной гигиены, </w:t>
      </w:r>
      <w:r w:rsidR="00094E5B" w:rsidRPr="004415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питьевой режим</w:t>
      </w:r>
      <w:r w:rsidR="00374B4F" w:rsidRPr="0044158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  <w:r w:rsidR="00094E5B" w:rsidRPr="0044158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и нормы инструкций по охране труда, пожарной- и электробезопасности</w:t>
      </w:r>
      <w:r w:rsidR="00287055" w:rsidRPr="00441586">
        <w:rPr>
          <w:rFonts w:ascii="Times New Roman" w:eastAsia="Times New Roman" w:hAnsi="Times New Roman" w:cs="Times New Roman"/>
          <w:sz w:val="24"/>
          <w:szCs w:val="24"/>
          <w:lang w:eastAsia="ru-RU"/>
        </w:rPr>
        <w:t>; знать запретные зоны;</w:t>
      </w:r>
      <w:r w:rsidR="00A349FF" w:rsidRPr="004415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C5DF0" w:rsidRPr="004415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требования санитарии; требования безопасной работы при обращении с дезинфицирующими средствами, бытовой химией</w:t>
      </w:r>
      <w:r w:rsidR="004A54D2" w:rsidRPr="004415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их хранения</w:t>
      </w:r>
      <w:r w:rsidR="00DC5DF0" w:rsidRPr="004415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="00287055" w:rsidRPr="004415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требования инструкций по эксплуатации </w:t>
      </w:r>
      <w:r w:rsidR="00985DCB" w:rsidRPr="004415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завода </w:t>
      </w:r>
      <w:r w:rsidR="00796D6B" w:rsidRPr="00441586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985DCB" w:rsidRPr="004415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изготовителя</w:t>
      </w:r>
      <w:r w:rsidRPr="004415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A54D2" w:rsidRPr="004415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применяемых </w:t>
      </w:r>
      <w:r w:rsidRPr="00441586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 труда</w:t>
      </w:r>
      <w:r w:rsidR="004A54D2" w:rsidRPr="004415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r w:rsidR="004A54D2" w:rsidRPr="004415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меры безопасности при эксплуатации телескопической швабры и иного уборочного инвентаря</w:t>
      </w:r>
      <w:r w:rsidR="00287055" w:rsidRPr="00441586">
        <w:rPr>
          <w:rStyle w:val="organictextcontentspan"/>
          <w:rFonts w:ascii="Times New Roman" w:hAnsi="Times New Roman" w:cs="Times New Roman"/>
          <w:bCs/>
          <w:sz w:val="24"/>
          <w:szCs w:val="24"/>
        </w:rPr>
        <w:t>;</w:t>
      </w:r>
      <w:r w:rsidR="00374B4F" w:rsidRPr="0044158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A63136" w:rsidRPr="00441586">
        <w:rPr>
          <w:rFonts w:ascii="Times New Roman" w:eastAsia="Times New Roman" w:hAnsi="Times New Roman" w:cs="Times New Roman"/>
          <w:color w:val="000000"/>
          <w:sz w:val="24"/>
          <w:szCs w:val="24"/>
        </w:rPr>
        <w:t>меры личной безопасности при производстве работ</w:t>
      </w:r>
      <w:r w:rsidR="00374B4F" w:rsidRPr="0044158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  <w:r w:rsidR="007429F5" w:rsidRPr="004415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требования </w:t>
      </w:r>
      <w:r w:rsidR="007429F5" w:rsidRPr="004415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использования (применения)</w:t>
      </w:r>
      <w:r w:rsidR="007429F5" w:rsidRPr="004415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СИЗ; порядок оказания первой помощи и знать места расположения аптечки; действия при пожаре;</w:t>
      </w:r>
      <w:r w:rsidR="00815E7E" w:rsidRPr="004415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429F5" w:rsidRPr="00441586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 безопасного перемещения по объекту учреждения и его территории</w:t>
      </w:r>
      <w:r w:rsidR="008D14C8" w:rsidRPr="00441586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 w:rsidR="00230010" w:rsidRPr="0044158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104D8D" w:rsidRPr="00441586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 при закрытии помещения по окончании рабочего дня.</w:t>
      </w:r>
      <w:r w:rsidR="00374B4F" w:rsidRPr="0044158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F95048" w:rsidRPr="001E4D8D" w:rsidRDefault="00F95048" w:rsidP="00A90110">
      <w:pPr>
        <w:pStyle w:val="aa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1E4D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замеченных нарушениях требований охраны труда, </w:t>
      </w:r>
      <w:r w:rsidRPr="001E4D8D">
        <w:rPr>
          <w:rFonts w:ascii="Times New Roman" w:eastAsia="Times New Roman" w:hAnsi="Times New Roman" w:cs="Times New Roman"/>
          <w:sz w:val="24"/>
          <w:szCs w:val="24"/>
        </w:rPr>
        <w:t xml:space="preserve">о любой ситуации, угрожающей жизни и здоровью людей, о каждом несчастном случае, произошедшем на рабочем месте, </w:t>
      </w:r>
      <w:proofErr w:type="spellStart"/>
      <w:r w:rsidRPr="001E4D8D">
        <w:rPr>
          <w:rFonts w:ascii="Times New Roman" w:eastAsia="Times New Roman" w:hAnsi="Times New Roman" w:cs="Times New Roman"/>
          <w:sz w:val="24"/>
          <w:szCs w:val="24"/>
        </w:rPr>
        <w:t>травмировании</w:t>
      </w:r>
      <w:proofErr w:type="spellEnd"/>
      <w:r w:rsidRPr="001E4D8D">
        <w:rPr>
          <w:rFonts w:ascii="Times New Roman" w:eastAsia="Times New Roman" w:hAnsi="Times New Roman" w:cs="Times New Roman"/>
          <w:sz w:val="24"/>
          <w:szCs w:val="24"/>
        </w:rPr>
        <w:t>, об ухудшении состояния своего здоровья, в том числе о проявлении признаков острого заболевания</w:t>
      </w:r>
      <w:r w:rsidR="001E4D8D" w:rsidRPr="001E4D8D">
        <w:rPr>
          <w:rFonts w:ascii="Times New Roman" w:eastAsia="Times New Roman" w:hAnsi="Times New Roman" w:cs="Times New Roman"/>
          <w:sz w:val="24"/>
          <w:szCs w:val="24"/>
        </w:rPr>
        <w:t>, отравления</w:t>
      </w:r>
      <w:r w:rsidRPr="001E4D8D">
        <w:rPr>
          <w:rFonts w:ascii="Times New Roman" w:eastAsia="Times New Roman" w:hAnsi="Times New Roman" w:cs="Times New Roman"/>
          <w:sz w:val="24"/>
          <w:szCs w:val="24"/>
        </w:rPr>
        <w:t>;</w:t>
      </w:r>
      <w:r w:rsidRPr="001E4D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неиспр</w:t>
      </w:r>
      <w:r w:rsidR="001E4D8D" w:rsidRPr="001E4D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авностях в работе средств труда </w:t>
      </w:r>
      <w:r w:rsidRPr="001E4D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– работник должен сообщить своему </w:t>
      </w:r>
      <w:r w:rsidR="00AB194A" w:rsidRPr="001E4D8D">
        <w:rPr>
          <w:rFonts w:ascii="Times New Roman" w:hAnsi="Times New Roman" w:cs="Times New Roman"/>
          <w:sz w:val="24"/>
          <w:szCs w:val="24"/>
        </w:rPr>
        <w:t>прямому руководителю</w:t>
      </w:r>
      <w:r w:rsidRPr="001E4D8D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95048" w:rsidRPr="001E4D8D" w:rsidRDefault="00F95048" w:rsidP="00A90110">
      <w:pPr>
        <w:pStyle w:val="aa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4D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За невыполнение требований данной инструкции </w:t>
      </w:r>
      <w:r w:rsidR="00104D8D" w:rsidRPr="001E4D8D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работник</w:t>
      </w:r>
      <w:r w:rsidRPr="001E4D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несет ответственность согласно действующему законодательству Российской Федерации</w:t>
      </w:r>
      <w:r w:rsidR="00230010" w:rsidRPr="001E4D8D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9D3DA2" w:rsidRPr="001E4D8D" w:rsidRDefault="009D3DA2" w:rsidP="00A90110">
      <w:pPr>
        <w:pStyle w:val="aa"/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71609" w:rsidRPr="001E4D8D" w:rsidRDefault="00571609" w:rsidP="00A90110">
      <w:pPr>
        <w:pStyle w:val="aa"/>
        <w:numPr>
          <w:ilvl w:val="0"/>
          <w:numId w:val="1"/>
        </w:numPr>
        <w:tabs>
          <w:tab w:val="left" w:pos="426"/>
        </w:tabs>
        <w:autoSpaceDE w:val="0"/>
        <w:autoSpaceDN w:val="0"/>
        <w:spacing w:after="0" w:line="20" w:lineRule="atLeast"/>
        <w:ind w:left="851" w:hanging="851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 w:rsidRPr="001E4D8D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ТРЕБОВАНИЯ ОХРАНЫ ТРУДА ПЕРЕД НАЧАЛОМ РАБОТЫ</w:t>
      </w:r>
      <w:r w:rsidR="006508A5" w:rsidRPr="001E4D8D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.</w:t>
      </w:r>
    </w:p>
    <w:p w:rsidR="0076495B" w:rsidRPr="001E4D8D" w:rsidRDefault="0076495B" w:rsidP="00A90110">
      <w:pPr>
        <w:pStyle w:val="aa"/>
        <w:tabs>
          <w:tab w:val="left" w:pos="426"/>
        </w:tabs>
        <w:autoSpaceDE w:val="0"/>
        <w:autoSpaceDN w:val="0"/>
        <w:spacing w:after="0" w:line="20" w:lineRule="atLeast"/>
        <w:ind w:left="851" w:hanging="851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:rsidR="00A06046" w:rsidRPr="001327E0" w:rsidRDefault="00CE3556" w:rsidP="00A90110">
      <w:pPr>
        <w:pStyle w:val="aa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27E0">
        <w:rPr>
          <w:rFonts w:ascii="Times New Roman" w:hAnsi="Times New Roman" w:cs="Times New Roman"/>
          <w:sz w:val="24"/>
          <w:szCs w:val="24"/>
        </w:rPr>
        <w:t>Прибыть на рабочее место.</w:t>
      </w:r>
      <w:r w:rsidR="00144F47" w:rsidRPr="001327E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D1C52" w:rsidRPr="001327E0" w:rsidRDefault="007D1C52" w:rsidP="00A90110">
      <w:pPr>
        <w:pStyle w:val="aa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27E0">
        <w:rPr>
          <w:rFonts w:ascii="Times New Roman" w:hAnsi="Times New Roman" w:cs="Times New Roman"/>
          <w:color w:val="000000"/>
          <w:sz w:val="24"/>
          <w:szCs w:val="24"/>
        </w:rPr>
        <w:t>Определить свое психофизиологическое состояние (при недомогании следует известить об этом своего прямого руководителя и при необходимости, обратиться за медицинской помощью).</w:t>
      </w:r>
    </w:p>
    <w:p w:rsidR="00EC6277" w:rsidRPr="005C4530" w:rsidRDefault="002E1D55" w:rsidP="00A90110">
      <w:pPr>
        <w:pStyle w:val="aa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27E0">
        <w:rPr>
          <w:rFonts w:ascii="Times New Roman" w:hAnsi="Times New Roman" w:cs="Times New Roman"/>
          <w:sz w:val="24"/>
          <w:szCs w:val="24"/>
        </w:rPr>
        <w:t xml:space="preserve">Осмотреть СИЗ, определив пригодность к </w:t>
      </w:r>
      <w:r w:rsidR="00876EEF" w:rsidRPr="001327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использованию (применению)</w:t>
      </w:r>
      <w:r w:rsidR="00CD22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CD224B" w:rsidRPr="00A716F0">
        <w:rPr>
          <w:rFonts w:ascii="Times New Roman" w:hAnsi="Times New Roman" w:cs="Times New Roman"/>
          <w:sz w:val="24"/>
          <w:szCs w:val="24"/>
        </w:rPr>
        <w:t xml:space="preserve">убедится в </w:t>
      </w:r>
      <w:r w:rsidR="00CD224B" w:rsidRPr="00A716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целостности защитных средств, обратив особое внимание на состояние резиновых перчаток</w:t>
      </w:r>
      <w:r w:rsidRPr="001327E0">
        <w:rPr>
          <w:rFonts w:ascii="Times New Roman" w:hAnsi="Times New Roman" w:cs="Times New Roman"/>
          <w:sz w:val="24"/>
          <w:szCs w:val="24"/>
        </w:rPr>
        <w:t xml:space="preserve">. Надеть положенные СИЗ (если это предусмотрено согласно характера трудовых функций и </w:t>
      </w:r>
      <w:r w:rsidRPr="00A23E68">
        <w:rPr>
          <w:rFonts w:ascii="Times New Roman" w:hAnsi="Times New Roman" w:cs="Times New Roman"/>
          <w:sz w:val="24"/>
          <w:szCs w:val="24"/>
        </w:rPr>
        <w:t xml:space="preserve">выполняемых работ), </w:t>
      </w:r>
      <w:r w:rsidRPr="00A23E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 исключением свободно свисающих концов. Запрещается закалывать одежду булавками, иголками, держать в </w:t>
      </w:r>
      <w:r w:rsidR="00C13457" w:rsidRPr="00A23E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карманах одежды острые предметы</w:t>
      </w:r>
      <w:r w:rsidR="00EC6277" w:rsidRPr="00A23E68">
        <w:rPr>
          <w:rFonts w:ascii="Times New Roman" w:hAnsi="Times New Roman" w:cs="Times New Roman"/>
          <w:sz w:val="24"/>
          <w:szCs w:val="24"/>
        </w:rPr>
        <w:t>.</w:t>
      </w:r>
      <w:r w:rsidR="00A23E68" w:rsidRPr="00A23E68">
        <w:rPr>
          <w:rFonts w:ascii="Times New Roman" w:hAnsi="Times New Roman" w:cs="Times New Roman"/>
          <w:sz w:val="24"/>
          <w:szCs w:val="24"/>
        </w:rPr>
        <w:t xml:space="preserve"> </w:t>
      </w:r>
      <w:r w:rsidR="00A23E68" w:rsidRPr="005C4530">
        <w:rPr>
          <w:rFonts w:ascii="Times New Roman" w:hAnsi="Times New Roman" w:cs="Times New Roman"/>
          <w:sz w:val="24"/>
          <w:szCs w:val="24"/>
        </w:rPr>
        <w:t>Дополнительно произвести оценку СИЗ в случае приготовления, применения дезинфицирующих средств.</w:t>
      </w:r>
    </w:p>
    <w:p w:rsidR="00A23E68" w:rsidRPr="005C4530" w:rsidRDefault="006222B5" w:rsidP="00A23E68">
      <w:pPr>
        <w:pStyle w:val="aa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4530">
        <w:rPr>
          <w:rFonts w:ascii="Times New Roman" w:hAnsi="Times New Roman" w:cs="Times New Roman"/>
          <w:sz w:val="24"/>
          <w:szCs w:val="24"/>
        </w:rPr>
        <w:t xml:space="preserve">Получить задание у </w:t>
      </w:r>
      <w:r w:rsidR="00AB194A" w:rsidRPr="005C4530">
        <w:rPr>
          <w:rFonts w:ascii="Times New Roman" w:hAnsi="Times New Roman" w:cs="Times New Roman"/>
          <w:sz w:val="24"/>
          <w:szCs w:val="24"/>
        </w:rPr>
        <w:t>прямого руководителя</w:t>
      </w:r>
      <w:r w:rsidRPr="005C4530">
        <w:rPr>
          <w:rFonts w:ascii="Times New Roman" w:hAnsi="Times New Roman" w:cs="Times New Roman"/>
          <w:sz w:val="24"/>
          <w:szCs w:val="24"/>
        </w:rPr>
        <w:t>. Определиться с видом вы</w:t>
      </w:r>
      <w:r w:rsidR="00930D30" w:rsidRPr="005C4530">
        <w:rPr>
          <w:rFonts w:ascii="Times New Roman" w:hAnsi="Times New Roman" w:cs="Times New Roman"/>
          <w:sz w:val="24"/>
          <w:szCs w:val="24"/>
        </w:rPr>
        <w:t xml:space="preserve">полняемой работы, объемом работ, </w:t>
      </w:r>
      <w:r w:rsidR="00A23E68" w:rsidRPr="005C4530">
        <w:rPr>
          <w:rFonts w:ascii="Times New Roman" w:hAnsi="Times New Roman" w:cs="Times New Roman"/>
          <w:sz w:val="24"/>
          <w:szCs w:val="24"/>
        </w:rPr>
        <w:t>применяемыми средствами труда, инвентарем, необходимой бытовой химией.</w:t>
      </w:r>
    </w:p>
    <w:p w:rsidR="007C6E58" w:rsidRPr="005C4530" w:rsidRDefault="007C6E58" w:rsidP="00A90110">
      <w:pPr>
        <w:pStyle w:val="aa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4530">
        <w:rPr>
          <w:rFonts w:ascii="Times New Roman" w:hAnsi="Times New Roman" w:cs="Times New Roman"/>
          <w:color w:val="000000"/>
          <w:sz w:val="24"/>
          <w:szCs w:val="24"/>
        </w:rPr>
        <w:t xml:space="preserve">Оценить свою теоретическую и практическую подготовку (знания инструкций, практические навыки применения безопасных способов, приемов выполнения работ. В случае незнания способов безопасного выполнения работы (появления сомнений), выявления опасностей, а также в случае отсутствия необходимых для безопасного выполнения работ средств индивидуальной </w:t>
      </w:r>
      <w:r w:rsidR="009C18B1" w:rsidRPr="005C4530">
        <w:rPr>
          <w:rFonts w:ascii="Times New Roman" w:hAnsi="Times New Roman" w:cs="Times New Roman"/>
          <w:color w:val="000000"/>
          <w:sz w:val="24"/>
          <w:szCs w:val="24"/>
        </w:rPr>
        <w:t>(и/</w:t>
      </w:r>
      <w:r w:rsidRPr="005C4530">
        <w:rPr>
          <w:rFonts w:ascii="Times New Roman" w:hAnsi="Times New Roman" w:cs="Times New Roman"/>
          <w:color w:val="000000"/>
          <w:sz w:val="24"/>
          <w:szCs w:val="24"/>
        </w:rPr>
        <w:t>или коллективной защиты</w:t>
      </w:r>
      <w:r w:rsidR="009C18B1" w:rsidRPr="005C4530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5C4530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5C4530">
        <w:rPr>
          <w:rFonts w:ascii="Times New Roman" w:hAnsi="Times New Roman" w:cs="Times New Roman"/>
          <w:color w:val="000000"/>
          <w:sz w:val="24"/>
          <w:szCs w:val="24"/>
        </w:rPr>
        <w:lastRenderedPageBreak/>
        <w:t>необходимых и исправных средств труда - работы не начинать, обратиться к своему непосредственному руководителю.</w:t>
      </w:r>
    </w:p>
    <w:p w:rsidR="005C4530" w:rsidRPr="005C4530" w:rsidRDefault="005C4530" w:rsidP="00A90110">
      <w:pPr>
        <w:pStyle w:val="aa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4530">
        <w:rPr>
          <w:rFonts w:ascii="Times New Roman" w:hAnsi="Times New Roman"/>
          <w:sz w:val="24"/>
          <w:szCs w:val="24"/>
        </w:rPr>
        <w:t>При подготовке к выполнению работ по п</w:t>
      </w:r>
      <w:r w:rsidRPr="005C4530">
        <w:rPr>
          <w:rFonts w:ascii="Times New Roman" w:hAnsi="Times New Roman" w:cs="Times New Roman"/>
          <w:sz w:val="24"/>
          <w:szCs w:val="24"/>
        </w:rPr>
        <w:t>оддержанию санитарного состояния стеклянных поверхностей и иных предметов интерьера на уровне санитарных требований</w:t>
      </w:r>
      <w:r w:rsidRPr="005C4530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5C4530">
        <w:rPr>
          <w:rFonts w:ascii="Times New Roman" w:hAnsi="Times New Roman"/>
          <w:sz w:val="24"/>
          <w:szCs w:val="24"/>
        </w:rPr>
        <w:t xml:space="preserve">работник должен учесть все </w:t>
      </w:r>
      <w:r w:rsidRPr="005C4530">
        <w:rPr>
          <w:rFonts w:ascii="Times New Roman" w:hAnsi="Times New Roman"/>
          <w:sz w:val="24"/>
          <w:szCs w:val="24"/>
          <w:lang w:eastAsia="ru-RU"/>
        </w:rPr>
        <w:t>требования по ее безопасному выполнению, с учетом вида и специфики предстоящих работ.</w:t>
      </w:r>
    </w:p>
    <w:p w:rsidR="00D53FF1" w:rsidRPr="0096042C" w:rsidRDefault="00D53FF1" w:rsidP="00A90110">
      <w:pPr>
        <w:pStyle w:val="aa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4530">
        <w:rPr>
          <w:rFonts w:ascii="Times New Roman" w:hAnsi="Times New Roman" w:cs="Times New Roman"/>
          <w:sz w:val="24"/>
          <w:szCs w:val="24"/>
        </w:rPr>
        <w:t>В</w:t>
      </w:r>
      <w:r w:rsidRPr="005C45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изуально оценить в подсобном помещении (помещении</w:t>
      </w:r>
      <w:r w:rsidRPr="009604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хранения средств труда): состояние запорного устройства; освещения и его достаточность; состояние </w:t>
      </w:r>
      <w:proofErr w:type="spellStart"/>
      <w:r w:rsidRPr="009604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электроточек</w:t>
      </w:r>
      <w:proofErr w:type="spellEnd"/>
      <w:r w:rsidRPr="009604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</w:t>
      </w:r>
      <w:r w:rsidRPr="0096042C">
        <w:rPr>
          <w:rFonts w:ascii="Times New Roman" w:hAnsi="Times New Roman" w:cs="Times New Roman"/>
          <w:sz w:val="24"/>
          <w:szCs w:val="24"/>
        </w:rPr>
        <w:t>состояние пола (отсутствие влаги, препятствий на пути следования/передвижения, наличие/отсутствие порогов, целостность покрытия полов и т.д.);</w:t>
      </w:r>
      <w:r w:rsidRPr="009604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убедиться, что средства труда размещены с исключение падения/скатывания.</w:t>
      </w:r>
    </w:p>
    <w:p w:rsidR="00385DB1" w:rsidRPr="00385DB1" w:rsidRDefault="00385DB1" w:rsidP="00385DB1">
      <w:pPr>
        <w:pStyle w:val="aa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5D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Проверить наличие и пригодность для эксплуатации уборочного инвентаря и приспособлений для уборки:</w:t>
      </w:r>
    </w:p>
    <w:p w:rsidR="00B97707" w:rsidRPr="00FF4DE9" w:rsidRDefault="00B97707" w:rsidP="0049405B">
      <w:pPr>
        <w:pStyle w:val="aa"/>
        <w:widowControl w:val="0"/>
        <w:numPr>
          <w:ilvl w:val="0"/>
          <w:numId w:val="1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62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телескопическая швабра, обычная швабра, щётки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емкости для воды (ведро):  </w:t>
      </w:r>
      <w:r w:rsidRPr="003262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целостность и исправность инвентаря, отсутствие шероховатостей, зазубрин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отсутствие неровностей и острого краев</w:t>
      </w:r>
      <w:r w:rsidRPr="003262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работоспособность раздвижного механизма телескопической швабры, исправность фиксирующего устройства; надежность крепления рабочей поверхности швабры к рукоятке; удобство ручки швабры для захвата, </w:t>
      </w:r>
      <w:r w:rsidRPr="003262FC">
        <w:rPr>
          <w:rFonts w:ascii="Times New Roman" w:hAnsi="Times New Roman" w:cs="Times New Roman"/>
          <w:sz w:val="24"/>
          <w:szCs w:val="24"/>
        </w:rPr>
        <w:t>регулировка высоты — позволяющая адаптировать швабру под рост работника;</w:t>
      </w:r>
      <w:r w:rsidRPr="003262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262FC">
        <w:rPr>
          <w:rFonts w:ascii="Times New Roman" w:hAnsi="Times New Roman" w:cs="Times New Roman"/>
          <w:sz w:val="24"/>
          <w:szCs w:val="24"/>
        </w:rPr>
        <w:t xml:space="preserve">плотность контакта/прилегания насадки/рабочей поверхности швабры с </w:t>
      </w:r>
      <w:r w:rsidRPr="00FF4DE9">
        <w:rPr>
          <w:rFonts w:ascii="Times New Roman" w:hAnsi="Times New Roman" w:cs="Times New Roman"/>
          <w:sz w:val="24"/>
          <w:szCs w:val="24"/>
        </w:rPr>
        <w:t>поверхностью пола</w:t>
      </w:r>
      <w:r w:rsidRPr="00FF4D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вес инвентаря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эргономика</w:t>
      </w:r>
      <w:r w:rsidRPr="00FF4D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однородность ворса щетки, отсутствие зазубрин, посторонних включений; </w:t>
      </w:r>
      <w:r w:rsidRPr="00FF4D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целостность ручки на ведре и само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 емкости, надежность креплений</w:t>
      </w:r>
      <w:r w:rsidRPr="00FF4D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B97707" w:rsidRPr="00FF4DE9" w:rsidRDefault="00B97707" w:rsidP="0049405B">
      <w:pPr>
        <w:pStyle w:val="aa"/>
        <w:widowControl w:val="0"/>
        <w:numPr>
          <w:ilvl w:val="0"/>
          <w:numId w:val="1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4DE9">
        <w:rPr>
          <w:rFonts w:ascii="Times New Roman" w:hAnsi="Times New Roman" w:cs="Times New Roman"/>
          <w:sz w:val="24"/>
          <w:szCs w:val="24"/>
        </w:rPr>
        <w:t>метлы (щетки) и тому подобные, должны иметь гладкие, обработанные, без заусенцев рукоятки (черенки) из сухого дерева твердых пород, овальной формы с тщательно оструганной поверхностью и постепенным утолщением к свободному концу. Черенок должен быть прямым, длиной 1,2-1,5 м и не иметь кривизны;</w:t>
      </w:r>
    </w:p>
    <w:p w:rsidR="00B97707" w:rsidRPr="00FF4DE9" w:rsidRDefault="00B97707" w:rsidP="0049405B">
      <w:pPr>
        <w:pStyle w:val="aa"/>
        <w:widowControl w:val="0"/>
        <w:numPr>
          <w:ilvl w:val="0"/>
          <w:numId w:val="1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4D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произвести осмотр веника: </w:t>
      </w:r>
      <w:r w:rsidRPr="00FF4DE9">
        <w:rPr>
          <w:rFonts w:ascii="Times New Roman" w:hAnsi="Times New Roman" w:cs="Times New Roman"/>
          <w:sz w:val="24"/>
          <w:szCs w:val="24"/>
        </w:rPr>
        <w:t>прутья должны быть прочными, упругими и гибкими — не ломаться при сгибании; вязка – обеспечивать плотность и исключать рассыпание в процессе эксплуатации; рукоятка - комфортное расположение в руке и обхват; рабочая часть широкая и плоская – для большего охвата площади. Внешний вид без: просветов; разрывов, «пушения» нитей вязки; следов плесени, гнили или повреждений вредителями. На ручке и в рабочей части отсутствуют острые края, заусенцы, торчащие щепки, острые концы вязочного материала (проволоки);</w:t>
      </w:r>
    </w:p>
    <w:p w:rsidR="00B97707" w:rsidRPr="001D30B6" w:rsidRDefault="00CB488C" w:rsidP="0049405B">
      <w:pPr>
        <w:pStyle w:val="aa"/>
        <w:widowControl w:val="0"/>
        <w:numPr>
          <w:ilvl w:val="0"/>
          <w:numId w:val="1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произвести оценку пригодности совка для уборки: оценить материал изделия; целостность – ручка </w:t>
      </w:r>
      <w:r w:rsidRPr="00FF4DE9">
        <w:rPr>
          <w:rFonts w:ascii="Times New Roman" w:hAnsi="Times New Roman" w:cs="Times New Roman"/>
          <w:sz w:val="24"/>
          <w:szCs w:val="24"/>
        </w:rPr>
        <w:t>гладк</w:t>
      </w:r>
      <w:r>
        <w:rPr>
          <w:rFonts w:ascii="Times New Roman" w:hAnsi="Times New Roman" w:cs="Times New Roman"/>
          <w:sz w:val="24"/>
          <w:szCs w:val="24"/>
        </w:rPr>
        <w:t>ая</w:t>
      </w:r>
      <w:r w:rsidRPr="00FF4DE9">
        <w:rPr>
          <w:rFonts w:ascii="Times New Roman" w:hAnsi="Times New Roman" w:cs="Times New Roman"/>
          <w:sz w:val="24"/>
          <w:szCs w:val="24"/>
        </w:rPr>
        <w:t>, обработанн</w:t>
      </w:r>
      <w:r>
        <w:rPr>
          <w:rFonts w:ascii="Times New Roman" w:hAnsi="Times New Roman" w:cs="Times New Roman"/>
          <w:sz w:val="24"/>
          <w:szCs w:val="24"/>
        </w:rPr>
        <w:t>ая</w:t>
      </w:r>
      <w:r w:rsidRPr="00FF4DE9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без заусенцев, зазубрин; рабочая поверхность – без сколов, трещин, расслоений, следов ржавчины; имеющиеся крепления, соединения – надежны; в целом произвести оценку формы, глубины ковша, эргономику положения в </w:t>
      </w:r>
      <w:r w:rsidRPr="001D30B6">
        <w:rPr>
          <w:rFonts w:ascii="Times New Roman" w:hAnsi="Times New Roman" w:cs="Times New Roman"/>
          <w:sz w:val="24"/>
          <w:szCs w:val="24"/>
        </w:rPr>
        <w:t xml:space="preserve">руке, удобства в эксплуатации (в </w:t>
      </w:r>
      <w:proofErr w:type="spellStart"/>
      <w:r w:rsidRPr="001D30B6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1D30B6">
        <w:rPr>
          <w:rFonts w:ascii="Times New Roman" w:hAnsi="Times New Roman" w:cs="Times New Roman"/>
          <w:sz w:val="24"/>
          <w:szCs w:val="24"/>
        </w:rPr>
        <w:t>. для точечной уборки);</w:t>
      </w:r>
      <w:r w:rsidR="00B97707" w:rsidRPr="001D30B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C4530" w:rsidRPr="001D30B6" w:rsidRDefault="00B97707" w:rsidP="0049405B">
      <w:pPr>
        <w:pStyle w:val="aa"/>
        <w:widowControl w:val="0"/>
        <w:numPr>
          <w:ilvl w:val="0"/>
          <w:numId w:val="1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30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убедиться в соответствии маркировки инвентаря и ветоши применительно к убираемым категориям помещений (сан. узлы, кабинеты, площади спортивного назначения и т.д.)</w:t>
      </w:r>
      <w:r w:rsidR="00385DB1" w:rsidRPr="001D30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C4530" w:rsidRPr="001D30B6" w:rsidRDefault="001D30B6" w:rsidP="00711024">
      <w:pPr>
        <w:pStyle w:val="aa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30B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Ознакомиться с назначением, конструктивными особенностями, эксплуатационными характеристиками, принципом действия, безопасными приемами работы, максимальными возможностями средства механизации труда </w:t>
      </w:r>
      <w:r w:rsidR="005A18E0"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 w:rsidRPr="001D30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A18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Pr="001D30B6">
        <w:rPr>
          <w:rFonts w:ascii="Times New Roman" w:hAnsi="Times New Roman" w:cs="Times New Roman"/>
          <w:sz w:val="24"/>
          <w:szCs w:val="24"/>
        </w:rPr>
        <w:t>робота</w:t>
      </w:r>
      <w:r w:rsidR="005A18E0">
        <w:rPr>
          <w:rFonts w:ascii="Times New Roman" w:hAnsi="Times New Roman" w:cs="Times New Roman"/>
          <w:sz w:val="24"/>
          <w:szCs w:val="24"/>
        </w:rPr>
        <w:t xml:space="preserve"> – мойщика»</w:t>
      </w:r>
      <w:r w:rsidRPr="001D30B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="00B11F5A" w:rsidRPr="001D30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Произвести оценку </w:t>
      </w:r>
      <w:r w:rsidRPr="001D30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его </w:t>
      </w:r>
      <w:r w:rsidR="00B11F5A" w:rsidRPr="001D30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исправности и готовности к эксплуатации</w:t>
      </w:r>
      <w:r w:rsidRPr="001D30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B11F5A" w:rsidRPr="001D30B6">
        <w:rPr>
          <w:rFonts w:ascii="Times New Roman" w:hAnsi="Times New Roman" w:cs="Times New Roman"/>
          <w:sz w:val="24"/>
          <w:szCs w:val="24"/>
        </w:rPr>
        <w:t xml:space="preserve"> </w:t>
      </w:r>
      <w:r w:rsidR="00B11F5A" w:rsidRPr="001D30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визуально оценить:</w:t>
      </w:r>
    </w:p>
    <w:p w:rsidR="006451A7" w:rsidRPr="00FA64B0" w:rsidRDefault="006451A7" w:rsidP="0049405B">
      <w:pPr>
        <w:pStyle w:val="aa"/>
        <w:widowControl w:val="0"/>
        <w:numPr>
          <w:ilvl w:val="0"/>
          <w:numId w:val="1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30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отсутствие внешних повреждений</w:t>
      </w:r>
      <w:r w:rsidRPr="00FA64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средства механизации труда;</w:t>
      </w:r>
    </w:p>
    <w:p w:rsidR="006451A7" w:rsidRPr="00FA64B0" w:rsidRDefault="006451A7" w:rsidP="0049405B">
      <w:pPr>
        <w:pStyle w:val="aa"/>
        <w:widowControl w:val="0"/>
        <w:numPr>
          <w:ilvl w:val="0"/>
          <w:numId w:val="1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64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целостность корпуса, изоляции шнура и штепсельной вилки; </w:t>
      </w:r>
    </w:p>
    <w:p w:rsidR="006451A7" w:rsidRPr="00FA64B0" w:rsidRDefault="006451A7" w:rsidP="0049405B">
      <w:pPr>
        <w:pStyle w:val="aa"/>
        <w:widowControl w:val="0"/>
        <w:numPr>
          <w:ilvl w:val="0"/>
          <w:numId w:val="1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64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прочность и целостность страховочного шнура, функционал карабина; </w:t>
      </w:r>
    </w:p>
    <w:p w:rsidR="006451A7" w:rsidRPr="00FA64B0" w:rsidRDefault="006451A7" w:rsidP="0049405B">
      <w:pPr>
        <w:pStyle w:val="aa"/>
        <w:widowControl w:val="0"/>
        <w:numPr>
          <w:ilvl w:val="0"/>
          <w:numId w:val="1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64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состояние, чистящих салфеток (отсутствие посторонних включений);</w:t>
      </w:r>
    </w:p>
    <w:p w:rsidR="006451A7" w:rsidRPr="00FA64B0" w:rsidRDefault="006451A7" w:rsidP="0049405B">
      <w:pPr>
        <w:pStyle w:val="aa"/>
        <w:widowControl w:val="0"/>
        <w:numPr>
          <w:ilvl w:val="0"/>
          <w:numId w:val="1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64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наличие достаточности заряда аккумулятора (цвет индикатора заряда) и отображение символов дисплея;</w:t>
      </w:r>
    </w:p>
    <w:p w:rsidR="00B11F5A" w:rsidRPr="0018654A" w:rsidRDefault="006451A7" w:rsidP="0049405B">
      <w:pPr>
        <w:pStyle w:val="aa"/>
        <w:widowControl w:val="0"/>
        <w:numPr>
          <w:ilvl w:val="0"/>
          <w:numId w:val="1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64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правильность сборки и закрепления</w:t>
      </w:r>
      <w:r w:rsidRPr="001865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чистящего кольца (для создания достаточного вакуума и удержания </w:t>
      </w:r>
      <w:r w:rsidR="005A18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Pr="001865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робота</w:t>
      </w:r>
      <w:r w:rsidR="005A18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мойщика»</w:t>
      </w:r>
      <w:r w:rsidRPr="001865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поверхности);</w:t>
      </w:r>
    </w:p>
    <w:p w:rsidR="0018654A" w:rsidRPr="0018654A" w:rsidRDefault="0018654A" w:rsidP="0049405B">
      <w:pPr>
        <w:pStyle w:val="aa"/>
        <w:widowControl w:val="0"/>
        <w:numPr>
          <w:ilvl w:val="0"/>
          <w:numId w:val="1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1865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штатность</w:t>
      </w:r>
      <w:proofErr w:type="spellEnd"/>
      <w:r w:rsidRPr="001865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работы выключателя (кнопки) питания;</w:t>
      </w:r>
    </w:p>
    <w:p w:rsidR="00680F95" w:rsidRPr="00EE657B" w:rsidRDefault="00680F95" w:rsidP="0049405B">
      <w:pPr>
        <w:pStyle w:val="aa"/>
        <w:widowControl w:val="0"/>
        <w:numPr>
          <w:ilvl w:val="0"/>
          <w:numId w:val="1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соответствие </w:t>
      </w:r>
      <w:r w:rsidRPr="00EE65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применяемых средств бытовой химии, с учетом инструкции по эксплуатации завода - изготовителя;</w:t>
      </w:r>
    </w:p>
    <w:p w:rsidR="00EE657B" w:rsidRPr="00EE657B" w:rsidRDefault="00C3215A" w:rsidP="0049405B">
      <w:pPr>
        <w:pStyle w:val="aa"/>
        <w:widowControl w:val="0"/>
        <w:numPr>
          <w:ilvl w:val="0"/>
          <w:numId w:val="1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65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состояние </w:t>
      </w:r>
      <w:proofErr w:type="spellStart"/>
      <w:r w:rsidRPr="00EE65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электроточек</w:t>
      </w:r>
      <w:proofErr w:type="spellEnd"/>
      <w:r w:rsidRPr="00EE65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месте подключения</w:t>
      </w:r>
      <w:r w:rsidR="006162B8" w:rsidRPr="00EE65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6162B8" w:rsidRPr="00EE657B">
        <w:rPr>
          <w:rFonts w:ascii="Times New Roman" w:hAnsi="Times New Roman" w:cs="Times New Roman"/>
          <w:sz w:val="24"/>
          <w:szCs w:val="24"/>
        </w:rPr>
        <w:t xml:space="preserve">соблюдение требований инструкции по эксплуатации завода – изготовителя, пожарной- и </w:t>
      </w:r>
      <w:r w:rsidR="006162B8" w:rsidRPr="00EE657B">
        <w:rPr>
          <w:rStyle w:val="ad"/>
          <w:rFonts w:ascii="Times New Roman" w:hAnsi="Times New Roman" w:cs="Times New Roman"/>
          <w:b w:val="0"/>
          <w:iCs/>
          <w:sz w:val="24"/>
          <w:szCs w:val="24"/>
        </w:rPr>
        <w:t>электробезопасности</w:t>
      </w:r>
      <w:r w:rsidR="00AA7E31" w:rsidRPr="00EE65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EE657B" w:rsidRPr="00EE657B" w:rsidRDefault="00EE657B" w:rsidP="0049405B">
      <w:pPr>
        <w:pStyle w:val="aa"/>
        <w:widowControl w:val="0"/>
        <w:numPr>
          <w:ilvl w:val="3"/>
          <w:numId w:val="1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65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Убедиться в наличии бесперебойного источника питания (с целью исключения рисков вероятности падения средства труда из-за перебоя электроэнергии)</w:t>
      </w:r>
      <w:r w:rsidR="003866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EE65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Определиться с местом крепления карабина страховочного шнура устройства. Выставить ограждения зоны производства работ.</w:t>
      </w:r>
    </w:p>
    <w:p w:rsidR="005C4530" w:rsidRPr="0073086B" w:rsidRDefault="00144143" w:rsidP="0049405B">
      <w:pPr>
        <w:pStyle w:val="aa"/>
        <w:widowControl w:val="0"/>
        <w:numPr>
          <w:ilvl w:val="1"/>
          <w:numId w:val="1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23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Визуально проверить ветошь, произвести оценку ее пригодности для использования: исключить в </w:t>
      </w:r>
      <w:r w:rsidRPr="007308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ней наличие острых предметов, включений - иголки, битое стекло, скрепки и другие предметы, о которые можно поранить руки.</w:t>
      </w:r>
    </w:p>
    <w:p w:rsidR="0073086B" w:rsidRDefault="0073086B" w:rsidP="0049405B">
      <w:pPr>
        <w:pStyle w:val="aa"/>
        <w:widowControl w:val="0"/>
        <w:numPr>
          <w:ilvl w:val="1"/>
          <w:numId w:val="1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08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Убедиться, что бытовая химия и дезинфицирующие средства хранятся с обеспечением требований от </w:t>
      </w:r>
      <w:r w:rsidRPr="00C54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несанкционированного доступа (место хранения замкнуто на ключ). Произвести </w:t>
      </w:r>
      <w:r w:rsidRPr="001E03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оценку целостности тары (емкостей) и читаемости этикеток бытовой химии, соответствии концентрации дезинфицирующих средств (растворов), оценить сроки годности, ознакомиться с инструкцией по применению и дозировкой.</w:t>
      </w:r>
      <w:r w:rsidR="001E03FF" w:rsidRPr="001E03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1E03FF" w:rsidRPr="001E03FF" w:rsidRDefault="001E03FF" w:rsidP="0049405B">
      <w:pPr>
        <w:pStyle w:val="aa"/>
        <w:widowControl w:val="0"/>
        <w:numPr>
          <w:ilvl w:val="2"/>
          <w:numId w:val="1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03FF">
        <w:rPr>
          <w:rFonts w:ascii="Times New Roman" w:hAnsi="Times New Roman" w:cs="Times New Roman"/>
          <w:sz w:val="24"/>
          <w:szCs w:val="24"/>
        </w:rPr>
        <w:t>Приготовить моющие растворы, иные чистящие средства необходимые для производства работ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16CC0" w:rsidRDefault="0073086B" w:rsidP="0049405B">
      <w:pPr>
        <w:pStyle w:val="aa"/>
        <w:widowControl w:val="0"/>
        <w:numPr>
          <w:ilvl w:val="1"/>
          <w:numId w:val="1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4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Убедится в исправности вентилей водопроводного крана и возможности безопасной его эксплуатации. </w:t>
      </w:r>
    </w:p>
    <w:p w:rsidR="005C4530" w:rsidRPr="00995DA7" w:rsidRDefault="0073086B" w:rsidP="0049405B">
      <w:pPr>
        <w:pStyle w:val="aa"/>
        <w:widowControl w:val="0"/>
        <w:numPr>
          <w:ilvl w:val="1"/>
          <w:numId w:val="1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6C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Доставить к месту производства работ весь необходимый уборочный инвентарь, средства механизации труда, бытовую химию с соблюдением требований охраны труда и </w:t>
      </w:r>
      <w:r w:rsidR="00C54F7E" w:rsidRPr="00616CC0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безопасности</w:t>
      </w:r>
      <w:r w:rsidRPr="00616C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перемещения.</w:t>
      </w:r>
    </w:p>
    <w:p w:rsidR="00995DA7" w:rsidRPr="00995DA7" w:rsidRDefault="00995DA7" w:rsidP="0049405B">
      <w:pPr>
        <w:pStyle w:val="aa"/>
        <w:widowControl w:val="0"/>
        <w:numPr>
          <w:ilvl w:val="1"/>
          <w:numId w:val="1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Прибыть на место производства </w:t>
      </w:r>
      <w:r w:rsidRPr="00995D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работ, </w:t>
      </w:r>
      <w:r w:rsidRPr="00995D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ценить фронт работы. О</w:t>
      </w:r>
      <w:r w:rsidRPr="00995DA7">
        <w:rPr>
          <w:rFonts w:ascii="Times New Roman" w:hAnsi="Times New Roman" w:cs="Times New Roman"/>
          <w:color w:val="000000"/>
          <w:sz w:val="24"/>
          <w:szCs w:val="24"/>
        </w:rPr>
        <w:t>пределить источники опасности, которые могут воздействовать при выполнении порученного задания и риски. Определить возможные способы защиты себя и окружающих от имеющихся опасностей.</w:t>
      </w:r>
    </w:p>
    <w:p w:rsidR="00032AE2" w:rsidRPr="00B908B7" w:rsidRDefault="00032AE2" w:rsidP="0049405B">
      <w:pPr>
        <w:pStyle w:val="aa"/>
        <w:widowControl w:val="0"/>
        <w:numPr>
          <w:ilvl w:val="2"/>
          <w:numId w:val="1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08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 целью минимизации рисков </w:t>
      </w:r>
      <w:proofErr w:type="spellStart"/>
      <w:r w:rsidRPr="00B908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травмирования</w:t>
      </w:r>
      <w:proofErr w:type="spellEnd"/>
      <w:r w:rsidRPr="00B908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осмотреть место производства работ, убедиться в безопасности рабочей зоны (безопасный периметр производства работ)</w:t>
      </w:r>
      <w:r w:rsidR="00B908B7" w:rsidRPr="00B908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оценив</w:t>
      </w:r>
      <w:r w:rsidRPr="00B908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032AE2" w:rsidRPr="00B908B7" w:rsidRDefault="00032AE2" w:rsidP="0049405B">
      <w:pPr>
        <w:pStyle w:val="aa"/>
        <w:widowControl w:val="0"/>
        <w:numPr>
          <w:ilvl w:val="0"/>
          <w:numId w:val="1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08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наличие освещения и его достаточность;</w:t>
      </w:r>
    </w:p>
    <w:p w:rsidR="00032AE2" w:rsidRPr="00B908B7" w:rsidRDefault="00032AE2" w:rsidP="0049405B">
      <w:pPr>
        <w:pStyle w:val="aa"/>
        <w:widowControl w:val="0"/>
        <w:numPr>
          <w:ilvl w:val="0"/>
          <w:numId w:val="1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08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состояние имеющихся </w:t>
      </w:r>
      <w:proofErr w:type="spellStart"/>
      <w:r w:rsidRPr="00B908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электроточек</w:t>
      </w:r>
      <w:proofErr w:type="spellEnd"/>
      <w:r w:rsidRPr="00B908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месте производства работ;</w:t>
      </w:r>
    </w:p>
    <w:p w:rsidR="00032AE2" w:rsidRPr="00B908B7" w:rsidRDefault="00032AE2" w:rsidP="0049405B">
      <w:pPr>
        <w:pStyle w:val="aa"/>
        <w:widowControl w:val="0"/>
        <w:numPr>
          <w:ilvl w:val="0"/>
          <w:numId w:val="1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08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исправность и целостность перил, лестничных маршей;</w:t>
      </w:r>
    </w:p>
    <w:p w:rsidR="00032AE2" w:rsidRPr="00B908B7" w:rsidRDefault="00032AE2" w:rsidP="0049405B">
      <w:pPr>
        <w:pStyle w:val="aa"/>
        <w:widowControl w:val="0"/>
        <w:numPr>
          <w:ilvl w:val="0"/>
          <w:numId w:val="1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08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состояние пола</w:t>
      </w:r>
      <w:r w:rsidR="00B908B7" w:rsidRPr="00B908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r w:rsidRPr="00B908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покрытий</w:t>
      </w:r>
      <w:r w:rsidR="00B908B7" w:rsidRPr="00B908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="00A157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поверхность ровная, сухая;</w:t>
      </w:r>
      <w:r w:rsidRPr="00B908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отсутствие </w:t>
      </w:r>
      <w:proofErr w:type="spellStart"/>
      <w:r w:rsidRPr="00B908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загромождённости</w:t>
      </w:r>
      <w:proofErr w:type="spellEnd"/>
      <w:r w:rsidRPr="00B908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проходов</w:t>
      </w:r>
      <w:r w:rsidR="00B908B7" w:rsidRPr="00B908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r w:rsidRPr="00B908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путей</w:t>
      </w:r>
      <w:r w:rsidR="00B908B7" w:rsidRPr="00B908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Pr="00B908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эвакуации, отсутствие </w:t>
      </w:r>
      <w:r w:rsidRPr="00B908B7">
        <w:rPr>
          <w:rFonts w:ascii="Times New Roman" w:hAnsi="Times New Roman" w:cs="Times New Roman"/>
          <w:sz w:val="24"/>
          <w:szCs w:val="24"/>
        </w:rPr>
        <w:t>препятствий на пути следования</w:t>
      </w:r>
      <w:r w:rsidR="00B908B7" w:rsidRPr="00B908B7">
        <w:rPr>
          <w:rFonts w:ascii="Times New Roman" w:hAnsi="Times New Roman" w:cs="Times New Roman"/>
          <w:sz w:val="24"/>
          <w:szCs w:val="24"/>
        </w:rPr>
        <w:t xml:space="preserve"> (</w:t>
      </w:r>
      <w:r w:rsidRPr="00B908B7">
        <w:rPr>
          <w:rFonts w:ascii="Times New Roman" w:hAnsi="Times New Roman" w:cs="Times New Roman"/>
          <w:sz w:val="24"/>
          <w:szCs w:val="24"/>
        </w:rPr>
        <w:t>передвижения</w:t>
      </w:r>
      <w:r w:rsidR="00B908B7" w:rsidRPr="00B908B7">
        <w:rPr>
          <w:rFonts w:ascii="Times New Roman" w:hAnsi="Times New Roman" w:cs="Times New Roman"/>
          <w:sz w:val="24"/>
          <w:szCs w:val="24"/>
        </w:rPr>
        <w:t>)</w:t>
      </w:r>
      <w:r w:rsidRPr="00B908B7">
        <w:rPr>
          <w:rFonts w:ascii="Times New Roman" w:hAnsi="Times New Roman" w:cs="Times New Roman"/>
          <w:sz w:val="24"/>
          <w:szCs w:val="24"/>
        </w:rPr>
        <w:t>, наличие</w:t>
      </w:r>
      <w:r w:rsidR="00B908B7" w:rsidRPr="00B908B7">
        <w:rPr>
          <w:rFonts w:ascii="Times New Roman" w:hAnsi="Times New Roman" w:cs="Times New Roman"/>
          <w:sz w:val="24"/>
          <w:szCs w:val="24"/>
        </w:rPr>
        <w:t xml:space="preserve"> (</w:t>
      </w:r>
      <w:r w:rsidRPr="00B908B7">
        <w:rPr>
          <w:rFonts w:ascii="Times New Roman" w:hAnsi="Times New Roman" w:cs="Times New Roman"/>
          <w:sz w:val="24"/>
          <w:szCs w:val="24"/>
        </w:rPr>
        <w:t>отсутствие</w:t>
      </w:r>
      <w:r w:rsidR="00B908B7" w:rsidRPr="00B908B7">
        <w:rPr>
          <w:rFonts w:ascii="Times New Roman" w:hAnsi="Times New Roman" w:cs="Times New Roman"/>
          <w:sz w:val="24"/>
          <w:szCs w:val="24"/>
        </w:rPr>
        <w:t>)</w:t>
      </w:r>
      <w:r w:rsidRPr="00B908B7">
        <w:rPr>
          <w:rFonts w:ascii="Times New Roman" w:hAnsi="Times New Roman" w:cs="Times New Roman"/>
          <w:sz w:val="24"/>
          <w:szCs w:val="24"/>
        </w:rPr>
        <w:t xml:space="preserve"> порогов</w:t>
      </w:r>
      <w:r w:rsidRPr="00B908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="00A157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032AE2" w:rsidRPr="00B908B7" w:rsidRDefault="00032AE2" w:rsidP="0049405B">
      <w:pPr>
        <w:pStyle w:val="aa"/>
        <w:widowControl w:val="0"/>
        <w:numPr>
          <w:ilvl w:val="0"/>
          <w:numId w:val="1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08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оценить особенности помещения</w:t>
      </w:r>
      <w:r w:rsidR="00B908B7" w:rsidRPr="00B908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r w:rsidRPr="00B908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пространства</w:t>
      </w:r>
      <w:r w:rsidR="00B908B7" w:rsidRPr="00B908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Pr="00B908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выступающие части, конструктивные элементы (колонны, наличие дверей и т.д.); перепады высот по полу, покрытия; особенности отделки, интерьера, наличие зеркал, комнатных растений (в </w:t>
      </w:r>
      <w:proofErr w:type="spellStart"/>
      <w:r w:rsidRPr="00B908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т.ч</w:t>
      </w:r>
      <w:proofErr w:type="spellEnd"/>
      <w:r w:rsidRPr="00B908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напольных);  </w:t>
      </w:r>
    </w:p>
    <w:p w:rsidR="00032AE2" w:rsidRDefault="00032AE2" w:rsidP="0049405B">
      <w:pPr>
        <w:pStyle w:val="aa"/>
        <w:widowControl w:val="0"/>
        <w:numPr>
          <w:ilvl w:val="0"/>
          <w:numId w:val="1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08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устойчивость, исключение самопроизвольного скатывания</w:t>
      </w:r>
      <w:r w:rsidR="00B908B7" w:rsidRPr="00B908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r w:rsidRPr="00B908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падения</w:t>
      </w:r>
      <w:r w:rsidR="00B908B7" w:rsidRPr="00B908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Pr="00B908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спортивного оснащения, тренажеров, инвентаря в спортивном зале; отсутствие свободно лежащих проводов и подключений (от спортивных тренажеров, работающих от электросети, оргтехники, иного оборудования и бытовой техники); исключение вероятности падения оборудования для размещения одежды (вешалки, ячейки, шкафы и т.д. в помещении гардеробной); расстановку и устойчивость мебели в кабинетах и помещениях (шкафов, столов, стульев, тумб, иных предметов интерьера и т.д.); </w:t>
      </w:r>
    </w:p>
    <w:p w:rsidR="00032AE2" w:rsidRPr="005C76D4" w:rsidRDefault="00032AE2" w:rsidP="0049405B">
      <w:pPr>
        <w:pStyle w:val="aa"/>
        <w:widowControl w:val="0"/>
        <w:numPr>
          <w:ilvl w:val="0"/>
          <w:numId w:val="1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76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отсутствие движения потока посетителей объекта, проведении каких – либо иных работ штатными сотрудниками учреждения (сотрудниками подрядных и иных организаций) в зоне предстоящих работ (при необходимости – согласовать свои действия);</w:t>
      </w:r>
    </w:p>
    <w:p w:rsidR="00032AE2" w:rsidRPr="005C76D4" w:rsidRDefault="00032AE2" w:rsidP="0049405B">
      <w:pPr>
        <w:pStyle w:val="aa"/>
        <w:widowControl w:val="0"/>
        <w:numPr>
          <w:ilvl w:val="0"/>
          <w:numId w:val="1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76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произвести оценку иных процессов текущей производственной деятельно</w:t>
      </w:r>
      <w:r w:rsidR="005C76D4" w:rsidRPr="005C76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сти в конкретный момент времен</w:t>
      </w:r>
      <w:r w:rsidR="00BB1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5C76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AE36B0" w:rsidRPr="009A2DAE" w:rsidRDefault="00BB11B8" w:rsidP="0049405B">
      <w:pPr>
        <w:pStyle w:val="aa"/>
        <w:widowControl w:val="0"/>
        <w:numPr>
          <w:ilvl w:val="2"/>
          <w:numId w:val="1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37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Произвести оценку имеющихся стеклянных поверхностей (зеркала; оконные фрамуги с остеклением; поверхности на оргтехнике, спортивном инвентаре; </w:t>
      </w:r>
      <w:r w:rsidR="00BB39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стеклянные дверцы шкафов, </w:t>
      </w:r>
      <w:r w:rsidR="009812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стеллажей, </w:t>
      </w:r>
      <w:r w:rsidRPr="00C137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иные поверхности имеющие включения стекла; </w:t>
      </w:r>
      <w:r w:rsidR="002170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мелкие</w:t>
      </w:r>
      <w:r w:rsidR="00AE36B0" w:rsidRPr="00AE36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E36B0" w:rsidRPr="00C137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предметы интерьера</w:t>
      </w:r>
      <w:r w:rsidR="00BD7F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плафоны </w:t>
      </w:r>
      <w:r w:rsidR="00BD7FFC" w:rsidRPr="00215C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освещения</w:t>
      </w:r>
      <w:r w:rsidR="00AE36B0" w:rsidRPr="00215C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  <w:r w:rsidR="009A2D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A2DAE" w:rsidRPr="009A2D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Оценить размер стеклянной поверхности, ее форму, место расположения.</w:t>
      </w:r>
    </w:p>
    <w:p w:rsidR="00AE36B0" w:rsidRPr="00DF6F1C" w:rsidRDefault="00AE36B0" w:rsidP="0049405B">
      <w:pPr>
        <w:pStyle w:val="aa"/>
        <w:widowControl w:val="0"/>
        <w:numPr>
          <w:ilvl w:val="2"/>
          <w:numId w:val="1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5C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подготовке к уборке </w:t>
      </w:r>
      <w:r w:rsidRPr="00DF6F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стеклянных поверхностей, </w:t>
      </w:r>
      <w:r w:rsidR="00AD3950" w:rsidRPr="00DF6F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помощи визуального осмотра </w:t>
      </w:r>
      <w:r w:rsidRPr="00DF6F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убедиться, что:</w:t>
      </w:r>
    </w:p>
    <w:p w:rsidR="00F7277F" w:rsidRPr="00DF6F1C" w:rsidRDefault="00F7277F" w:rsidP="0049405B">
      <w:pPr>
        <w:pStyle w:val="aa"/>
        <w:widowControl w:val="0"/>
        <w:numPr>
          <w:ilvl w:val="0"/>
          <w:numId w:val="1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6F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стеклянные поверхности </w:t>
      </w:r>
      <w:r w:rsidR="0096377A" w:rsidRPr="00DF6F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исправны, </w:t>
      </w:r>
      <w:r w:rsidRPr="00DF6F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целы, не имеют сколов, трещин и иных дефектов</w:t>
      </w:r>
      <w:r w:rsidR="00DF6F1C" w:rsidRPr="00DF6F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F6F1C" w:rsidRPr="00DF6F1C">
        <w:rPr>
          <w:rFonts w:ascii="Times New Roman" w:eastAsia="Times New Roman" w:hAnsi="Times New Roman" w:cs="Times New Roman"/>
          <w:sz w:val="24"/>
          <w:szCs w:val="24"/>
        </w:rPr>
        <w:t>(трещины, точки, осколки и т.д.)</w:t>
      </w:r>
      <w:r w:rsidRPr="00DF6F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BA52C4" w:rsidRPr="001E03FF" w:rsidRDefault="00AD3950" w:rsidP="0049405B">
      <w:pPr>
        <w:pStyle w:val="aa"/>
        <w:widowControl w:val="0"/>
        <w:numPr>
          <w:ilvl w:val="0"/>
          <w:numId w:val="1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6F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оконные рамы находятся в закрытом положении, </w:t>
      </w:r>
      <w:r w:rsidR="002A0DD9" w:rsidRPr="00DF6F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надежно </w:t>
      </w:r>
      <w:r w:rsidRPr="00DF6F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зафиксирова</w:t>
      </w:r>
      <w:r w:rsidR="002A0DD9" w:rsidRPr="00DF6F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 замком, (крючками); полотно остекления надежно вмонтировано в раму</w:t>
      </w:r>
      <w:r w:rsidR="009B575A" w:rsidRPr="00DF6F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отсутствуют </w:t>
      </w:r>
      <w:r w:rsidR="009B575A" w:rsidRPr="00DF6F1C">
        <w:rPr>
          <w:rFonts w:ascii="Times New Roman" w:hAnsi="Times New Roman" w:cs="Times New Roman"/>
          <w:sz w:val="24"/>
          <w:szCs w:val="24"/>
        </w:rPr>
        <w:t>слабо закреплённые элементы</w:t>
      </w:r>
      <w:r w:rsidR="002A0DD9" w:rsidRPr="00DF6F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исключен риск</w:t>
      </w:r>
      <w:r w:rsidR="002A0DD9" w:rsidRPr="001E03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его выпадения;</w:t>
      </w:r>
      <w:r w:rsidR="00DF6F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крепление рам прочное, переплеты – исправны;</w:t>
      </w:r>
    </w:p>
    <w:p w:rsidR="001E03FF" w:rsidRPr="001E03FF" w:rsidRDefault="001E03FF" w:rsidP="0049405B">
      <w:pPr>
        <w:pStyle w:val="aa"/>
        <w:widowControl w:val="0"/>
        <w:numPr>
          <w:ilvl w:val="0"/>
          <w:numId w:val="1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03FF">
        <w:rPr>
          <w:rFonts w:ascii="Times New Roman" w:hAnsi="Times New Roman" w:cs="Times New Roman"/>
          <w:sz w:val="24"/>
          <w:szCs w:val="24"/>
        </w:rPr>
        <w:t>на поверхности подоконника отсутствуют предметы, которые могут упасть;</w:t>
      </w:r>
    </w:p>
    <w:p w:rsidR="002A0DD9" w:rsidRPr="001E03FF" w:rsidRDefault="001B39E2" w:rsidP="0049405B">
      <w:pPr>
        <w:pStyle w:val="aa"/>
        <w:widowControl w:val="0"/>
        <w:numPr>
          <w:ilvl w:val="0"/>
          <w:numId w:val="1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03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крепление </w:t>
      </w:r>
      <w:r w:rsidR="00711024" w:rsidRPr="001E03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зеркал</w:t>
      </w:r>
      <w:r w:rsidRPr="001E03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</w:t>
      </w:r>
      <w:r w:rsidR="00711024" w:rsidRPr="001E03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поверхности </w:t>
      </w:r>
      <w:r w:rsidRPr="001E03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надежно, исключен риск его падения, смещения;</w:t>
      </w:r>
    </w:p>
    <w:p w:rsidR="00215CF2" w:rsidRDefault="00943CE8" w:rsidP="0049405B">
      <w:pPr>
        <w:pStyle w:val="aa"/>
        <w:widowControl w:val="0"/>
        <w:numPr>
          <w:ilvl w:val="0"/>
          <w:numId w:val="1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03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оргтехника, имеющая стеклянную поверхность – устойчива, отключена, отсоединена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 сети питания, остыла (исключен риск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электротравм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</w:t>
      </w:r>
    </w:p>
    <w:p w:rsidR="00EE0B22" w:rsidRDefault="00EE0B22" w:rsidP="0049405B">
      <w:pPr>
        <w:pStyle w:val="aa"/>
        <w:widowControl w:val="0"/>
        <w:numPr>
          <w:ilvl w:val="0"/>
          <w:numId w:val="1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остекление мебели</w:t>
      </w:r>
      <w:r w:rsidR="000E08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душевых кабин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неподвижно, зафиксировано при помощи стационарных фиксаторов;</w:t>
      </w:r>
    </w:p>
    <w:p w:rsidR="000E0802" w:rsidRDefault="000E0802" w:rsidP="0049405B">
      <w:pPr>
        <w:pStyle w:val="aa"/>
        <w:widowControl w:val="0"/>
        <w:numPr>
          <w:ilvl w:val="0"/>
          <w:numId w:val="1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стеклянные перегородки надежно смонтированы;</w:t>
      </w:r>
    </w:p>
    <w:p w:rsidR="00EE0B22" w:rsidRPr="003E2749" w:rsidRDefault="003E2749" w:rsidP="0049405B">
      <w:pPr>
        <w:pStyle w:val="aa"/>
        <w:widowControl w:val="0"/>
        <w:numPr>
          <w:ilvl w:val="0"/>
          <w:numId w:val="1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иные комбинированные поверхности, включенные в состав других</w:t>
      </w:r>
      <w:r w:rsidR="00CB4C9E">
        <w:rPr>
          <w:rFonts w:ascii="Times New Roman" w:hAnsi="Times New Roman" w:cs="Times New Roman"/>
          <w:sz w:val="24"/>
          <w:szCs w:val="24"/>
        </w:rPr>
        <w:t xml:space="preserve"> (различные стеклянные вставки) – надежно вмонтированы в основную поверхность и исключен риск их выпадения;</w:t>
      </w:r>
    </w:p>
    <w:p w:rsidR="00DF1829" w:rsidRPr="004158FE" w:rsidRDefault="003E2749" w:rsidP="0049405B">
      <w:pPr>
        <w:pStyle w:val="aa"/>
        <w:widowControl w:val="0"/>
        <w:numPr>
          <w:ilvl w:val="0"/>
          <w:numId w:val="1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58FE">
        <w:rPr>
          <w:rFonts w:ascii="Times New Roman" w:hAnsi="Times New Roman" w:cs="Times New Roman"/>
          <w:sz w:val="24"/>
          <w:szCs w:val="24"/>
        </w:rPr>
        <w:t>мелкие предметы интерьера (декора)</w:t>
      </w:r>
      <w:r w:rsidR="00DF1829" w:rsidRPr="004158FE">
        <w:rPr>
          <w:rFonts w:ascii="Times New Roman" w:hAnsi="Times New Roman" w:cs="Times New Roman"/>
          <w:sz w:val="24"/>
          <w:szCs w:val="24"/>
        </w:rPr>
        <w:t xml:space="preserve"> без жирных следов – отсутствует риск выскальзывания из рук;</w:t>
      </w:r>
    </w:p>
    <w:p w:rsidR="003E2749" w:rsidRPr="004158FE" w:rsidRDefault="00DF1829" w:rsidP="0049405B">
      <w:pPr>
        <w:pStyle w:val="aa"/>
        <w:widowControl w:val="0"/>
        <w:numPr>
          <w:ilvl w:val="0"/>
          <w:numId w:val="1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58FE">
        <w:rPr>
          <w:rFonts w:ascii="Times New Roman" w:hAnsi="Times New Roman" w:cs="Times New Roman"/>
          <w:sz w:val="24"/>
          <w:szCs w:val="24"/>
        </w:rPr>
        <w:t>плафоны освещения</w:t>
      </w:r>
      <w:r w:rsidR="001E03FF">
        <w:rPr>
          <w:rFonts w:ascii="Times New Roman" w:hAnsi="Times New Roman" w:cs="Times New Roman"/>
          <w:sz w:val="24"/>
          <w:szCs w:val="24"/>
        </w:rPr>
        <w:t xml:space="preserve"> целы и</w:t>
      </w:r>
      <w:r w:rsidRPr="004158FE">
        <w:rPr>
          <w:rFonts w:ascii="Times New Roman" w:hAnsi="Times New Roman" w:cs="Times New Roman"/>
          <w:sz w:val="24"/>
          <w:szCs w:val="24"/>
        </w:rPr>
        <w:t xml:space="preserve"> сняты работником, и</w:t>
      </w:r>
      <w:r w:rsidR="006A31BF" w:rsidRPr="004158FE">
        <w:rPr>
          <w:rFonts w:ascii="Times New Roman" w:hAnsi="Times New Roman" w:cs="Times New Roman"/>
          <w:sz w:val="24"/>
          <w:szCs w:val="24"/>
        </w:rPr>
        <w:t>меющем полномочия (</w:t>
      </w:r>
      <w:r w:rsidRPr="004158FE">
        <w:rPr>
          <w:rFonts w:ascii="Times New Roman" w:hAnsi="Times New Roman" w:cs="Times New Roman"/>
          <w:sz w:val="24"/>
          <w:szCs w:val="24"/>
        </w:rPr>
        <w:t>разрешение</w:t>
      </w:r>
      <w:r w:rsidR="006A31BF" w:rsidRPr="004158FE">
        <w:rPr>
          <w:rFonts w:ascii="Times New Roman" w:hAnsi="Times New Roman" w:cs="Times New Roman"/>
          <w:sz w:val="24"/>
          <w:szCs w:val="24"/>
        </w:rPr>
        <w:t>)</w:t>
      </w:r>
      <w:r w:rsidRPr="004158FE">
        <w:rPr>
          <w:rFonts w:ascii="Times New Roman" w:hAnsi="Times New Roman" w:cs="Times New Roman"/>
          <w:sz w:val="24"/>
          <w:szCs w:val="24"/>
        </w:rPr>
        <w:t xml:space="preserve"> на данн</w:t>
      </w:r>
      <w:r w:rsidR="006A31BF" w:rsidRPr="004158FE">
        <w:rPr>
          <w:rFonts w:ascii="Times New Roman" w:hAnsi="Times New Roman" w:cs="Times New Roman"/>
          <w:sz w:val="24"/>
          <w:szCs w:val="24"/>
        </w:rPr>
        <w:t>ый вид работ</w:t>
      </w:r>
      <w:r w:rsidR="001E03FF">
        <w:rPr>
          <w:rFonts w:ascii="Times New Roman" w:hAnsi="Times New Roman" w:cs="Times New Roman"/>
          <w:sz w:val="24"/>
          <w:szCs w:val="24"/>
        </w:rPr>
        <w:t>,</w:t>
      </w:r>
      <w:r w:rsidR="006A31BF" w:rsidRPr="004158FE">
        <w:rPr>
          <w:rFonts w:ascii="Times New Roman" w:hAnsi="Times New Roman" w:cs="Times New Roman"/>
          <w:sz w:val="24"/>
          <w:szCs w:val="24"/>
        </w:rPr>
        <w:t xml:space="preserve"> расположены на поверхности с исключением риска самопроизвольного движения, падения, скатывания.</w:t>
      </w:r>
    </w:p>
    <w:p w:rsidR="003E7DD6" w:rsidRDefault="003E7DD6" w:rsidP="0049405B">
      <w:pPr>
        <w:pStyle w:val="aa"/>
        <w:widowControl w:val="0"/>
        <w:numPr>
          <w:ilvl w:val="2"/>
          <w:numId w:val="1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58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Произвести оценку степени </w:t>
      </w:r>
      <w:r w:rsidRPr="00EC1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загрязнения стеклянных поверхностей. </w:t>
      </w:r>
      <w:r w:rsidR="004158FE" w:rsidRPr="00EC1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случае необходимости, произвести предварительную очистку поверхности от крупной грязи (значительных загрязнений).</w:t>
      </w:r>
    </w:p>
    <w:p w:rsidR="0038665B" w:rsidRPr="00EC1225" w:rsidRDefault="0038665B" w:rsidP="0049405B">
      <w:pPr>
        <w:pStyle w:val="aa"/>
        <w:widowControl w:val="0"/>
        <w:numPr>
          <w:ilvl w:val="2"/>
          <w:numId w:val="1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Убрать все мешающие в работе предметы, все, что может быть случайно задето средствами труда, самим работником и упасть.</w:t>
      </w:r>
    </w:p>
    <w:p w:rsidR="002A0DD9" w:rsidRPr="00EC1225" w:rsidRDefault="00711CBB" w:rsidP="0049405B">
      <w:pPr>
        <w:pStyle w:val="aa"/>
        <w:widowControl w:val="0"/>
        <w:numPr>
          <w:ilvl w:val="1"/>
          <w:numId w:val="1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1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Провести комплексный визуальный осмотр места предстоящего производства работ и определить последовательность выполнения операций</w:t>
      </w:r>
      <w:r w:rsidR="003E7DD6" w:rsidRPr="00EC1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0331E4" w:rsidRPr="00EC1225" w:rsidRDefault="0029107A" w:rsidP="0049405B">
      <w:pPr>
        <w:pStyle w:val="aa"/>
        <w:widowControl w:val="0"/>
        <w:numPr>
          <w:ilvl w:val="1"/>
          <w:numId w:val="1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EC1225">
        <w:rPr>
          <w:rFonts w:ascii="Times New Roman" w:hAnsi="Times New Roman" w:cs="Times New Roman"/>
          <w:sz w:val="24"/>
          <w:szCs w:val="24"/>
        </w:rPr>
        <w:t xml:space="preserve">Согласовать совместные действия с напарником </w:t>
      </w:r>
      <w:r w:rsidR="00EC1225" w:rsidRPr="00EC1225">
        <w:rPr>
          <w:rFonts w:ascii="Times New Roman" w:hAnsi="Times New Roman" w:cs="Times New Roman"/>
          <w:sz w:val="24"/>
          <w:szCs w:val="24"/>
        </w:rPr>
        <w:t xml:space="preserve">(в случае совместного производства работ) </w:t>
      </w:r>
      <w:r w:rsidRPr="00EC1225">
        <w:rPr>
          <w:rFonts w:ascii="Times New Roman" w:hAnsi="Times New Roman" w:cs="Times New Roman"/>
          <w:sz w:val="24"/>
          <w:szCs w:val="24"/>
        </w:rPr>
        <w:t xml:space="preserve">и ход выполнения работ. </w:t>
      </w:r>
      <w:r w:rsidR="00E661AB" w:rsidRPr="00EC1225">
        <w:rPr>
          <w:rFonts w:ascii="Times New Roman" w:hAnsi="Times New Roman" w:cs="Times New Roman"/>
          <w:sz w:val="24"/>
          <w:szCs w:val="24"/>
        </w:rPr>
        <w:t>Убедиться в отсутствии каких – либо факторов которые могут повлиять на безопасное производство работ.</w:t>
      </w:r>
    </w:p>
    <w:p w:rsidR="001141B4" w:rsidRPr="00EC1225" w:rsidRDefault="00501C66" w:rsidP="0049405B">
      <w:pPr>
        <w:pStyle w:val="aa"/>
        <w:widowControl w:val="0"/>
        <w:numPr>
          <w:ilvl w:val="1"/>
          <w:numId w:val="1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EC1225">
        <w:rPr>
          <w:rFonts w:ascii="Times New Roman" w:hAnsi="Times New Roman"/>
          <w:sz w:val="24"/>
          <w:szCs w:val="24"/>
        </w:rPr>
        <w:t>Работник обязан убедиться в том, что все меры, необходимые для обеспечения безопасного производства работ выполнены, требования инструкций соблюдены. Запрещается приступать к работе до устранения всех неисправностей или если имеются сомнения в обеспечении безопасности при выполнении предстоящей работы.</w:t>
      </w:r>
    </w:p>
    <w:p w:rsidR="00716B69" w:rsidRPr="00EC1225" w:rsidRDefault="00716B69" w:rsidP="00E54768">
      <w:pPr>
        <w:pStyle w:val="aa"/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71609" w:rsidRPr="00EC1225" w:rsidRDefault="00571609" w:rsidP="00484051">
      <w:pPr>
        <w:pStyle w:val="aa"/>
        <w:numPr>
          <w:ilvl w:val="0"/>
          <w:numId w:val="2"/>
        </w:numPr>
        <w:tabs>
          <w:tab w:val="left" w:pos="426"/>
        </w:tabs>
        <w:autoSpaceDE w:val="0"/>
        <w:autoSpaceDN w:val="0"/>
        <w:spacing w:after="0" w:line="20" w:lineRule="atLeast"/>
        <w:ind w:left="709" w:hanging="709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 w:rsidRPr="00EC1225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ТРЕБОВАНИЯ ОХРАНЫ ТРУДА ВО ВРЕМЯ РАБОТЫ</w:t>
      </w:r>
      <w:r w:rsidR="008A7C37" w:rsidRPr="00EC1225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.</w:t>
      </w:r>
    </w:p>
    <w:p w:rsidR="0002221B" w:rsidRPr="009B7EFC" w:rsidRDefault="0002221B" w:rsidP="00E54768">
      <w:pPr>
        <w:pStyle w:val="aa"/>
        <w:tabs>
          <w:tab w:val="left" w:pos="426"/>
        </w:tabs>
        <w:autoSpaceDE w:val="0"/>
        <w:autoSpaceDN w:val="0"/>
        <w:spacing w:after="0" w:line="20" w:lineRule="atLeast"/>
        <w:ind w:left="709" w:hanging="709"/>
        <w:rPr>
          <w:rFonts w:ascii="Times New Roman" w:eastAsia="Arial Unicode MS" w:hAnsi="Times New Roman" w:cs="Times New Roman"/>
          <w:b/>
          <w:sz w:val="24"/>
          <w:szCs w:val="24"/>
          <w:highlight w:val="yellow"/>
          <w:lang w:eastAsia="ru-RU"/>
        </w:rPr>
      </w:pPr>
    </w:p>
    <w:p w:rsidR="006C2FEE" w:rsidRPr="00177A92" w:rsidRDefault="006C2FEE" w:rsidP="00A90110">
      <w:pPr>
        <w:pStyle w:val="aa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77A92">
        <w:rPr>
          <w:rFonts w:ascii="Times New Roman" w:hAnsi="Times New Roman" w:cs="Times New Roman"/>
          <w:sz w:val="24"/>
          <w:szCs w:val="24"/>
        </w:rPr>
        <w:t>Выполнение трудовых функций осуществлять согласно режиму работы (графика)</w:t>
      </w:r>
      <w:r w:rsidRPr="00177A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в рамках должностных обязанностей, в пределах рабочего места, участка выполнения работ, определенного </w:t>
      </w:r>
      <w:r w:rsidR="00AB194A" w:rsidRPr="00177A92">
        <w:rPr>
          <w:rFonts w:ascii="Times New Roman" w:hAnsi="Times New Roman" w:cs="Times New Roman"/>
          <w:sz w:val="24"/>
          <w:szCs w:val="24"/>
        </w:rPr>
        <w:t>прямым руководителем</w:t>
      </w:r>
      <w:r w:rsidRPr="00177A92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74114E" w:rsidRPr="00F9670E" w:rsidRDefault="00F9670E" w:rsidP="00A90110">
      <w:pPr>
        <w:pStyle w:val="aa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67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 целью исключения рисков </w:t>
      </w:r>
      <w:proofErr w:type="spellStart"/>
      <w:r w:rsidRPr="00F967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травмирования</w:t>
      </w:r>
      <w:proofErr w:type="spellEnd"/>
      <w:r w:rsidRPr="00F967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защиты кожных покровов, работы производить только с защитой рук - в резиновых перчатках. Запрещено производить любые работы по санитарному содержанию (в </w:t>
      </w:r>
      <w:proofErr w:type="spellStart"/>
      <w:r w:rsidRPr="00F967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т.ч</w:t>
      </w:r>
      <w:proofErr w:type="spellEnd"/>
      <w:r w:rsidRPr="00F967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сбор мусора, влажную уборку помещений, поверхностей и т.д.) «голыми», незащищенными руками.</w:t>
      </w:r>
    </w:p>
    <w:p w:rsidR="00B24197" w:rsidRPr="00177A92" w:rsidRDefault="00B24197" w:rsidP="00A90110">
      <w:pPr>
        <w:pStyle w:val="aa"/>
        <w:widowControl w:val="0"/>
        <w:numPr>
          <w:ilvl w:val="2"/>
          <w:numId w:val="2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77A92">
        <w:rPr>
          <w:rFonts w:ascii="Times New Roman" w:hAnsi="Times New Roman" w:cs="Times New Roman"/>
          <w:sz w:val="24"/>
          <w:szCs w:val="24"/>
        </w:rPr>
        <w:t xml:space="preserve">Помнить о высоком риске </w:t>
      </w:r>
      <w:proofErr w:type="spellStart"/>
      <w:r w:rsidR="00177A92" w:rsidRPr="00177A92">
        <w:rPr>
          <w:rFonts w:ascii="Times New Roman" w:hAnsi="Times New Roman" w:cs="Times New Roman"/>
          <w:sz w:val="24"/>
          <w:szCs w:val="24"/>
        </w:rPr>
        <w:t>травмирования</w:t>
      </w:r>
      <w:proofErr w:type="spellEnd"/>
      <w:r w:rsidR="00177A92" w:rsidRPr="00177A92">
        <w:rPr>
          <w:rFonts w:ascii="Times New Roman" w:hAnsi="Times New Roman" w:cs="Times New Roman"/>
          <w:sz w:val="24"/>
          <w:szCs w:val="24"/>
        </w:rPr>
        <w:t xml:space="preserve">, в следствии характерных особенностей и </w:t>
      </w:r>
      <w:r w:rsidR="00177A92" w:rsidRPr="00177A92">
        <w:rPr>
          <w:rFonts w:ascii="Times New Roman" w:hAnsi="Times New Roman" w:cs="Times New Roman"/>
          <w:sz w:val="24"/>
          <w:szCs w:val="24"/>
        </w:rPr>
        <w:lastRenderedPageBreak/>
        <w:t>хрупкости материала</w:t>
      </w:r>
      <w:r w:rsidR="00BB647A">
        <w:rPr>
          <w:rFonts w:ascii="Times New Roman" w:hAnsi="Times New Roman" w:cs="Times New Roman"/>
          <w:sz w:val="24"/>
          <w:szCs w:val="24"/>
        </w:rPr>
        <w:t xml:space="preserve"> стеклянных поверхностей</w:t>
      </w:r>
      <w:r w:rsidR="00177A92" w:rsidRPr="00177A92">
        <w:rPr>
          <w:rFonts w:ascii="Times New Roman" w:hAnsi="Times New Roman" w:cs="Times New Roman"/>
          <w:sz w:val="24"/>
          <w:szCs w:val="24"/>
        </w:rPr>
        <w:t xml:space="preserve">, а также риске </w:t>
      </w:r>
      <w:proofErr w:type="spellStart"/>
      <w:r w:rsidRPr="00177A92">
        <w:rPr>
          <w:rFonts w:ascii="Times New Roman" w:hAnsi="Times New Roman" w:cs="Times New Roman"/>
          <w:sz w:val="24"/>
          <w:szCs w:val="24"/>
        </w:rPr>
        <w:t>подскальзывания</w:t>
      </w:r>
      <w:proofErr w:type="spellEnd"/>
      <w:r w:rsidRPr="00177A92">
        <w:rPr>
          <w:rFonts w:ascii="Times New Roman" w:hAnsi="Times New Roman" w:cs="Times New Roman"/>
          <w:sz w:val="24"/>
          <w:szCs w:val="24"/>
        </w:rPr>
        <w:t xml:space="preserve">, падения </w:t>
      </w:r>
      <w:r w:rsidR="00177A92" w:rsidRPr="00177A92">
        <w:rPr>
          <w:rFonts w:ascii="Times New Roman" w:hAnsi="Times New Roman" w:cs="Times New Roman"/>
          <w:sz w:val="24"/>
          <w:szCs w:val="24"/>
        </w:rPr>
        <w:t xml:space="preserve">на мокрой поверхности </w:t>
      </w:r>
      <w:r w:rsidRPr="00177A92">
        <w:rPr>
          <w:rFonts w:ascii="Times New Roman" w:hAnsi="Times New Roman" w:cs="Times New Roman"/>
          <w:sz w:val="24"/>
          <w:szCs w:val="24"/>
        </w:rPr>
        <w:t xml:space="preserve">(в </w:t>
      </w:r>
      <w:r w:rsidR="00177A92" w:rsidRPr="00177A92">
        <w:rPr>
          <w:rFonts w:ascii="Times New Roman" w:hAnsi="Times New Roman" w:cs="Times New Roman"/>
          <w:sz w:val="24"/>
          <w:szCs w:val="24"/>
        </w:rPr>
        <w:t>следствии несоблюдения требований охраны труда и технологии процесса уборки</w:t>
      </w:r>
      <w:r w:rsidRPr="00177A92">
        <w:rPr>
          <w:rFonts w:ascii="Times New Roman" w:hAnsi="Times New Roman" w:cs="Times New Roman"/>
          <w:sz w:val="24"/>
          <w:szCs w:val="24"/>
        </w:rPr>
        <w:t>).</w:t>
      </w:r>
    </w:p>
    <w:p w:rsidR="00D11AC2" w:rsidRPr="00D11AC2" w:rsidRDefault="00D11AC2" w:rsidP="00A90110">
      <w:pPr>
        <w:pStyle w:val="aa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 w:rsidRPr="00CD241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ксплуатировать исправные средства труда, краны (вентили) системы водоснабжения, </w:t>
      </w:r>
      <w:r w:rsidRPr="00CD241B">
        <w:rPr>
          <w:rFonts w:ascii="Times New Roman" w:hAnsi="Times New Roman" w:cs="Times New Roman"/>
          <w:sz w:val="24"/>
          <w:szCs w:val="24"/>
        </w:rPr>
        <w:t>согласно вида выполняемых работ</w:t>
      </w:r>
      <w:r>
        <w:rPr>
          <w:rFonts w:ascii="Times New Roman" w:hAnsi="Times New Roman" w:cs="Times New Roman"/>
          <w:sz w:val="24"/>
          <w:szCs w:val="24"/>
        </w:rPr>
        <w:t>. Применять бытовую химию и дезинфицирующие средства – с учетом специфики работ и степени загрязнения поверхностей.</w:t>
      </w:r>
    </w:p>
    <w:p w:rsidR="00D11AC2" w:rsidRDefault="00D11AC2" w:rsidP="00A90110">
      <w:pPr>
        <w:pStyle w:val="aa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CD241B">
        <w:rPr>
          <w:rFonts w:ascii="Times New Roman" w:eastAsia="Times New Roman" w:hAnsi="Times New Roman" w:cs="Times New Roman"/>
          <w:sz w:val="24"/>
          <w:szCs w:val="24"/>
        </w:rPr>
        <w:t xml:space="preserve"> ходе производства работ и эксплуатации средств труда </w:t>
      </w:r>
      <w:r w:rsidRPr="00CD241B">
        <w:rPr>
          <w:rFonts w:ascii="Times New Roman" w:hAnsi="Times New Roman" w:cs="Times New Roman"/>
          <w:sz w:val="24"/>
          <w:szCs w:val="24"/>
        </w:rPr>
        <w:t>быть внимательным, не отвлекаться на посторонние дела и разговоры, не приступать к выполнению работ, безопасные способы выполнения которых не известны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E194C" w:rsidRPr="00A52816" w:rsidRDefault="009E194C" w:rsidP="00A52816">
      <w:pPr>
        <w:pStyle w:val="aa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22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эксплуатации средств труда</w:t>
      </w:r>
      <w:r w:rsidR="00F346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722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производстве работ, работник должен </w:t>
      </w:r>
      <w:r w:rsidRPr="0037228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соблюдать </w:t>
      </w:r>
      <w:r w:rsidRPr="00A52816">
        <w:rPr>
          <w:rFonts w:ascii="Times New Roman" w:eastAsia="Times New Roman" w:hAnsi="Times New Roman" w:cs="Times New Roman"/>
          <w:color w:val="000000"/>
          <w:sz w:val="24"/>
          <w:szCs w:val="24"/>
        </w:rPr>
        <w:t>нормы перемещения тяжестей и меры личной безопасности.</w:t>
      </w:r>
    </w:p>
    <w:p w:rsidR="00532740" w:rsidRDefault="00455741" w:rsidP="00532740">
      <w:pPr>
        <w:pStyle w:val="aa"/>
        <w:widowControl w:val="0"/>
        <w:numPr>
          <w:ilvl w:val="2"/>
          <w:numId w:val="2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2740">
        <w:rPr>
          <w:rFonts w:ascii="Times New Roman" w:hAnsi="Times New Roman" w:cs="Times New Roman"/>
          <w:sz w:val="24"/>
          <w:szCs w:val="24"/>
        </w:rPr>
        <w:t xml:space="preserve">Эксплуатация </w:t>
      </w:r>
      <w:r w:rsidR="00372284" w:rsidRPr="00532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средств механизации труда, </w:t>
      </w:r>
      <w:r w:rsidRPr="00532740">
        <w:rPr>
          <w:rFonts w:ascii="Times New Roman" w:hAnsi="Times New Roman" w:cs="Times New Roman"/>
          <w:sz w:val="24"/>
          <w:szCs w:val="24"/>
        </w:rPr>
        <w:t xml:space="preserve">осуществляется по прямому назначению, </w:t>
      </w:r>
      <w:r w:rsidRPr="00532740">
        <w:rPr>
          <w:rFonts w:ascii="Times New Roman" w:eastAsia="Times New Roman" w:hAnsi="Times New Roman" w:cs="Times New Roman"/>
          <w:sz w:val="24"/>
          <w:szCs w:val="24"/>
        </w:rPr>
        <w:t>в соответствии с</w:t>
      </w:r>
      <w:r w:rsidR="00FB6BB2" w:rsidRPr="00532740">
        <w:rPr>
          <w:rFonts w:ascii="Times New Roman" w:eastAsia="Times New Roman" w:hAnsi="Times New Roman" w:cs="Times New Roman"/>
          <w:sz w:val="24"/>
          <w:szCs w:val="24"/>
        </w:rPr>
        <w:t xml:space="preserve"> инструкцией по эксплуатации</w:t>
      </w:r>
      <w:r w:rsidRPr="00532740">
        <w:rPr>
          <w:rFonts w:ascii="Times New Roman" w:eastAsia="Times New Roman" w:hAnsi="Times New Roman" w:cs="Times New Roman"/>
          <w:sz w:val="24"/>
          <w:szCs w:val="24"/>
        </w:rPr>
        <w:t xml:space="preserve"> завода – изготовителя, </w:t>
      </w:r>
      <w:r w:rsidR="00FB6BB2" w:rsidRPr="00532740">
        <w:rPr>
          <w:rFonts w:ascii="Times New Roman" w:eastAsia="Times New Roman" w:hAnsi="Times New Roman" w:cs="Times New Roman"/>
          <w:sz w:val="24"/>
          <w:szCs w:val="24"/>
        </w:rPr>
        <w:t xml:space="preserve">требованиями пожарной- и электробезопасности, </w:t>
      </w:r>
      <w:r w:rsidRPr="00532740">
        <w:rPr>
          <w:rFonts w:ascii="Times New Roman" w:eastAsia="Times New Roman" w:hAnsi="Times New Roman" w:cs="Times New Roman"/>
          <w:sz w:val="24"/>
          <w:szCs w:val="24"/>
        </w:rPr>
        <w:t>для тех работ, для которых они предназначены.</w:t>
      </w:r>
    </w:p>
    <w:p w:rsidR="00532740" w:rsidRPr="00532740" w:rsidRDefault="00532740" w:rsidP="00532740">
      <w:pPr>
        <w:pStyle w:val="aa"/>
        <w:widowControl w:val="0"/>
        <w:numPr>
          <w:ilvl w:val="2"/>
          <w:numId w:val="2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2740">
        <w:rPr>
          <w:rFonts w:ascii="Times New Roman" w:hAnsi="Times New Roman" w:cs="Times New Roman"/>
          <w:sz w:val="24"/>
          <w:szCs w:val="24"/>
        </w:rPr>
        <w:t xml:space="preserve">Инвентарь для </w:t>
      </w:r>
      <w:r>
        <w:rPr>
          <w:rFonts w:ascii="Times New Roman" w:hAnsi="Times New Roman" w:cs="Times New Roman"/>
          <w:sz w:val="24"/>
          <w:szCs w:val="24"/>
        </w:rPr>
        <w:t xml:space="preserve">производства </w:t>
      </w:r>
      <w:r w:rsidRPr="00532740">
        <w:rPr>
          <w:rStyle w:val="ad"/>
          <w:rFonts w:ascii="Times New Roman" w:hAnsi="Times New Roman" w:cs="Times New Roman"/>
          <w:b w:val="0"/>
          <w:sz w:val="24"/>
          <w:szCs w:val="24"/>
        </w:rPr>
        <w:t>уборочных работ</w:t>
      </w:r>
      <w:r w:rsidRPr="00532740">
        <w:rPr>
          <w:rFonts w:ascii="Times New Roman" w:hAnsi="Times New Roman" w:cs="Times New Roman"/>
          <w:sz w:val="24"/>
          <w:szCs w:val="24"/>
        </w:rPr>
        <w:t xml:space="preserve"> применяется </w:t>
      </w:r>
      <w:r w:rsidRPr="00532740">
        <w:rPr>
          <w:rStyle w:val="ad"/>
          <w:rFonts w:ascii="Times New Roman" w:hAnsi="Times New Roman" w:cs="Times New Roman"/>
          <w:b w:val="0"/>
          <w:sz w:val="24"/>
          <w:szCs w:val="24"/>
        </w:rPr>
        <w:t>по назначению,</w:t>
      </w:r>
      <w:r w:rsidRPr="00532740">
        <w:rPr>
          <w:rFonts w:ascii="Times New Roman" w:hAnsi="Times New Roman" w:cs="Times New Roman"/>
          <w:sz w:val="24"/>
          <w:szCs w:val="24"/>
        </w:rPr>
        <w:t xml:space="preserve"> с учетом маркировки и категории помещения.</w:t>
      </w:r>
    </w:p>
    <w:p w:rsidR="00532740" w:rsidRPr="00F9625E" w:rsidRDefault="00F9625E" w:rsidP="00532740">
      <w:pPr>
        <w:pStyle w:val="aa"/>
        <w:widowControl w:val="0"/>
        <w:numPr>
          <w:ilvl w:val="2"/>
          <w:numId w:val="2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25E">
        <w:rPr>
          <w:rFonts w:ascii="Times New Roman" w:eastAsia="Times New Roman" w:hAnsi="Times New Roman" w:cs="Times New Roman"/>
          <w:sz w:val="24"/>
          <w:szCs w:val="24"/>
          <w:lang w:eastAsia="ru-RU"/>
        </w:rPr>
        <w:t>Бытовая химия, моющие и дезинфицирующие средства, используемые для поддержания санитарного состояния поверхностей, обработки, применяются в соответствии с прилагаемыми к ним инструкциями завода – изготовителя, с соблюдением режима хранения.</w:t>
      </w:r>
    </w:p>
    <w:p w:rsidR="00851B0B" w:rsidRDefault="00851B0B" w:rsidP="00DA315C">
      <w:pPr>
        <w:pStyle w:val="aa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074A">
        <w:rPr>
          <w:rFonts w:ascii="Times New Roman" w:hAnsi="Times New Roman" w:cs="Times New Roman"/>
          <w:sz w:val="24"/>
          <w:szCs w:val="24"/>
        </w:rPr>
        <w:t>Уборку боя стекла следует производить с помощью совка и щетки (метлы, веника).</w:t>
      </w:r>
    </w:p>
    <w:p w:rsidR="00DA315C" w:rsidRPr="00350FB2" w:rsidRDefault="00DA315C" w:rsidP="00DA315C">
      <w:pPr>
        <w:pStyle w:val="aa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0F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производстве работ </w:t>
      </w:r>
      <w:r w:rsidR="00350FB2" w:rsidRPr="00350F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влажной уборке стеклянных поверхностей, работник</w:t>
      </w:r>
      <w:r w:rsidRPr="00350F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должен использовать тёплую воду комфортной температуры. </w:t>
      </w:r>
    </w:p>
    <w:p w:rsidR="00DA315C" w:rsidRPr="00350FB2" w:rsidRDefault="00DA315C" w:rsidP="00DA315C">
      <w:pPr>
        <w:pStyle w:val="aa"/>
        <w:widowControl w:val="0"/>
        <w:numPr>
          <w:ilvl w:val="2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0F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Вентили водопроводного крана открывать плавно, без рывков и излишних усилий. Запрещено применять для этих: целей молотки, гаечные ключи, иные дополнительные приспособления/рычаги. Обращать внимание на вывешенные таблички, в случае проведения ремонтных (иных) работ сантехнического прибора. </w:t>
      </w:r>
    </w:p>
    <w:p w:rsidR="00DA315C" w:rsidRPr="00D11AC2" w:rsidRDefault="00DA315C" w:rsidP="00DA315C">
      <w:pPr>
        <w:pStyle w:val="aa"/>
        <w:widowControl w:val="0"/>
        <w:numPr>
          <w:ilvl w:val="2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0F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открытии вентилей соблюдать следующую последовательность: сначала открыть вентиль холодной воды, затем постепенно производить добавление горячей. Температура воды должна быть </w:t>
      </w:r>
      <w:r w:rsidRPr="00350FB2">
        <w:rPr>
          <w:rFonts w:ascii="Times New Roman" w:hAnsi="Times New Roman" w:cs="Times New Roman"/>
          <w:sz w:val="24"/>
          <w:szCs w:val="24"/>
        </w:rPr>
        <w:t xml:space="preserve">комфортной и безопасной (30–45°C), исключать риски создания </w:t>
      </w:r>
      <w:r w:rsidRPr="00D11AC2">
        <w:rPr>
          <w:rFonts w:ascii="Times New Roman" w:hAnsi="Times New Roman" w:cs="Times New Roman"/>
          <w:sz w:val="24"/>
          <w:szCs w:val="24"/>
        </w:rPr>
        <w:t>опасности ожогов, ошпаривания.</w:t>
      </w:r>
    </w:p>
    <w:p w:rsidR="00DA315C" w:rsidRPr="00D11AC2" w:rsidRDefault="00DA315C" w:rsidP="00DA315C">
      <w:pPr>
        <w:pStyle w:val="aa"/>
        <w:widowControl w:val="0"/>
        <w:numPr>
          <w:ilvl w:val="2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11A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Поставить емкость для наполнения водой, разместив ее в устойчивом положении под гусаком крана.</w:t>
      </w:r>
    </w:p>
    <w:p w:rsidR="00DA315C" w:rsidRPr="00D11AC2" w:rsidRDefault="00DA315C" w:rsidP="00DA315C">
      <w:pPr>
        <w:pStyle w:val="aa"/>
        <w:widowControl w:val="0"/>
        <w:numPr>
          <w:ilvl w:val="2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11A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Наполнение емкости водой производить не более 2/3 ее объема. </w:t>
      </w:r>
    </w:p>
    <w:p w:rsidR="00DA315C" w:rsidRPr="00350FB2" w:rsidRDefault="00DA315C" w:rsidP="00DA315C">
      <w:pPr>
        <w:pStyle w:val="aa"/>
        <w:widowControl w:val="0"/>
        <w:numPr>
          <w:ilvl w:val="2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0F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поднятии емкости с водой, во исключение растяжений, соблюдать требования к оптимальной позе: </w:t>
      </w:r>
    </w:p>
    <w:p w:rsidR="00DA315C" w:rsidRPr="00350FB2" w:rsidRDefault="00DA315C" w:rsidP="0049405B">
      <w:pPr>
        <w:pStyle w:val="aa"/>
        <w:widowControl w:val="0"/>
        <w:numPr>
          <w:ilvl w:val="0"/>
          <w:numId w:val="1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0F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приблизиться к емкости максимально близко;</w:t>
      </w:r>
    </w:p>
    <w:p w:rsidR="00DA315C" w:rsidRPr="00350FB2" w:rsidRDefault="00DA315C" w:rsidP="0049405B">
      <w:pPr>
        <w:pStyle w:val="aa"/>
        <w:widowControl w:val="0"/>
        <w:numPr>
          <w:ilvl w:val="0"/>
          <w:numId w:val="1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0FB2">
        <w:rPr>
          <w:rFonts w:ascii="Times New Roman" w:hAnsi="Times New Roman" w:cs="Times New Roman"/>
          <w:sz w:val="24"/>
          <w:szCs w:val="24"/>
        </w:rPr>
        <w:t>перед поднятием ее вверх, держать спину прямо (не наклоняясь), слегка согнуть ноги в коленях;</w:t>
      </w:r>
    </w:p>
    <w:p w:rsidR="00DA315C" w:rsidRPr="00494216" w:rsidRDefault="00DA315C" w:rsidP="0049405B">
      <w:pPr>
        <w:pStyle w:val="aa"/>
        <w:widowControl w:val="0"/>
        <w:numPr>
          <w:ilvl w:val="0"/>
          <w:numId w:val="1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0FB2">
        <w:rPr>
          <w:rFonts w:ascii="Times New Roman" w:hAnsi="Times New Roman" w:cs="Times New Roman"/>
          <w:sz w:val="24"/>
          <w:szCs w:val="24"/>
        </w:rPr>
        <w:t xml:space="preserve">уверенно обхватить рукоятку ведра всеми пальцами </w:t>
      </w:r>
      <w:r w:rsidRPr="00494216">
        <w:rPr>
          <w:rFonts w:ascii="Times New Roman" w:hAnsi="Times New Roman" w:cs="Times New Roman"/>
          <w:sz w:val="24"/>
          <w:szCs w:val="24"/>
        </w:rPr>
        <w:t>руки, заняв устойчивое положение;</w:t>
      </w:r>
    </w:p>
    <w:p w:rsidR="00DA315C" w:rsidRPr="00494216" w:rsidRDefault="00DA315C" w:rsidP="0049405B">
      <w:pPr>
        <w:pStyle w:val="aa"/>
        <w:widowControl w:val="0"/>
        <w:numPr>
          <w:ilvl w:val="0"/>
          <w:numId w:val="1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4216">
        <w:rPr>
          <w:rFonts w:ascii="Times New Roman" w:hAnsi="Times New Roman" w:cs="Times New Roman"/>
          <w:sz w:val="24"/>
          <w:szCs w:val="24"/>
        </w:rPr>
        <w:t>поднять емкость с водой, переложив основную часть усилия на мышцы ног</w:t>
      </w:r>
      <w:r w:rsidR="00494216" w:rsidRPr="00494216">
        <w:rPr>
          <w:rFonts w:ascii="Times New Roman" w:hAnsi="Times New Roman" w:cs="Times New Roman"/>
          <w:sz w:val="24"/>
          <w:szCs w:val="24"/>
        </w:rPr>
        <w:t xml:space="preserve">. </w:t>
      </w:r>
      <w:r w:rsidR="00494216" w:rsidRPr="00494216">
        <w:rPr>
          <w:rFonts w:ascii="Times New Roman" w:hAnsi="Times New Roman"/>
          <w:sz w:val="24"/>
          <w:szCs w:val="24"/>
        </w:rPr>
        <w:t>Поднимать что – либо с поверхности пола (емкости, инвентарь и т.д.) следует приседая, а не нагибаясь</w:t>
      </w:r>
      <w:r w:rsidRPr="00494216">
        <w:rPr>
          <w:rFonts w:ascii="Times New Roman" w:hAnsi="Times New Roman" w:cs="Times New Roman"/>
          <w:sz w:val="24"/>
          <w:szCs w:val="24"/>
        </w:rPr>
        <w:t>;</w:t>
      </w:r>
    </w:p>
    <w:p w:rsidR="00350FB2" w:rsidRPr="00B61727" w:rsidRDefault="00350FB2" w:rsidP="0049405B">
      <w:pPr>
        <w:pStyle w:val="aa"/>
        <w:widowControl w:val="0"/>
        <w:numPr>
          <w:ilvl w:val="0"/>
          <w:numId w:val="1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1727">
        <w:rPr>
          <w:rFonts w:ascii="Times New Roman" w:hAnsi="Times New Roman" w:cs="Times New Roman"/>
          <w:sz w:val="24"/>
          <w:szCs w:val="24"/>
        </w:rPr>
        <w:t>использовать необходимую бытовую химию, дезинфицирующие средства;</w:t>
      </w:r>
    </w:p>
    <w:p w:rsidR="00B61727" w:rsidRPr="00B61727" w:rsidRDefault="00DA315C" w:rsidP="0049405B">
      <w:pPr>
        <w:pStyle w:val="aa"/>
        <w:widowControl w:val="0"/>
        <w:numPr>
          <w:ilvl w:val="0"/>
          <w:numId w:val="1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1727">
        <w:rPr>
          <w:rFonts w:ascii="Times New Roman" w:hAnsi="Times New Roman" w:cs="Times New Roman"/>
          <w:sz w:val="24"/>
          <w:szCs w:val="24"/>
        </w:rPr>
        <w:t>произвести транспортировку к месту производства работ</w:t>
      </w:r>
      <w:r w:rsidR="00B61727" w:rsidRPr="00B61727">
        <w:rPr>
          <w:rFonts w:ascii="Times New Roman" w:hAnsi="Times New Roman" w:cs="Times New Roman"/>
          <w:sz w:val="24"/>
          <w:szCs w:val="24"/>
        </w:rPr>
        <w:t>;</w:t>
      </w:r>
    </w:p>
    <w:p w:rsidR="00BB46AE" w:rsidRPr="00B61727" w:rsidRDefault="00B61727" w:rsidP="0049405B">
      <w:pPr>
        <w:pStyle w:val="aa"/>
        <w:widowControl w:val="0"/>
        <w:numPr>
          <w:ilvl w:val="0"/>
          <w:numId w:val="1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17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перемещении емкостей с водой, моющими (дезинфицирующими) растворами, принимать меры, исключающие разлив жидкости, расплескивание</w:t>
      </w:r>
      <w:r w:rsidR="00DA315C" w:rsidRPr="00B61727">
        <w:rPr>
          <w:rFonts w:ascii="Times New Roman" w:hAnsi="Times New Roman" w:cs="Times New Roman"/>
          <w:sz w:val="24"/>
          <w:szCs w:val="24"/>
        </w:rPr>
        <w:t>.</w:t>
      </w:r>
    </w:p>
    <w:p w:rsidR="009E5C67" w:rsidRPr="009E5C67" w:rsidRDefault="009E5C67" w:rsidP="009E5C67">
      <w:pPr>
        <w:pStyle w:val="aa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17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приготовлении моющих и дезинфицирующих растворов</w:t>
      </w:r>
      <w:r w:rsidR="00291342" w:rsidRPr="00B617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работник</w:t>
      </w:r>
      <w:r w:rsidR="002913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обязан</w:t>
      </w:r>
      <w:r w:rsidRPr="009E5C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9E5C67" w:rsidRPr="009E5C67" w:rsidRDefault="009E5C67" w:rsidP="0049405B">
      <w:pPr>
        <w:pStyle w:val="aa"/>
        <w:widowControl w:val="0"/>
        <w:numPr>
          <w:ilvl w:val="0"/>
          <w:numId w:val="1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C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применять только моющие и дезинфицирующие средства, разрешенные для применения, выданные </w:t>
      </w:r>
      <w:r w:rsidR="002913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прямым руководителем работ</w:t>
      </w:r>
      <w:r w:rsidRPr="009E5C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9E5C67" w:rsidRPr="009E5C67" w:rsidRDefault="009E5C67" w:rsidP="0049405B">
      <w:pPr>
        <w:pStyle w:val="aa"/>
        <w:widowControl w:val="0"/>
        <w:numPr>
          <w:ilvl w:val="0"/>
          <w:numId w:val="1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C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требования инструкции завода - производителя;</w:t>
      </w:r>
    </w:p>
    <w:p w:rsidR="009E5C67" w:rsidRPr="009E5C67" w:rsidRDefault="00291342" w:rsidP="0049405B">
      <w:pPr>
        <w:pStyle w:val="aa"/>
        <w:widowControl w:val="0"/>
        <w:numPr>
          <w:ilvl w:val="0"/>
          <w:numId w:val="1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исключить</w:t>
      </w:r>
      <w:r w:rsidR="009E5C67" w:rsidRPr="009E5C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превыш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ение установленной</w:t>
      </w:r>
      <w:r w:rsidR="009E5C67" w:rsidRPr="009E5C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концентраци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="009E5C67" w:rsidRPr="009E5C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дезинфицирующих средств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температуры</w:t>
      </w:r>
      <w:r w:rsidR="009E5C67" w:rsidRPr="009E5C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(выше 45</w:t>
      </w:r>
      <w:r w:rsidR="009E5C67" w:rsidRPr="009E5C67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0</w:t>
      </w:r>
      <w:r w:rsidR="009E5C67" w:rsidRPr="009E5C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С) моющих растворов;</w:t>
      </w:r>
    </w:p>
    <w:p w:rsidR="009E5C67" w:rsidRPr="009E5C67" w:rsidRDefault="00291342" w:rsidP="0049405B">
      <w:pPr>
        <w:pStyle w:val="aa"/>
        <w:widowControl w:val="0"/>
        <w:numPr>
          <w:ilvl w:val="0"/>
          <w:numId w:val="1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не </w:t>
      </w:r>
      <w:r w:rsidR="009E5C67" w:rsidRPr="009E5C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допускать расплескивание жидких и распыление сыпучих моющих/дезинфицирующих средств, а также попадания их на кожу и слизистые оболочки;</w:t>
      </w:r>
    </w:p>
    <w:p w:rsidR="009E5C67" w:rsidRPr="00A52816" w:rsidRDefault="009E5C67" w:rsidP="0049405B">
      <w:pPr>
        <w:pStyle w:val="aa"/>
        <w:widowControl w:val="0"/>
        <w:numPr>
          <w:ilvl w:val="0"/>
          <w:numId w:val="1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28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добавление бытовой химии или дезинфицирующих средств производить с минимального расстояния от поверхности </w:t>
      </w:r>
      <w:r w:rsidR="00291342" w:rsidRPr="00A528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Pr="00A528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зеркала</w:t>
      </w:r>
      <w:r w:rsidR="00291342" w:rsidRPr="00A528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r w:rsidRPr="00A528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воды в емкости (ведре);</w:t>
      </w:r>
    </w:p>
    <w:p w:rsidR="00D11AC2" w:rsidRPr="00A52816" w:rsidRDefault="009E5C67" w:rsidP="0049405B">
      <w:pPr>
        <w:pStyle w:val="aa"/>
        <w:widowControl w:val="0"/>
        <w:numPr>
          <w:ilvl w:val="0"/>
          <w:numId w:val="1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28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 время приготовления дезинфицирующего раствора пользоваться СИЗ, согласно инструкции завода – изготовителя</w:t>
      </w:r>
      <w:r w:rsidR="00D11AC2" w:rsidRPr="00A528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E5C67" w:rsidRPr="00A52816" w:rsidRDefault="00D11AC2" w:rsidP="00D11AC2">
      <w:pPr>
        <w:pStyle w:val="aa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2816">
        <w:rPr>
          <w:rFonts w:ascii="Times New Roman" w:hAnsi="Times New Roman" w:cs="Times New Roman"/>
          <w:sz w:val="24"/>
          <w:szCs w:val="24"/>
        </w:rPr>
        <w:t>При необходимости отлучиться убирать все средства труда, бытовую химию и дезинфицирующие средства в отведенное для хранения место</w:t>
      </w:r>
      <w:r w:rsidR="00E27CF2" w:rsidRPr="00A528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A52816" w:rsidRPr="00A52816" w:rsidRDefault="00A52816" w:rsidP="00D11AC2">
      <w:pPr>
        <w:pStyle w:val="aa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2816">
        <w:rPr>
          <w:rFonts w:ascii="Times New Roman" w:hAnsi="Times New Roman"/>
          <w:sz w:val="24"/>
          <w:szCs w:val="24"/>
        </w:rPr>
        <w:t xml:space="preserve">В течение всего рабочего времени содержать в порядке, чистоте рабочее место и средства труда, </w:t>
      </w:r>
      <w:r w:rsidRPr="00A52816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A52816">
        <w:rPr>
          <w:rFonts w:ascii="Times New Roman" w:eastAsia="Times New Roman" w:hAnsi="Times New Roman" w:cs="Times New Roman"/>
          <w:sz w:val="24"/>
          <w:szCs w:val="24"/>
        </w:rPr>
        <w:t>облюдать требования санитарии.</w:t>
      </w:r>
    </w:p>
    <w:p w:rsidR="006216C8" w:rsidRPr="00A52816" w:rsidRDefault="0081587F" w:rsidP="009E5C67">
      <w:pPr>
        <w:pStyle w:val="aa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28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Работы по </w:t>
      </w:r>
      <w:r w:rsidRPr="00A52816">
        <w:rPr>
          <w:rFonts w:ascii="Times New Roman" w:hAnsi="Times New Roman" w:cs="Times New Roman"/>
          <w:sz w:val="24"/>
          <w:szCs w:val="24"/>
        </w:rPr>
        <w:t>проведению влажной и сухой уборки стеклянных поверхностей и иных мелких предметов интерьера, проводить с соблюдением требований охраны труда, мер личной безопасности и особой осторожности.</w:t>
      </w:r>
      <w:r w:rsidR="00294C53" w:rsidRPr="00A528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11AC2" w:rsidRPr="00A528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D11AC2" w:rsidRPr="00A52816">
        <w:rPr>
          <w:rFonts w:ascii="Times New Roman" w:hAnsi="Times New Roman"/>
          <w:sz w:val="24"/>
          <w:szCs w:val="24"/>
        </w:rPr>
        <w:t>ридерживаться принятых технологий, норм, правил и требований.</w:t>
      </w:r>
    </w:p>
    <w:p w:rsidR="006216C8" w:rsidRPr="00E51E6B" w:rsidRDefault="000D0C75" w:rsidP="006216C8">
      <w:pPr>
        <w:pStyle w:val="aa"/>
        <w:widowControl w:val="0"/>
        <w:numPr>
          <w:ilvl w:val="2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7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Работать неспешна, обдуманно, постоянно осуществлять контроль за изменением окружающей обстановки.</w:t>
      </w:r>
      <w:r w:rsidR="006216C8" w:rsidRPr="007C7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Производя работы – стоять (продвигаться) лицом ко входу (выходу), осуществляя визуальный контроль.</w:t>
      </w:r>
      <w:r w:rsidR="0008062C" w:rsidRPr="007C7F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Проявлять осторожность при производстве работ стоя в тамбуре или на лестничном пролете. Помнить о вероятности перепада высот, обращать внимание на наличие ограждений, перил, угол наклона лестничного </w:t>
      </w:r>
      <w:r w:rsidR="0008062C" w:rsidRPr="00E51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марша, высоту, ширину и форму ступенек</w:t>
      </w:r>
      <w:r w:rsidR="00494216" w:rsidRPr="00E51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E5C67" w:rsidRPr="00E51E6B" w:rsidRDefault="006216C8" w:rsidP="006216C8">
      <w:pPr>
        <w:pStyle w:val="aa"/>
        <w:widowControl w:val="0"/>
        <w:numPr>
          <w:ilvl w:val="2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1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совместной работе - согласовывать свои действия, в </w:t>
      </w:r>
      <w:proofErr w:type="spellStart"/>
      <w:r w:rsidRPr="00E51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т.ч</w:t>
      </w:r>
      <w:proofErr w:type="spellEnd"/>
      <w:r w:rsidRPr="00E51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с работниками, выполняющими работы в непосредственной близости к участку производства работ.</w:t>
      </w:r>
    </w:p>
    <w:p w:rsidR="009E5C67" w:rsidRPr="00457A5F" w:rsidRDefault="00494216" w:rsidP="0081587F">
      <w:pPr>
        <w:pStyle w:val="aa"/>
        <w:widowControl w:val="0"/>
        <w:numPr>
          <w:ilvl w:val="2"/>
          <w:numId w:val="2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1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Любые работы по санитарному содержанию </w:t>
      </w:r>
      <w:r w:rsidR="00E47B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стеклянных поверхностей</w:t>
      </w:r>
      <w:r w:rsidRPr="00E51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производятся </w:t>
      </w:r>
      <w:r w:rsidR="008052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только </w:t>
      </w:r>
      <w:r w:rsidRPr="00E51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 поверхности пола. </w:t>
      </w:r>
      <w:r w:rsidR="00E51E6B" w:rsidRPr="00E51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Работнику </w:t>
      </w:r>
      <w:r w:rsidR="00E51E6B" w:rsidRPr="00457A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запрещено </w:t>
      </w:r>
      <w:r w:rsidR="00E51E6B" w:rsidRPr="00457A5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работать со случайных подставок (табуреток, стульев, ящиков и т.п.), вставать на подоконники, </w:t>
      </w:r>
      <w:r w:rsidR="00732013" w:rsidRPr="00457A5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отливы, </w:t>
      </w:r>
      <w:r w:rsidR="00E51E6B" w:rsidRPr="00457A5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батареи, радиаторы отопительных приборов, систем, использовать лестницы (стремянки).</w:t>
      </w:r>
    </w:p>
    <w:p w:rsidR="009E5C67" w:rsidRPr="00457A5F" w:rsidRDefault="00E51E6B" w:rsidP="00A90110">
      <w:pPr>
        <w:pStyle w:val="aa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7A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производстве работ, по мытью оконных остеклений, использовать средства </w:t>
      </w:r>
      <w:r w:rsidR="005A18E0" w:rsidRPr="00457A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механизации труда: «</w:t>
      </w:r>
      <w:r w:rsidRPr="00457A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робот-мойщик</w:t>
      </w:r>
      <w:r w:rsidR="005A18E0" w:rsidRPr="00457A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r w:rsidRPr="00457A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или уборочный инвентарь.</w:t>
      </w:r>
    </w:p>
    <w:p w:rsidR="00936E20" w:rsidRPr="00D276E4" w:rsidRDefault="00936E20" w:rsidP="00D276E4">
      <w:pPr>
        <w:pStyle w:val="aa"/>
        <w:widowControl w:val="0"/>
        <w:numPr>
          <w:ilvl w:val="2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7A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выполнении работ со средством механизации труда – «</w:t>
      </w:r>
      <w:r w:rsidRPr="00457A5F">
        <w:rPr>
          <w:rFonts w:ascii="Times New Roman" w:hAnsi="Times New Roman" w:cs="Times New Roman"/>
          <w:sz w:val="24"/>
          <w:szCs w:val="24"/>
        </w:rPr>
        <w:t xml:space="preserve">робот </w:t>
      </w:r>
      <w:r w:rsidR="00FE1D2C" w:rsidRPr="00457A5F">
        <w:rPr>
          <w:rFonts w:ascii="Times New Roman" w:hAnsi="Times New Roman" w:cs="Times New Roman"/>
          <w:sz w:val="24"/>
          <w:szCs w:val="24"/>
        </w:rPr>
        <w:t>- мойщик</w:t>
      </w:r>
      <w:r w:rsidRPr="00457A5F">
        <w:rPr>
          <w:rFonts w:ascii="Times New Roman" w:hAnsi="Times New Roman" w:cs="Times New Roman"/>
          <w:sz w:val="24"/>
          <w:szCs w:val="24"/>
        </w:rPr>
        <w:t>»,</w:t>
      </w:r>
      <w:r w:rsidRPr="00457A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276E4" w:rsidRPr="00457A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работник должен </w:t>
      </w:r>
      <w:r w:rsidRPr="00457A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требования инструкции по эксплуатации</w:t>
      </w:r>
      <w:r w:rsidRPr="00FE1D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завода - изготовителя.</w:t>
      </w:r>
      <w:r w:rsidR="00D276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Эксплуатируя устройство -</w:t>
      </w:r>
      <w:r w:rsidRPr="00D276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придерживаться следующей последовательности:</w:t>
      </w:r>
    </w:p>
    <w:p w:rsidR="00936E20" w:rsidRPr="00BF5473" w:rsidRDefault="00936E20" w:rsidP="0049405B">
      <w:pPr>
        <w:pStyle w:val="aa"/>
        <w:widowControl w:val="0"/>
        <w:numPr>
          <w:ilvl w:val="0"/>
          <w:numId w:val="1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BF54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пределиться с выбранной поверхностью, оценив ее готовность к производству работ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936E20" w:rsidRPr="00BF5473" w:rsidRDefault="00936E20" w:rsidP="0049405B">
      <w:pPr>
        <w:pStyle w:val="aa"/>
        <w:widowControl w:val="0"/>
        <w:numPr>
          <w:ilvl w:val="0"/>
          <w:numId w:val="1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Pr="00BF54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роизвести при помощи карабина закрепление страховочного шнура средства механизации труда,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предотвращая</w:t>
      </w:r>
      <w:r w:rsidRPr="00BF54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его падени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е;</w:t>
      </w:r>
    </w:p>
    <w:p w:rsidR="00936E20" w:rsidRPr="00BF5473" w:rsidRDefault="00936E20" w:rsidP="0049405B">
      <w:pPr>
        <w:pStyle w:val="aa"/>
        <w:widowControl w:val="0"/>
        <w:numPr>
          <w:ilvl w:val="0"/>
          <w:numId w:val="1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r w:rsidRPr="00BF54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бедиться в стабильности подключения </w:t>
      </w:r>
      <w:r w:rsidR="005A18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Pr="00BF54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обота</w:t>
      </w:r>
      <w:r w:rsidR="005A18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мойщика»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 адаптеру электропитания;</w:t>
      </w:r>
    </w:p>
    <w:p w:rsidR="00936E20" w:rsidRPr="00BF5473" w:rsidRDefault="00936E20" w:rsidP="0049405B">
      <w:pPr>
        <w:pStyle w:val="aa"/>
        <w:widowControl w:val="0"/>
        <w:numPr>
          <w:ilvl w:val="0"/>
          <w:numId w:val="1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Pr="00BF54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роизвести нанесение чистящего состава на рабочие поверхности (салфетки) средства механизации труда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 помощи распылителя (</w:t>
      </w:r>
      <w:r w:rsidRPr="00BF54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учетом требований 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струкции завода – изготовителя). В случае высокой степени загрязнения – обеспечить дополнительное нанесение чистящего состава на стеклянную поверхность;</w:t>
      </w:r>
    </w:p>
    <w:p w:rsidR="00936E20" w:rsidRPr="00BF5473" w:rsidRDefault="00936E20" w:rsidP="0049405B">
      <w:pPr>
        <w:pStyle w:val="aa"/>
        <w:widowControl w:val="0"/>
        <w:numPr>
          <w:ilvl w:val="0"/>
          <w:numId w:val="1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BF54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асположить средство механизации труда на поверхности, произвести оценку надежности удержания </w:t>
      </w:r>
      <w:r w:rsidR="005A18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Pr="00BF54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робота</w:t>
      </w:r>
      <w:r w:rsidR="005A18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мойщика»</w:t>
      </w:r>
      <w:r w:rsidRPr="00BF54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ней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936E20" w:rsidRDefault="00936E20" w:rsidP="0049405B">
      <w:pPr>
        <w:pStyle w:val="aa"/>
        <w:widowControl w:val="0"/>
        <w:numPr>
          <w:ilvl w:val="0"/>
          <w:numId w:val="1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</w:t>
      </w:r>
      <w:r w:rsidRPr="00BF54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апустить средство механизации труда, обеспечив </w:t>
      </w:r>
      <w:r w:rsidR="005A18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«роботу – мойщику»</w:t>
      </w:r>
      <w:r w:rsidRPr="00BF54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свободное перемещение по поверхности остекления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936E20" w:rsidRPr="00D276E4" w:rsidRDefault="00936E20" w:rsidP="0049405B">
      <w:pPr>
        <w:pStyle w:val="aa"/>
        <w:widowControl w:val="0"/>
        <w:numPr>
          <w:ilvl w:val="0"/>
          <w:numId w:val="1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обеспечить периодический визуал</w:t>
      </w:r>
      <w:r w:rsidR="00D276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ьный контроль за работой </w:t>
      </w:r>
      <w:r w:rsidR="00FB30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="00FB302B" w:rsidRPr="00BF54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робота</w:t>
      </w:r>
      <w:r w:rsidR="00FB30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мойщика»</w:t>
      </w:r>
      <w:r w:rsidR="00D276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Pr="00D276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D276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роизвести необходимый объем работ, соблюдая охрану труда, пожарную- и электробезопасность</w:t>
      </w:r>
      <w:r w:rsidRPr="00D276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A97CF9" w:rsidRDefault="00936E20" w:rsidP="00A97CF9">
      <w:pPr>
        <w:pStyle w:val="aa"/>
        <w:widowControl w:val="0"/>
        <w:numPr>
          <w:ilvl w:val="3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7C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ходе эксплуатации средства механизации труда, осуществлять контроль степени загрязнения чистящих поверхностей </w:t>
      </w:r>
      <w:r w:rsidR="00FB30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="00FB302B" w:rsidRPr="00BF54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робота</w:t>
      </w:r>
      <w:r w:rsidR="00FB30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мойщика»</w:t>
      </w:r>
      <w:r w:rsidRPr="00A97C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При необходимости – произвести их замену или очистку (ручная/машинная стирка при 30-40</w:t>
      </w:r>
      <w:r w:rsidRPr="00A97CF9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0</w:t>
      </w:r>
      <w:r w:rsidRPr="00A97C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С, сушка </w:t>
      </w:r>
      <w:r w:rsidR="00A97C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A97C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естественным способом). </w:t>
      </w:r>
    </w:p>
    <w:p w:rsidR="00A97CF9" w:rsidRDefault="00936E20" w:rsidP="00A97CF9">
      <w:pPr>
        <w:pStyle w:val="aa"/>
        <w:widowControl w:val="0"/>
        <w:numPr>
          <w:ilvl w:val="3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7C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Реагировать на сигналы и индикацию средства механизации труда в ходе эксплуатации.</w:t>
      </w:r>
    </w:p>
    <w:p w:rsidR="00936E20" w:rsidRPr="00A97CF9" w:rsidRDefault="00936E20" w:rsidP="00A97CF9">
      <w:pPr>
        <w:pStyle w:val="aa"/>
        <w:widowControl w:val="0"/>
        <w:numPr>
          <w:ilvl w:val="3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7C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Отключать от электросети используемое средство механизации труда при:</w:t>
      </w:r>
    </w:p>
    <w:p w:rsidR="00936E20" w:rsidRDefault="00936E20" w:rsidP="0049405B">
      <w:pPr>
        <w:pStyle w:val="aa"/>
        <w:widowControl w:val="0"/>
        <w:numPr>
          <w:ilvl w:val="0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перерывах в работе или в подаче электроэнергии;</w:t>
      </w:r>
    </w:p>
    <w:p w:rsidR="00936E20" w:rsidRDefault="00936E20" w:rsidP="0049405B">
      <w:pPr>
        <w:pStyle w:val="aa"/>
        <w:widowControl w:val="0"/>
        <w:numPr>
          <w:ilvl w:val="0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сомнениях в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штатности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работы, появлении признаков поломки, дыма;</w:t>
      </w:r>
    </w:p>
    <w:p w:rsidR="00936E20" w:rsidRDefault="00936E20" w:rsidP="0049405B">
      <w:pPr>
        <w:pStyle w:val="aa"/>
        <w:widowControl w:val="0"/>
        <w:numPr>
          <w:ilvl w:val="0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извлечении посторонних предметов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из-под рабочих поверхностей </w:t>
      </w:r>
      <w:r w:rsidR="00FB30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="00FB302B" w:rsidRPr="00BF54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робота</w:t>
      </w:r>
      <w:r w:rsidR="00FB30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мойщика»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или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необходимости нанесения на них моющей жидкости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936E20" w:rsidRDefault="00936E20" w:rsidP="0049405B">
      <w:pPr>
        <w:pStyle w:val="aa"/>
        <w:widowControl w:val="0"/>
        <w:numPr>
          <w:ilvl w:val="0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необходимости перемещения средства механизации труда на другой участок работ;</w:t>
      </w:r>
    </w:p>
    <w:p w:rsidR="00A97CF9" w:rsidRDefault="00936E20" w:rsidP="0049405B">
      <w:pPr>
        <w:pStyle w:val="aa"/>
        <w:widowControl w:val="0"/>
        <w:numPr>
          <w:ilvl w:val="0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завершении работ.</w:t>
      </w:r>
    </w:p>
    <w:p w:rsidR="00936E20" w:rsidRPr="00A97CF9" w:rsidRDefault="00936E20" w:rsidP="00A97CF9">
      <w:pPr>
        <w:pStyle w:val="aa"/>
        <w:widowControl w:val="0"/>
        <w:numPr>
          <w:ilvl w:val="3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7C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эксплуатации </w:t>
      </w:r>
      <w:r w:rsidR="00A97C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Pr="00A97C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робота </w:t>
      </w:r>
      <w:r w:rsidR="00A97C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 w:rsidRPr="00A97C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мойщика</w:t>
      </w:r>
      <w:r w:rsidR="00A97C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r w:rsidRPr="00A97C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запрещено:</w:t>
      </w:r>
    </w:p>
    <w:p w:rsidR="00936E20" w:rsidRPr="00BB738E" w:rsidRDefault="00936E20" w:rsidP="0049405B">
      <w:pPr>
        <w:pStyle w:val="aa"/>
        <w:widowControl w:val="0"/>
        <w:numPr>
          <w:ilvl w:val="0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нарушать требования инструкции по </w:t>
      </w:r>
      <w:r w:rsidRPr="00BB738E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эксплуатации завода – изготовителя;</w:t>
      </w:r>
    </w:p>
    <w:p w:rsidR="00936E20" w:rsidRDefault="00936E20" w:rsidP="0049405B">
      <w:pPr>
        <w:pStyle w:val="aa"/>
        <w:widowControl w:val="0"/>
        <w:numPr>
          <w:ilvl w:val="0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738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допускать эксплуатацию неисправного средства механизации труда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его комплектующих</w:t>
      </w:r>
      <w:r w:rsidRPr="00BB73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6373A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Прикасаться к оголенному или с поврежденной изоляцией шнуру питания, вилке</w:t>
      </w:r>
      <w:r w:rsidR="00A97C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</w:t>
      </w:r>
      <w:r w:rsidRPr="006373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ри обнаружении с повреждений изоляции провода, элемента питания, страховочной системы </w:t>
      </w:r>
      <w:r w:rsidR="00FB30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="00FB302B" w:rsidRPr="00BF54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робота</w:t>
      </w:r>
      <w:r w:rsidR="00FB30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мойщика»</w:t>
      </w:r>
      <w:r w:rsidRPr="006373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необходимо приостановить работы, сообщить </w:t>
      </w:r>
      <w:r w:rsidR="00A97CF9">
        <w:rPr>
          <w:rFonts w:ascii="Times New Roman" w:eastAsia="Times New Roman" w:hAnsi="Times New Roman" w:cs="Times New Roman"/>
          <w:sz w:val="24"/>
          <w:szCs w:val="24"/>
          <w:lang w:eastAsia="ru-RU"/>
        </w:rPr>
        <w:t>прямому руководителю)</w:t>
      </w:r>
      <w:r w:rsidRPr="006373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Необходимо помнить, что неисправность </w:t>
      </w:r>
      <w:proofErr w:type="spellStart"/>
      <w:r w:rsidRPr="006373A8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электрокабеля</w:t>
      </w:r>
      <w:proofErr w:type="spellEnd"/>
      <w:r w:rsidRPr="006373A8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 w:rsidRPr="006373A8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электроточки</w:t>
      </w:r>
      <w:proofErr w:type="spellEnd"/>
      <w:r w:rsidRPr="006373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может стать причиной поражения </w:t>
      </w:r>
      <w:r w:rsidRPr="00CA0ECF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электрическим током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36E20" w:rsidRPr="00F13B4F" w:rsidRDefault="00936E20" w:rsidP="0049405B">
      <w:pPr>
        <w:numPr>
          <w:ilvl w:val="0"/>
          <w:numId w:val="12"/>
        </w:numPr>
        <w:shd w:val="clear" w:color="auto" w:fill="FFFFFF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0E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производить подключение </w:t>
      </w:r>
      <w:r w:rsidR="00FB30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="00FB302B" w:rsidRPr="00BF54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робота</w:t>
      </w:r>
      <w:r w:rsidR="00FB30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мойщика»</w:t>
      </w:r>
      <w:r w:rsidRPr="00F13B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электросеть и отключать мокрыми руками;</w:t>
      </w:r>
    </w:p>
    <w:p w:rsidR="00936E20" w:rsidRPr="00F13B4F" w:rsidRDefault="00936E20" w:rsidP="0049405B">
      <w:pPr>
        <w:numPr>
          <w:ilvl w:val="0"/>
          <w:numId w:val="12"/>
        </w:numPr>
        <w:shd w:val="clear" w:color="auto" w:fill="FFFFFF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3B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вытаскивать сетевую вилку из </w:t>
      </w:r>
      <w:proofErr w:type="spellStart"/>
      <w:r w:rsidRPr="00F13B4F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электроточки</w:t>
      </w:r>
      <w:proofErr w:type="spellEnd"/>
      <w:r w:rsidRPr="00F13B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</w:t>
      </w:r>
      <w:proofErr w:type="spellStart"/>
      <w:r w:rsidRPr="00F13B4F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электрокабель</w:t>
      </w:r>
      <w:proofErr w:type="spellEnd"/>
      <w:r w:rsidRPr="00F13B4F">
        <w:rPr>
          <w:rFonts w:ascii="Times New Roman" w:eastAsia="Times New Roman" w:hAnsi="Times New Roman" w:cs="Times New Roman"/>
          <w:sz w:val="24"/>
          <w:szCs w:val="24"/>
          <w:lang w:eastAsia="ru-RU"/>
        </w:rPr>
        <w:t>, т.к. это может привести к обрыву провода;</w:t>
      </w:r>
    </w:p>
    <w:p w:rsidR="00936E20" w:rsidRPr="00F13B4F" w:rsidRDefault="00936E20" w:rsidP="0049405B">
      <w:pPr>
        <w:numPr>
          <w:ilvl w:val="0"/>
          <w:numId w:val="12"/>
        </w:numPr>
        <w:shd w:val="clear" w:color="auto" w:fill="FFFFFF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3B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натягивать </w:t>
      </w:r>
      <w:proofErr w:type="spellStart"/>
      <w:r w:rsidRPr="00F13B4F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электрокабель</w:t>
      </w:r>
      <w:proofErr w:type="spellEnd"/>
      <w:r w:rsidRPr="00F13B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страховочную систему </w:t>
      </w:r>
      <w:r w:rsidR="00FB30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="00FB302B" w:rsidRPr="00BF54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робота</w:t>
      </w:r>
      <w:r w:rsidR="00FB30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мойщика»</w:t>
      </w:r>
      <w:r w:rsidRPr="00F13B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больше, чем позволяет его длина;</w:t>
      </w:r>
    </w:p>
    <w:p w:rsidR="00936E20" w:rsidRPr="00F13B4F" w:rsidRDefault="00936E20" w:rsidP="0049405B">
      <w:pPr>
        <w:numPr>
          <w:ilvl w:val="0"/>
          <w:numId w:val="12"/>
        </w:numPr>
        <w:shd w:val="clear" w:color="auto" w:fill="FFFFFF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3B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наступать на провод </w:t>
      </w:r>
      <w:proofErr w:type="spellStart"/>
      <w:r w:rsidRPr="00F13B4F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электрокабеля</w:t>
      </w:r>
      <w:proofErr w:type="spellEnd"/>
      <w:r w:rsidRPr="00F13B4F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защемлять, перегибать шнур питания;</w:t>
      </w:r>
    </w:p>
    <w:p w:rsidR="00936E20" w:rsidRPr="00044629" w:rsidRDefault="00936E20" w:rsidP="0049405B">
      <w:pPr>
        <w:pStyle w:val="aa"/>
        <w:widowControl w:val="0"/>
        <w:numPr>
          <w:ilvl w:val="0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3B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допускать попадания влаги на поверхность средства механизации труда,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подвергать устройство воздействию дождя или длительному воздействию интенсивных источников света, </w:t>
      </w:r>
      <w:r w:rsidRPr="00F13B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погружать его в </w:t>
      </w:r>
      <w:r w:rsidRPr="00044629">
        <w:rPr>
          <w:rFonts w:ascii="Times New Roman" w:eastAsia="Times New Roman" w:hAnsi="Times New Roman" w:cs="Times New Roman"/>
          <w:sz w:val="24"/>
          <w:szCs w:val="24"/>
          <w:lang w:eastAsia="ru-RU"/>
        </w:rPr>
        <w:t>жидкость;</w:t>
      </w:r>
    </w:p>
    <w:p w:rsidR="00936E20" w:rsidRPr="00E427C1" w:rsidRDefault="00936E20" w:rsidP="0049405B">
      <w:pPr>
        <w:pStyle w:val="aa"/>
        <w:widowControl w:val="0"/>
        <w:numPr>
          <w:ilvl w:val="0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4629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пытаться произвести ремонт, вносить изменения в конструктивные особенности средства механизации труда, источники его питания и страховочную систему (</w:t>
      </w:r>
      <w:r w:rsidRPr="00E427C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 выполняются специалистом сервисного центра);</w:t>
      </w:r>
    </w:p>
    <w:p w:rsidR="00936E20" w:rsidRPr="00E427C1" w:rsidRDefault="00936E20" w:rsidP="0049405B">
      <w:pPr>
        <w:pStyle w:val="aa"/>
        <w:widowControl w:val="0"/>
        <w:numPr>
          <w:ilvl w:val="0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27C1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эксплуатировать средства механизации труда на необрамленных поверхностях, а также поверхностях, имеющих сколы и трещины;</w:t>
      </w:r>
    </w:p>
    <w:p w:rsidR="00936E20" w:rsidRDefault="00936E20" w:rsidP="0049405B">
      <w:pPr>
        <w:pStyle w:val="aa"/>
        <w:widowControl w:val="0"/>
        <w:numPr>
          <w:ilvl w:val="0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27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собирать </w:t>
      </w:r>
      <w:r w:rsidR="00FB30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="00FB302B" w:rsidRPr="00BF54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робот</w:t>
      </w:r>
      <w:r w:rsidR="00FB30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ом – мойщиком»</w:t>
      </w:r>
      <w:r w:rsidRPr="00E427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растворители, горючие жидкости (бензин, разбавители красок и т.д.), которые могут образоваться взрывоопасные пары или смеси, а также привести к повреждению средства механизации труда;</w:t>
      </w:r>
    </w:p>
    <w:p w:rsidR="00936E20" w:rsidRPr="004B32E6" w:rsidRDefault="00936E20" w:rsidP="0049405B">
      <w:pPr>
        <w:pStyle w:val="aa"/>
        <w:widowControl w:val="0"/>
        <w:numPr>
          <w:ilvl w:val="0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32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производить замену чистящих салфеток</w:t>
      </w:r>
      <w:r w:rsidR="001E63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производить чистку, долив воды</w:t>
      </w:r>
      <w:r w:rsidRPr="004B32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 включённом питании средства механизации труда;</w:t>
      </w:r>
    </w:p>
    <w:p w:rsidR="00936E20" w:rsidRDefault="00936E20" w:rsidP="0049405B">
      <w:pPr>
        <w:pStyle w:val="aa"/>
        <w:widowControl w:val="0"/>
        <w:numPr>
          <w:ilvl w:val="0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27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оставлять без присмотра, в </w:t>
      </w:r>
      <w:proofErr w:type="spellStart"/>
      <w:r w:rsidRPr="00E427C1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Pr="00E427C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включенное</w:t>
      </w:r>
      <w:r w:rsidRPr="00E427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электрическую</w:t>
      </w:r>
      <w:r w:rsidRPr="000446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сеть средств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0446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механизации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труда</w:t>
      </w:r>
      <w:r w:rsidRPr="0004462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D27F3" w:rsidRPr="001D27F3" w:rsidRDefault="00ED1A7A" w:rsidP="001D27F3">
      <w:pPr>
        <w:pStyle w:val="aa"/>
        <w:widowControl w:val="0"/>
        <w:numPr>
          <w:ilvl w:val="2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56F4">
        <w:rPr>
          <w:rFonts w:ascii="Times New Roman" w:hAnsi="Times New Roman" w:cs="Times New Roman"/>
          <w:sz w:val="24"/>
          <w:szCs w:val="24"/>
        </w:rPr>
        <w:t xml:space="preserve">Работа по мытью (протирке) окон выполняются </w:t>
      </w:r>
      <w:r w:rsidR="00F84310">
        <w:rPr>
          <w:rFonts w:ascii="Times New Roman" w:hAnsi="Times New Roman" w:cs="Times New Roman"/>
          <w:sz w:val="24"/>
          <w:szCs w:val="24"/>
        </w:rPr>
        <w:t xml:space="preserve">при соблюдении благоприятных условий для выполнения работ: </w:t>
      </w:r>
      <w:r w:rsidRPr="000056F4">
        <w:rPr>
          <w:rFonts w:ascii="Times New Roman" w:hAnsi="Times New Roman" w:cs="Times New Roman"/>
          <w:sz w:val="24"/>
          <w:szCs w:val="24"/>
        </w:rPr>
        <w:t xml:space="preserve">только в светлое время суток, при </w:t>
      </w:r>
      <w:r w:rsidR="001D27F3">
        <w:rPr>
          <w:rFonts w:ascii="Times New Roman" w:hAnsi="Times New Roman" w:cs="Times New Roman"/>
          <w:sz w:val="24"/>
          <w:szCs w:val="24"/>
        </w:rPr>
        <w:t>хорошей видимости;</w:t>
      </w:r>
      <w:r w:rsidR="00CD5909">
        <w:rPr>
          <w:rFonts w:ascii="Times New Roman" w:hAnsi="Times New Roman" w:cs="Times New Roman"/>
          <w:sz w:val="24"/>
          <w:szCs w:val="24"/>
        </w:rPr>
        <w:t xml:space="preserve"> </w:t>
      </w:r>
      <w:r w:rsidRPr="000056F4">
        <w:rPr>
          <w:rFonts w:ascii="Times New Roman" w:hAnsi="Times New Roman" w:cs="Times New Roman"/>
          <w:sz w:val="24"/>
          <w:szCs w:val="24"/>
        </w:rPr>
        <w:t>достаточном естественном и (или) искусственном освещении</w:t>
      </w:r>
      <w:r w:rsidR="00F84310">
        <w:rPr>
          <w:rFonts w:ascii="Times New Roman" w:hAnsi="Times New Roman" w:cs="Times New Roman"/>
          <w:sz w:val="24"/>
          <w:szCs w:val="24"/>
        </w:rPr>
        <w:t>;</w:t>
      </w:r>
      <w:r w:rsidR="00CD5909">
        <w:rPr>
          <w:rFonts w:ascii="Times New Roman" w:hAnsi="Times New Roman" w:cs="Times New Roman"/>
          <w:sz w:val="24"/>
          <w:szCs w:val="24"/>
        </w:rPr>
        <w:t xml:space="preserve"> отсутствии прямого ослепляющего эффекта солнечным светом</w:t>
      </w:r>
      <w:r w:rsidR="00F84310">
        <w:rPr>
          <w:rFonts w:ascii="Times New Roman" w:hAnsi="Times New Roman" w:cs="Times New Roman"/>
          <w:sz w:val="24"/>
          <w:szCs w:val="24"/>
        </w:rPr>
        <w:t xml:space="preserve">; </w:t>
      </w:r>
      <w:r w:rsidR="001D27F3">
        <w:rPr>
          <w:rFonts w:ascii="Times New Roman" w:hAnsi="Times New Roman" w:cs="Times New Roman"/>
          <w:sz w:val="24"/>
          <w:szCs w:val="24"/>
        </w:rPr>
        <w:t>отсутствии влияния внешних неблагоприятных природных факторов (</w:t>
      </w:r>
      <w:r w:rsidR="001D27F3" w:rsidRPr="00377EFA">
        <w:rPr>
          <w:rFonts w:ascii="Times New Roman" w:hAnsi="Times New Roman" w:cs="Times New Roman"/>
          <w:sz w:val="24"/>
          <w:szCs w:val="24"/>
        </w:rPr>
        <w:t>сильн</w:t>
      </w:r>
      <w:r w:rsidR="001D27F3">
        <w:rPr>
          <w:rFonts w:ascii="Times New Roman" w:hAnsi="Times New Roman" w:cs="Times New Roman"/>
          <w:sz w:val="24"/>
          <w:szCs w:val="24"/>
        </w:rPr>
        <w:t xml:space="preserve">ый/порывистый </w:t>
      </w:r>
      <w:r w:rsidR="001D27F3" w:rsidRPr="00377EFA">
        <w:rPr>
          <w:rFonts w:ascii="Times New Roman" w:hAnsi="Times New Roman" w:cs="Times New Roman"/>
          <w:sz w:val="24"/>
          <w:szCs w:val="24"/>
        </w:rPr>
        <w:t>вет</w:t>
      </w:r>
      <w:r w:rsidR="001D27F3">
        <w:rPr>
          <w:rFonts w:ascii="Times New Roman" w:hAnsi="Times New Roman" w:cs="Times New Roman"/>
          <w:sz w:val="24"/>
          <w:szCs w:val="24"/>
        </w:rPr>
        <w:t>е</w:t>
      </w:r>
      <w:r w:rsidR="001D27F3" w:rsidRPr="00377EFA">
        <w:rPr>
          <w:rFonts w:ascii="Times New Roman" w:hAnsi="Times New Roman" w:cs="Times New Roman"/>
          <w:sz w:val="24"/>
          <w:szCs w:val="24"/>
        </w:rPr>
        <w:t>р, дожд</w:t>
      </w:r>
      <w:r w:rsidR="001D27F3">
        <w:rPr>
          <w:rFonts w:ascii="Times New Roman" w:hAnsi="Times New Roman" w:cs="Times New Roman"/>
          <w:sz w:val="24"/>
          <w:szCs w:val="24"/>
        </w:rPr>
        <w:t>ь</w:t>
      </w:r>
      <w:r w:rsidR="001D27F3" w:rsidRPr="00377EFA">
        <w:rPr>
          <w:rFonts w:ascii="Times New Roman" w:hAnsi="Times New Roman" w:cs="Times New Roman"/>
          <w:sz w:val="24"/>
          <w:szCs w:val="24"/>
        </w:rPr>
        <w:t xml:space="preserve">, </w:t>
      </w:r>
      <w:r w:rsidR="001D27F3">
        <w:rPr>
          <w:rFonts w:ascii="Times New Roman" w:hAnsi="Times New Roman" w:cs="Times New Roman"/>
          <w:sz w:val="24"/>
          <w:szCs w:val="24"/>
        </w:rPr>
        <w:t>гроза, снег, туман, гололёд, слишком низкая</w:t>
      </w:r>
      <w:r w:rsidR="001D27F3" w:rsidRPr="00377EFA">
        <w:rPr>
          <w:rFonts w:ascii="Times New Roman" w:hAnsi="Times New Roman" w:cs="Times New Roman"/>
          <w:sz w:val="24"/>
          <w:szCs w:val="24"/>
        </w:rPr>
        <w:t>/высок</w:t>
      </w:r>
      <w:r w:rsidR="001D27F3">
        <w:rPr>
          <w:rFonts w:ascii="Times New Roman" w:hAnsi="Times New Roman" w:cs="Times New Roman"/>
          <w:sz w:val="24"/>
          <w:szCs w:val="24"/>
        </w:rPr>
        <w:t>ая</w:t>
      </w:r>
      <w:r w:rsidR="001D27F3" w:rsidRPr="00377EFA">
        <w:rPr>
          <w:rFonts w:ascii="Times New Roman" w:hAnsi="Times New Roman" w:cs="Times New Roman"/>
          <w:sz w:val="24"/>
          <w:szCs w:val="24"/>
        </w:rPr>
        <w:t xml:space="preserve"> температур</w:t>
      </w:r>
      <w:r w:rsidR="001D27F3">
        <w:rPr>
          <w:rFonts w:ascii="Times New Roman" w:hAnsi="Times New Roman" w:cs="Times New Roman"/>
          <w:sz w:val="24"/>
          <w:szCs w:val="24"/>
        </w:rPr>
        <w:t>а наружного воздуха)</w:t>
      </w:r>
      <w:r w:rsidR="000B525E">
        <w:rPr>
          <w:rFonts w:ascii="Times New Roman" w:hAnsi="Times New Roman" w:cs="Times New Roman"/>
          <w:sz w:val="24"/>
          <w:szCs w:val="24"/>
        </w:rPr>
        <w:t>.</w:t>
      </w:r>
    </w:p>
    <w:p w:rsidR="00ED1A7A" w:rsidRPr="001D27F3" w:rsidRDefault="000056F4" w:rsidP="001D27F3">
      <w:pPr>
        <w:pStyle w:val="aa"/>
        <w:widowControl w:val="0"/>
        <w:numPr>
          <w:ilvl w:val="3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27F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Работник обязан выполнять работы только с </w:t>
      </w:r>
      <w:r w:rsidR="0044444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сухой, чистой </w:t>
      </w:r>
      <w:r w:rsidRPr="001D27F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поверхности пола, с применением телескопической швабры</w:t>
      </w:r>
      <w:r w:rsidR="000B525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(простой швабры),</w:t>
      </w:r>
      <w:r w:rsidRPr="001D27F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="009A52D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щетки, </w:t>
      </w:r>
      <w:r w:rsidRPr="001D27F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имеюще</w:t>
      </w:r>
      <w:r w:rsidR="000B525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й</w:t>
      </w:r>
      <w:r w:rsidRPr="001D27F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достаточную длину</w:t>
      </w:r>
      <w:r w:rsidR="00A4525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рукоятки</w:t>
      </w:r>
      <w:r w:rsidRPr="001D27F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, для качественного и безопасного производства работ.</w:t>
      </w:r>
    </w:p>
    <w:p w:rsidR="00164C5B" w:rsidRPr="00A922AD" w:rsidRDefault="00CD5909" w:rsidP="001D27F3">
      <w:pPr>
        <w:pStyle w:val="aa"/>
        <w:widowControl w:val="0"/>
        <w:numPr>
          <w:ilvl w:val="3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22AD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Техника безопасного выполнения работ по санитарному содержанию (мытью) окон:</w:t>
      </w:r>
    </w:p>
    <w:p w:rsidR="009A52D4" w:rsidRPr="00A922AD" w:rsidRDefault="009A52D4" w:rsidP="0049405B">
      <w:pPr>
        <w:pStyle w:val="aa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22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произвести визуальную оценку: расположения оконного проема; площади; материала; конструктивных особенностей, </w:t>
      </w:r>
      <w:r w:rsidR="002A13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переплета </w:t>
      </w:r>
      <w:r w:rsidRPr="00A922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формы; целостности; степени загрязнения; </w:t>
      </w:r>
      <w:r w:rsidR="00A2231D" w:rsidRPr="00377EFA">
        <w:rPr>
          <w:rFonts w:ascii="Times New Roman" w:hAnsi="Times New Roman" w:cs="Times New Roman"/>
          <w:sz w:val="24"/>
          <w:szCs w:val="24"/>
        </w:rPr>
        <w:t>достаточно</w:t>
      </w:r>
      <w:r w:rsidR="00A2231D">
        <w:rPr>
          <w:rFonts w:ascii="Times New Roman" w:hAnsi="Times New Roman" w:cs="Times New Roman"/>
          <w:sz w:val="24"/>
          <w:szCs w:val="24"/>
        </w:rPr>
        <w:t>сти</w:t>
      </w:r>
      <w:r w:rsidR="00A2231D" w:rsidRPr="00377EFA">
        <w:rPr>
          <w:rFonts w:ascii="Times New Roman" w:hAnsi="Times New Roman" w:cs="Times New Roman"/>
          <w:sz w:val="24"/>
          <w:szCs w:val="24"/>
        </w:rPr>
        <w:t xml:space="preserve"> места для свободного передвижения</w:t>
      </w:r>
      <w:r w:rsidR="00B64BE2">
        <w:rPr>
          <w:rFonts w:ascii="Times New Roman" w:hAnsi="Times New Roman" w:cs="Times New Roman"/>
          <w:sz w:val="24"/>
          <w:szCs w:val="24"/>
        </w:rPr>
        <w:t xml:space="preserve"> и производства работ</w:t>
      </w:r>
      <w:r w:rsidR="00A2231D">
        <w:rPr>
          <w:rFonts w:ascii="Times New Roman" w:hAnsi="Times New Roman" w:cs="Times New Roman"/>
          <w:sz w:val="24"/>
          <w:szCs w:val="24"/>
        </w:rPr>
        <w:t>;</w:t>
      </w:r>
    </w:p>
    <w:p w:rsidR="00CD5909" w:rsidRPr="000934A4" w:rsidRDefault="0077100F" w:rsidP="0049405B">
      <w:pPr>
        <w:pStyle w:val="aa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100F">
        <w:rPr>
          <w:rStyle w:val="ad"/>
          <w:rFonts w:ascii="Times New Roman" w:hAnsi="Times New Roman" w:cs="Times New Roman"/>
          <w:b w:val="0"/>
          <w:sz w:val="24"/>
          <w:szCs w:val="24"/>
        </w:rPr>
        <w:t>соблюдать правило «двух точек опоры» - уверенно</w:t>
      </w:r>
      <w:r>
        <w:rPr>
          <w:rStyle w:val="ad"/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стоять</w:t>
      </w:r>
      <w:r w:rsidRPr="00377EFA">
        <w:rPr>
          <w:rFonts w:ascii="Times New Roman" w:hAnsi="Times New Roman" w:cs="Times New Roman"/>
          <w:sz w:val="24"/>
          <w:szCs w:val="24"/>
        </w:rPr>
        <w:t xml:space="preserve"> на двух ногах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A922A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</w:t>
      </w:r>
      <w:r w:rsidR="00CD5909" w:rsidRPr="00A922AD">
        <w:rPr>
          <w:rFonts w:ascii="Times New Roman" w:hAnsi="Times New Roman" w:cs="Times New Roman"/>
          <w:sz w:val="24"/>
          <w:szCs w:val="24"/>
        </w:rPr>
        <w:t xml:space="preserve">тоя на поверхности пола, занять правильное положение тела, для предупреждения избыточной </w:t>
      </w:r>
      <w:r w:rsidR="00CD5909" w:rsidRPr="00A922AD">
        <w:rPr>
          <w:rFonts w:ascii="Times New Roman" w:hAnsi="Times New Roman" w:cs="Times New Roman"/>
          <w:sz w:val="24"/>
          <w:szCs w:val="24"/>
        </w:rPr>
        <w:lastRenderedPageBreak/>
        <w:t xml:space="preserve">нагрузки на </w:t>
      </w:r>
      <w:proofErr w:type="spellStart"/>
      <w:r w:rsidR="00CD5909" w:rsidRPr="00A922AD">
        <w:rPr>
          <w:rFonts w:ascii="Times New Roman" w:hAnsi="Times New Roman" w:cs="Times New Roman"/>
          <w:sz w:val="24"/>
          <w:szCs w:val="24"/>
        </w:rPr>
        <w:t>опорно</w:t>
      </w:r>
      <w:proofErr w:type="spellEnd"/>
      <w:r w:rsidR="00CD5909" w:rsidRPr="00A922AD">
        <w:rPr>
          <w:rFonts w:ascii="Times New Roman" w:hAnsi="Times New Roman" w:cs="Times New Roman"/>
          <w:sz w:val="24"/>
          <w:szCs w:val="24"/>
        </w:rPr>
        <w:t xml:space="preserve"> – двигательный аппарат: </w:t>
      </w:r>
      <w:r w:rsidR="00CD5909" w:rsidRPr="0077100F">
        <w:rPr>
          <w:rFonts w:ascii="Times New Roman" w:hAnsi="Times New Roman" w:cs="Times New Roman"/>
          <w:sz w:val="24"/>
          <w:szCs w:val="24"/>
        </w:rPr>
        <w:t>с</w:t>
      </w:r>
      <w:r w:rsidR="00CD5909" w:rsidRPr="00A922AD">
        <w:rPr>
          <w:rStyle w:val="ad"/>
          <w:rFonts w:ascii="Times New Roman" w:hAnsi="Times New Roman" w:cs="Times New Roman"/>
          <w:b w:val="0"/>
          <w:sz w:val="24"/>
          <w:szCs w:val="24"/>
        </w:rPr>
        <w:t>пина прямая</w:t>
      </w:r>
      <w:r w:rsidR="00CD5909" w:rsidRPr="00A922AD">
        <w:rPr>
          <w:rFonts w:ascii="Times New Roman" w:hAnsi="Times New Roman" w:cs="Times New Roman"/>
          <w:sz w:val="24"/>
          <w:szCs w:val="24"/>
        </w:rPr>
        <w:t xml:space="preserve">, с незначительным естественным прогибом </w:t>
      </w:r>
      <w:r w:rsidR="00CD5909" w:rsidRPr="000934A4">
        <w:rPr>
          <w:rFonts w:ascii="Times New Roman" w:hAnsi="Times New Roman" w:cs="Times New Roman"/>
          <w:sz w:val="24"/>
          <w:szCs w:val="24"/>
        </w:rPr>
        <w:t>в области поясницы; н</w:t>
      </w:r>
      <w:r w:rsidR="00CD5909" w:rsidRPr="000934A4">
        <w:rPr>
          <w:rStyle w:val="ad"/>
          <w:rFonts w:ascii="Times New Roman" w:hAnsi="Times New Roman" w:cs="Times New Roman"/>
          <w:sz w:val="24"/>
          <w:szCs w:val="24"/>
        </w:rPr>
        <w:t>о</w:t>
      </w:r>
      <w:r w:rsidR="00CD5909" w:rsidRPr="000934A4">
        <w:rPr>
          <w:rStyle w:val="ad"/>
          <w:rFonts w:ascii="Times New Roman" w:hAnsi="Times New Roman" w:cs="Times New Roman"/>
          <w:b w:val="0"/>
          <w:sz w:val="24"/>
          <w:szCs w:val="24"/>
        </w:rPr>
        <w:t xml:space="preserve">ги </w:t>
      </w:r>
      <w:r>
        <w:rPr>
          <w:rStyle w:val="ad"/>
          <w:rFonts w:ascii="Times New Roman" w:hAnsi="Times New Roman" w:cs="Times New Roman"/>
          <w:b w:val="0"/>
          <w:sz w:val="24"/>
          <w:szCs w:val="24"/>
        </w:rPr>
        <w:t xml:space="preserve">на ширине плеч, </w:t>
      </w:r>
      <w:r w:rsidR="00CD5909" w:rsidRPr="000934A4">
        <w:rPr>
          <w:rStyle w:val="ad"/>
          <w:rFonts w:ascii="Times New Roman" w:hAnsi="Times New Roman" w:cs="Times New Roman"/>
          <w:b w:val="0"/>
          <w:sz w:val="24"/>
          <w:szCs w:val="24"/>
        </w:rPr>
        <w:t>чуть согнуты в коленях</w:t>
      </w:r>
      <w:r w:rsidR="00CD5909" w:rsidRPr="000934A4">
        <w:rPr>
          <w:rFonts w:ascii="Times New Roman" w:hAnsi="Times New Roman" w:cs="Times New Roman"/>
          <w:sz w:val="24"/>
          <w:szCs w:val="24"/>
        </w:rPr>
        <w:t>; мышцы брюшного пресса напряжены</w:t>
      </w:r>
      <w:r w:rsidR="00A2231D">
        <w:rPr>
          <w:rFonts w:ascii="Times New Roman" w:hAnsi="Times New Roman" w:cs="Times New Roman"/>
          <w:sz w:val="24"/>
          <w:szCs w:val="24"/>
        </w:rPr>
        <w:t xml:space="preserve">. Расположить </w:t>
      </w:r>
      <w:r w:rsidR="00A2231D" w:rsidRPr="00377EFA">
        <w:rPr>
          <w:rFonts w:ascii="Times New Roman" w:hAnsi="Times New Roman" w:cs="Times New Roman"/>
          <w:sz w:val="24"/>
          <w:szCs w:val="24"/>
        </w:rPr>
        <w:t>ёмкост</w:t>
      </w:r>
      <w:r w:rsidR="00A2231D">
        <w:rPr>
          <w:rFonts w:ascii="Times New Roman" w:hAnsi="Times New Roman" w:cs="Times New Roman"/>
          <w:sz w:val="24"/>
          <w:szCs w:val="24"/>
        </w:rPr>
        <w:t>ь на расстоянии, исключающем ее опрокидывание, запинание</w:t>
      </w:r>
      <w:r w:rsidR="00D2169F">
        <w:rPr>
          <w:rFonts w:ascii="Times New Roman" w:hAnsi="Times New Roman" w:cs="Times New Roman"/>
          <w:sz w:val="24"/>
          <w:szCs w:val="24"/>
        </w:rPr>
        <w:t xml:space="preserve"> о нее</w:t>
      </w:r>
      <w:r w:rsidR="00CD5909" w:rsidRPr="000934A4">
        <w:rPr>
          <w:rFonts w:ascii="Times New Roman" w:hAnsi="Times New Roman" w:cs="Times New Roman"/>
          <w:sz w:val="24"/>
          <w:szCs w:val="24"/>
        </w:rPr>
        <w:t>;</w:t>
      </w:r>
    </w:p>
    <w:p w:rsidR="00DC6B96" w:rsidRPr="000934A4" w:rsidRDefault="00CD5909" w:rsidP="0049405B">
      <w:pPr>
        <w:pStyle w:val="aa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34A4">
        <w:rPr>
          <w:rStyle w:val="ad"/>
          <w:rFonts w:ascii="Times New Roman" w:hAnsi="Times New Roman" w:cs="Times New Roman"/>
          <w:b w:val="0"/>
          <w:sz w:val="24"/>
          <w:szCs w:val="24"/>
        </w:rPr>
        <w:t xml:space="preserve">швабру </w:t>
      </w:r>
      <w:r w:rsidR="000934A4" w:rsidRPr="000934A4">
        <w:rPr>
          <w:rStyle w:val="ad"/>
          <w:rFonts w:ascii="Times New Roman" w:hAnsi="Times New Roman" w:cs="Times New Roman"/>
          <w:b w:val="0"/>
          <w:sz w:val="24"/>
          <w:szCs w:val="24"/>
        </w:rPr>
        <w:t xml:space="preserve">(щетку) </w:t>
      </w:r>
      <w:r w:rsidRPr="000934A4">
        <w:rPr>
          <w:rStyle w:val="ad"/>
          <w:rFonts w:ascii="Times New Roman" w:hAnsi="Times New Roman" w:cs="Times New Roman"/>
          <w:b w:val="0"/>
          <w:sz w:val="24"/>
          <w:szCs w:val="24"/>
        </w:rPr>
        <w:t xml:space="preserve">держать </w:t>
      </w:r>
      <w:r w:rsidR="009A52D4" w:rsidRPr="000934A4">
        <w:rPr>
          <w:rStyle w:val="ad"/>
          <w:rFonts w:ascii="Times New Roman" w:hAnsi="Times New Roman" w:cs="Times New Roman"/>
          <w:b w:val="0"/>
          <w:sz w:val="24"/>
          <w:szCs w:val="24"/>
        </w:rPr>
        <w:t>в</w:t>
      </w:r>
      <w:r w:rsidR="009A52D4" w:rsidRPr="000934A4">
        <w:rPr>
          <w:rStyle w:val="ad"/>
          <w:rFonts w:ascii="Times New Roman" w:hAnsi="Times New Roman" w:cs="Times New Roman"/>
          <w:sz w:val="24"/>
          <w:szCs w:val="24"/>
        </w:rPr>
        <w:t xml:space="preserve"> </w:t>
      </w:r>
      <w:r w:rsidR="009A52D4" w:rsidRPr="000934A4">
        <w:rPr>
          <w:rFonts w:ascii="Times New Roman" w:hAnsi="Times New Roman" w:cs="Times New Roman"/>
          <w:sz w:val="24"/>
          <w:szCs w:val="24"/>
        </w:rPr>
        <w:t>естественном положении</w:t>
      </w:r>
      <w:r w:rsidR="009A52D4" w:rsidRPr="000934A4">
        <w:rPr>
          <w:rStyle w:val="ad"/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DF4320" w:rsidRPr="000934A4">
        <w:rPr>
          <w:rStyle w:val="ad"/>
          <w:rFonts w:ascii="Times New Roman" w:hAnsi="Times New Roman" w:cs="Times New Roman"/>
          <w:b w:val="0"/>
          <w:sz w:val="24"/>
          <w:szCs w:val="24"/>
        </w:rPr>
        <w:t xml:space="preserve">за рукоятку, </w:t>
      </w:r>
      <w:r w:rsidR="009A52D4" w:rsidRPr="000934A4">
        <w:rPr>
          <w:rStyle w:val="ad"/>
          <w:rFonts w:ascii="Times New Roman" w:hAnsi="Times New Roman" w:cs="Times New Roman"/>
          <w:b w:val="0"/>
          <w:sz w:val="24"/>
          <w:szCs w:val="24"/>
        </w:rPr>
        <w:t>уверенно, двумя руками</w:t>
      </w:r>
      <w:r w:rsidR="00A31E4F">
        <w:rPr>
          <w:rStyle w:val="ad"/>
          <w:rFonts w:ascii="Times New Roman" w:hAnsi="Times New Roman" w:cs="Times New Roman"/>
          <w:b w:val="0"/>
          <w:sz w:val="24"/>
          <w:szCs w:val="24"/>
        </w:rPr>
        <w:t xml:space="preserve">, соблюдая требования </w:t>
      </w:r>
      <w:proofErr w:type="spellStart"/>
      <w:r w:rsidR="00A31E4F">
        <w:rPr>
          <w:rStyle w:val="ad"/>
          <w:rFonts w:ascii="Times New Roman" w:hAnsi="Times New Roman" w:cs="Times New Roman"/>
          <w:b w:val="0"/>
          <w:sz w:val="24"/>
          <w:szCs w:val="24"/>
        </w:rPr>
        <w:t>эргономики</w:t>
      </w:r>
      <w:r w:rsidR="004D10E9">
        <w:rPr>
          <w:rStyle w:val="ad"/>
          <w:rFonts w:ascii="Times New Roman" w:hAnsi="Times New Roman" w:cs="Times New Roman"/>
          <w:b w:val="0"/>
          <w:sz w:val="24"/>
          <w:szCs w:val="24"/>
        </w:rPr>
        <w:t>и</w:t>
      </w:r>
      <w:proofErr w:type="spellEnd"/>
      <w:r w:rsidR="004D10E9">
        <w:rPr>
          <w:rStyle w:val="ad"/>
          <w:rFonts w:ascii="Times New Roman" w:hAnsi="Times New Roman" w:cs="Times New Roman"/>
          <w:b w:val="0"/>
          <w:sz w:val="24"/>
          <w:szCs w:val="24"/>
        </w:rPr>
        <w:t xml:space="preserve"> исключая опрокидывание назад</w:t>
      </w:r>
      <w:r w:rsidRPr="000934A4">
        <w:rPr>
          <w:rFonts w:ascii="Times New Roman" w:hAnsi="Times New Roman" w:cs="Times New Roman"/>
          <w:sz w:val="24"/>
          <w:szCs w:val="24"/>
        </w:rPr>
        <w:t>;</w:t>
      </w:r>
    </w:p>
    <w:p w:rsidR="00DC6B96" w:rsidRPr="00C97843" w:rsidRDefault="00BB0529" w:rsidP="0049405B">
      <w:pPr>
        <w:pStyle w:val="aa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соблюдая требования безопасной эксплуатации (применения) средств труда,</w:t>
      </w:r>
      <w:r w:rsidRPr="000934A4">
        <w:rPr>
          <w:rStyle w:val="ad"/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DC6B96" w:rsidRPr="000934A4">
        <w:rPr>
          <w:rStyle w:val="ad"/>
          <w:rFonts w:ascii="Times New Roman" w:hAnsi="Times New Roman" w:cs="Times New Roman"/>
          <w:b w:val="0"/>
          <w:sz w:val="24"/>
          <w:szCs w:val="24"/>
        </w:rPr>
        <w:t>движения выполнять преимущественно за счёт плечевого пояса</w:t>
      </w:r>
      <w:r w:rsidR="00DC6B96" w:rsidRPr="000934A4">
        <w:rPr>
          <w:rFonts w:ascii="Times New Roman" w:hAnsi="Times New Roman" w:cs="Times New Roman"/>
          <w:sz w:val="24"/>
          <w:szCs w:val="24"/>
        </w:rPr>
        <w:t>, поворачиваясь в нужную сторону за счёт всего корпуса. И</w:t>
      </w:r>
      <w:r w:rsidR="00DC6B96" w:rsidRPr="000934A4">
        <w:rPr>
          <w:rStyle w:val="ad"/>
          <w:rFonts w:ascii="Times New Roman" w:hAnsi="Times New Roman" w:cs="Times New Roman"/>
          <w:b w:val="0"/>
          <w:sz w:val="24"/>
          <w:szCs w:val="24"/>
        </w:rPr>
        <w:t>сключить резкие вращательные движения</w:t>
      </w:r>
      <w:r w:rsidR="00DC6B96" w:rsidRPr="000934A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C6B96" w:rsidRPr="000934A4">
        <w:rPr>
          <w:rFonts w:ascii="Times New Roman" w:hAnsi="Times New Roman" w:cs="Times New Roman"/>
          <w:sz w:val="24"/>
          <w:szCs w:val="24"/>
        </w:rPr>
        <w:t>в области поясницы;</w:t>
      </w:r>
    </w:p>
    <w:p w:rsidR="0097415E" w:rsidRPr="00CD0A5A" w:rsidRDefault="00DF2D86" w:rsidP="0049405B">
      <w:pPr>
        <w:pStyle w:val="aa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7843">
        <w:rPr>
          <w:rFonts w:ascii="Times New Roman" w:hAnsi="Times New Roman" w:cs="Times New Roman"/>
          <w:sz w:val="24"/>
          <w:szCs w:val="24"/>
        </w:rPr>
        <w:t>рациональное движение инвентаря предполагает направление – «вверх/вниз»</w:t>
      </w:r>
      <w:r w:rsidR="00C3054E">
        <w:rPr>
          <w:rFonts w:ascii="Times New Roman" w:hAnsi="Times New Roman" w:cs="Times New Roman"/>
          <w:sz w:val="24"/>
          <w:szCs w:val="24"/>
        </w:rPr>
        <w:t xml:space="preserve">, начиная работы с верха </w:t>
      </w:r>
      <w:proofErr w:type="spellStart"/>
      <w:r w:rsidR="00C3054E">
        <w:rPr>
          <w:rFonts w:ascii="Times New Roman" w:hAnsi="Times New Roman" w:cs="Times New Roman"/>
          <w:sz w:val="24"/>
          <w:szCs w:val="24"/>
        </w:rPr>
        <w:t>поповерхности</w:t>
      </w:r>
      <w:proofErr w:type="spellEnd"/>
      <w:r w:rsidR="00C3054E">
        <w:rPr>
          <w:rFonts w:ascii="Times New Roman" w:hAnsi="Times New Roman" w:cs="Times New Roman"/>
          <w:sz w:val="24"/>
          <w:szCs w:val="24"/>
        </w:rPr>
        <w:t>, совершая</w:t>
      </w:r>
      <w:r w:rsidR="00C97843" w:rsidRPr="00C97843">
        <w:rPr>
          <w:rFonts w:ascii="Times New Roman" w:hAnsi="Times New Roman" w:cs="Times New Roman"/>
          <w:sz w:val="24"/>
          <w:szCs w:val="24"/>
        </w:rPr>
        <w:t xml:space="preserve"> плавные и уверенные движения, последовательно охватывая всю площадь окна. В ходе производства работ, периодически производить отжим ветоши (насадки) швабры, для удалить излишки воды. </w:t>
      </w:r>
      <w:r w:rsidRPr="00C97843">
        <w:rPr>
          <w:rFonts w:ascii="Times New Roman" w:hAnsi="Times New Roman" w:cs="Times New Roman"/>
          <w:sz w:val="24"/>
          <w:szCs w:val="24"/>
        </w:rPr>
        <w:t>При выполнении движений</w:t>
      </w:r>
      <w:r w:rsidR="00DC6B96" w:rsidRPr="00C97843">
        <w:rPr>
          <w:rFonts w:ascii="Times New Roman" w:hAnsi="Times New Roman" w:cs="Times New Roman"/>
          <w:sz w:val="24"/>
          <w:szCs w:val="24"/>
        </w:rPr>
        <w:t xml:space="preserve">, ход рукоятки инвентаря должен осуществляться в </w:t>
      </w:r>
      <w:r w:rsidR="00DC6B96" w:rsidRPr="00CD0A5A">
        <w:rPr>
          <w:rFonts w:ascii="Times New Roman" w:hAnsi="Times New Roman" w:cs="Times New Roman"/>
          <w:sz w:val="24"/>
          <w:szCs w:val="24"/>
        </w:rPr>
        <w:t xml:space="preserve">направлении, исключающем риск </w:t>
      </w:r>
      <w:proofErr w:type="spellStart"/>
      <w:r w:rsidR="00DC6B96" w:rsidRPr="00CD0A5A">
        <w:rPr>
          <w:rFonts w:ascii="Times New Roman" w:hAnsi="Times New Roman" w:cs="Times New Roman"/>
          <w:sz w:val="24"/>
          <w:szCs w:val="24"/>
        </w:rPr>
        <w:t>травмирования</w:t>
      </w:r>
      <w:proofErr w:type="spellEnd"/>
      <w:r w:rsidR="00DC6B96" w:rsidRPr="00CD0A5A">
        <w:rPr>
          <w:rFonts w:ascii="Times New Roman" w:hAnsi="Times New Roman" w:cs="Times New Roman"/>
          <w:sz w:val="24"/>
          <w:szCs w:val="24"/>
        </w:rPr>
        <w:t xml:space="preserve"> тела</w:t>
      </w:r>
      <w:r w:rsidR="0097415E" w:rsidRPr="00CD0A5A">
        <w:rPr>
          <w:rFonts w:ascii="Times New Roman" w:hAnsi="Times New Roman" w:cs="Times New Roman"/>
          <w:sz w:val="24"/>
          <w:szCs w:val="24"/>
        </w:rPr>
        <w:t>;</w:t>
      </w:r>
    </w:p>
    <w:p w:rsidR="0097415E" w:rsidRPr="00CD0A5A" w:rsidRDefault="0097415E" w:rsidP="0049405B">
      <w:pPr>
        <w:pStyle w:val="aa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0A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774AE4" w:rsidRPr="00CD0A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роизводя уборку самой остекленной поверхности - соизмерять прилагаемое усилие, исключить чрезмерный нажим на поверхность</w:t>
      </w:r>
      <w:r w:rsidR="007C0C32" w:rsidRPr="00CD0A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толчки</w:t>
      </w:r>
      <w:r w:rsidR="00D021E7" w:rsidRPr="00CD0A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во исключение повреждения поверхности и (или) ее выпадения</w:t>
      </w:r>
      <w:r w:rsidRPr="00CD0A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9E5C67" w:rsidRPr="000A0033" w:rsidRDefault="00057A3E" w:rsidP="0049405B">
      <w:pPr>
        <w:pStyle w:val="aa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0A5A">
        <w:rPr>
          <w:rFonts w:ascii="Times New Roman" w:hAnsi="Times New Roman" w:cs="Times New Roman"/>
          <w:sz w:val="24"/>
          <w:szCs w:val="24"/>
        </w:rPr>
        <w:t xml:space="preserve">быть предельно внимательным, собранным, </w:t>
      </w:r>
      <w:r w:rsidR="0097415E" w:rsidRPr="00CD0A5A">
        <w:rPr>
          <w:rFonts w:ascii="Times New Roman" w:hAnsi="Times New Roman" w:cs="Times New Roman"/>
          <w:sz w:val="24"/>
          <w:szCs w:val="24"/>
        </w:rPr>
        <w:t>осуществлять</w:t>
      </w:r>
      <w:r w:rsidR="0097415E" w:rsidRPr="000A0033">
        <w:rPr>
          <w:rFonts w:ascii="Times New Roman" w:hAnsi="Times New Roman" w:cs="Times New Roman"/>
          <w:sz w:val="24"/>
          <w:szCs w:val="24"/>
        </w:rPr>
        <w:t xml:space="preserve"> самоконтроль </w:t>
      </w:r>
      <w:r w:rsidR="004729A2" w:rsidRPr="000A0033">
        <w:rPr>
          <w:rFonts w:ascii="Times New Roman" w:hAnsi="Times New Roman" w:cs="Times New Roman"/>
          <w:sz w:val="24"/>
          <w:szCs w:val="24"/>
        </w:rPr>
        <w:t xml:space="preserve">за положением тела, </w:t>
      </w:r>
      <w:r w:rsidR="0097415E" w:rsidRPr="000A0033">
        <w:rPr>
          <w:rFonts w:ascii="Times New Roman" w:hAnsi="Times New Roman" w:cs="Times New Roman"/>
          <w:sz w:val="24"/>
          <w:szCs w:val="24"/>
        </w:rPr>
        <w:t>соблюдать</w:t>
      </w:r>
      <w:r w:rsidR="004729A2" w:rsidRPr="000A0033">
        <w:rPr>
          <w:rFonts w:ascii="Times New Roman" w:hAnsi="Times New Roman" w:cs="Times New Roman"/>
          <w:sz w:val="24"/>
          <w:szCs w:val="24"/>
        </w:rPr>
        <w:t xml:space="preserve"> равновеси</w:t>
      </w:r>
      <w:r w:rsidR="0097415E" w:rsidRPr="000A0033">
        <w:rPr>
          <w:rFonts w:ascii="Times New Roman" w:hAnsi="Times New Roman" w:cs="Times New Roman"/>
          <w:sz w:val="24"/>
          <w:szCs w:val="24"/>
        </w:rPr>
        <w:t>е</w:t>
      </w:r>
      <w:r w:rsidR="002D53B0" w:rsidRPr="000A0033">
        <w:rPr>
          <w:rFonts w:ascii="Times New Roman" w:hAnsi="Times New Roman" w:cs="Times New Roman"/>
          <w:sz w:val="24"/>
          <w:szCs w:val="24"/>
        </w:rPr>
        <w:t xml:space="preserve">, </w:t>
      </w:r>
      <w:r w:rsidR="00E121B3" w:rsidRPr="000A0033">
        <w:rPr>
          <w:rFonts w:ascii="Times New Roman" w:hAnsi="Times New Roman" w:cs="Times New Roman"/>
          <w:sz w:val="24"/>
          <w:szCs w:val="24"/>
        </w:rPr>
        <w:t>следить за своим</w:t>
      </w:r>
      <w:r w:rsidR="002D53B0" w:rsidRPr="000A0033">
        <w:rPr>
          <w:rFonts w:ascii="Times New Roman" w:hAnsi="Times New Roman" w:cs="Times New Roman"/>
          <w:sz w:val="24"/>
          <w:szCs w:val="24"/>
        </w:rPr>
        <w:t xml:space="preserve"> самочувствие</w:t>
      </w:r>
      <w:r w:rsidR="00E121B3" w:rsidRPr="000A0033">
        <w:rPr>
          <w:rFonts w:ascii="Times New Roman" w:hAnsi="Times New Roman" w:cs="Times New Roman"/>
          <w:sz w:val="24"/>
          <w:szCs w:val="24"/>
        </w:rPr>
        <w:t>м</w:t>
      </w:r>
      <w:r w:rsidR="000A0033" w:rsidRPr="000A0033">
        <w:rPr>
          <w:rFonts w:ascii="Times New Roman" w:hAnsi="Times New Roman" w:cs="Times New Roman"/>
          <w:sz w:val="24"/>
          <w:szCs w:val="24"/>
        </w:rPr>
        <w:t xml:space="preserve">, принимать </w:t>
      </w:r>
      <w:r w:rsidR="000A0033" w:rsidRPr="000A0033">
        <w:rPr>
          <w:rFonts w:ascii="Times New Roman" w:eastAsia="Times New Roman" w:hAnsi="Times New Roman" w:cs="Times New Roman"/>
          <w:sz w:val="24"/>
          <w:szCs w:val="24"/>
        </w:rPr>
        <w:t>меры защиты, с учетом возможного риска падения осколков стекла</w:t>
      </w:r>
      <w:r w:rsidR="0097415E" w:rsidRPr="000A0033">
        <w:rPr>
          <w:rFonts w:ascii="Times New Roman" w:hAnsi="Times New Roman" w:cs="Times New Roman"/>
          <w:sz w:val="24"/>
          <w:szCs w:val="24"/>
        </w:rPr>
        <w:t>.</w:t>
      </w:r>
    </w:p>
    <w:p w:rsidR="0045168E" w:rsidRPr="003D08C5" w:rsidRDefault="0045168E" w:rsidP="008C527C">
      <w:pPr>
        <w:pStyle w:val="aa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27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 производстве работ по протирке предметов мебели с включениями стекла, </w:t>
      </w:r>
      <w:r w:rsidRPr="003D08C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обращать внимание на расстановку мебели, спортинвентаря, углы, выступающие части. </w:t>
      </w:r>
    </w:p>
    <w:p w:rsidR="008C527C" w:rsidRPr="003D08C5" w:rsidRDefault="0045168E" w:rsidP="008C527C">
      <w:pPr>
        <w:pStyle w:val="aa"/>
        <w:widowControl w:val="0"/>
        <w:numPr>
          <w:ilvl w:val="2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08C5">
        <w:rPr>
          <w:rFonts w:ascii="Times New Roman" w:eastAsia="Times New Roman" w:hAnsi="Times New Roman" w:cs="Times New Roman"/>
          <w:sz w:val="24"/>
          <w:szCs w:val="24"/>
        </w:rPr>
        <w:t>Фиксировать дверки мебели с остеклением при помощи штатного фиксатора (замка, шпингалета).</w:t>
      </w:r>
    </w:p>
    <w:p w:rsidR="008C527C" w:rsidRPr="003D08C5" w:rsidRDefault="0045168E" w:rsidP="008C527C">
      <w:pPr>
        <w:pStyle w:val="aa"/>
        <w:widowControl w:val="0"/>
        <w:numPr>
          <w:ilvl w:val="2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08C5">
        <w:rPr>
          <w:rFonts w:ascii="Times New Roman" w:eastAsia="Times New Roman" w:hAnsi="Times New Roman" w:cs="Times New Roman"/>
          <w:sz w:val="24"/>
          <w:szCs w:val="24"/>
        </w:rPr>
        <w:t>При производстве работ по протирке стеклянных дверок шкафов учитывать, что дверки приводятся в движение по пазам полозьев. Дополнительно убедится, что остекление надежно посажено в паз.</w:t>
      </w:r>
    </w:p>
    <w:p w:rsidR="008C527C" w:rsidRPr="003D08C5" w:rsidRDefault="0045168E" w:rsidP="008C527C">
      <w:pPr>
        <w:pStyle w:val="aa"/>
        <w:widowControl w:val="0"/>
        <w:numPr>
          <w:ilvl w:val="2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08C5">
        <w:rPr>
          <w:rFonts w:ascii="Times New Roman" w:eastAsia="Times New Roman" w:hAnsi="Times New Roman" w:cs="Times New Roman"/>
          <w:sz w:val="24"/>
          <w:szCs w:val="24"/>
        </w:rPr>
        <w:t xml:space="preserve">При производстве работ по протирке дверного полотна, имеющего стеклянные включения, надежно фиксировать дверь при помощи замка (шпингалета). Провести уборку, исключая </w:t>
      </w:r>
      <w:proofErr w:type="spellStart"/>
      <w:r w:rsidRPr="003D08C5">
        <w:rPr>
          <w:rFonts w:ascii="Times New Roman" w:eastAsia="Times New Roman" w:hAnsi="Times New Roman" w:cs="Times New Roman"/>
          <w:sz w:val="24"/>
          <w:szCs w:val="24"/>
        </w:rPr>
        <w:t>опирание</w:t>
      </w:r>
      <w:proofErr w:type="spellEnd"/>
      <w:r w:rsidRPr="003D08C5">
        <w:rPr>
          <w:rFonts w:ascii="Times New Roman" w:eastAsia="Times New Roman" w:hAnsi="Times New Roman" w:cs="Times New Roman"/>
          <w:sz w:val="24"/>
          <w:szCs w:val="24"/>
        </w:rPr>
        <w:t xml:space="preserve"> на дверное полотно, на ручку, стеклянные включения.</w:t>
      </w:r>
    </w:p>
    <w:p w:rsidR="00391324" w:rsidRPr="008C527C" w:rsidRDefault="00391324" w:rsidP="008C527C">
      <w:pPr>
        <w:pStyle w:val="aa"/>
        <w:widowControl w:val="0"/>
        <w:numPr>
          <w:ilvl w:val="2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08C5">
        <w:rPr>
          <w:rFonts w:ascii="Times New Roman" w:eastAsia="Times New Roman" w:hAnsi="Times New Roman" w:cs="Times New Roman"/>
          <w:sz w:val="24"/>
          <w:szCs w:val="24"/>
        </w:rPr>
        <w:t>При производстве работ по мытью и протирке остекления и поверхностей, имеющих включения стекла, соприкосновение с поверхностями производить с умеренным усилием, исключающим излишнее воздействие путем надавливания на стеклянные поверхности или удар. Исключить любые действия, направленные на выталкивание стеклянного полотна</w:t>
      </w:r>
      <w:r w:rsidRPr="008C527C">
        <w:rPr>
          <w:rFonts w:ascii="Times New Roman" w:eastAsia="Times New Roman" w:hAnsi="Times New Roman" w:cs="Times New Roman"/>
          <w:sz w:val="24"/>
          <w:szCs w:val="24"/>
        </w:rPr>
        <w:t xml:space="preserve"> из паза полозьев.</w:t>
      </w:r>
    </w:p>
    <w:p w:rsidR="008C527C" w:rsidRDefault="00391324" w:rsidP="008C527C">
      <w:pPr>
        <w:pStyle w:val="aa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27C">
        <w:rPr>
          <w:rFonts w:ascii="Times New Roman" w:eastAsia="Times New Roman" w:hAnsi="Times New Roman" w:cs="Times New Roman"/>
          <w:sz w:val="24"/>
          <w:szCs w:val="24"/>
        </w:rPr>
        <w:t>При производстве работ по мытью и протирке зеркал, работы проводить с умеренным усилием, исключающим излишнее воздействие путем надавливания на стеклянные поверхности или удар. Учитывать, что зеркало нахо</w:t>
      </w:r>
      <w:r w:rsidR="002C3BCD">
        <w:rPr>
          <w:rFonts w:ascii="Times New Roman" w:eastAsia="Times New Roman" w:hAnsi="Times New Roman" w:cs="Times New Roman"/>
          <w:sz w:val="24"/>
          <w:szCs w:val="24"/>
        </w:rPr>
        <w:t xml:space="preserve">дится навесу, </w:t>
      </w:r>
      <w:r w:rsidRPr="008C527C">
        <w:rPr>
          <w:rFonts w:ascii="Times New Roman" w:eastAsia="Times New Roman" w:hAnsi="Times New Roman" w:cs="Times New Roman"/>
          <w:sz w:val="24"/>
          <w:szCs w:val="24"/>
        </w:rPr>
        <w:t>имеет крепление с поверхностью стены</w:t>
      </w:r>
      <w:r w:rsidR="002C3BCD">
        <w:rPr>
          <w:rFonts w:ascii="Times New Roman" w:eastAsia="Times New Roman" w:hAnsi="Times New Roman" w:cs="Times New Roman"/>
          <w:sz w:val="24"/>
          <w:szCs w:val="24"/>
        </w:rPr>
        <w:t xml:space="preserve"> и определенное расстояние от стены до плоскости самого зеркала</w:t>
      </w:r>
      <w:r w:rsidRPr="008C527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91324" w:rsidRPr="00E0419C" w:rsidRDefault="00391324" w:rsidP="008C527C">
      <w:pPr>
        <w:pStyle w:val="aa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419C">
        <w:rPr>
          <w:rFonts w:ascii="Times New Roman" w:hAnsi="Times New Roman" w:cs="Times New Roman"/>
          <w:sz w:val="24"/>
          <w:szCs w:val="24"/>
        </w:rPr>
        <w:t>Протирка, мытье плафонов освещения разрешена только в снятом состоянии.</w:t>
      </w:r>
      <w:r w:rsidR="00E0419C" w:rsidRPr="00E0419C">
        <w:rPr>
          <w:rFonts w:ascii="Times New Roman" w:hAnsi="Times New Roman" w:cs="Times New Roman"/>
          <w:sz w:val="24"/>
          <w:szCs w:val="24"/>
        </w:rPr>
        <w:t xml:space="preserve"> Демонтаж</w:t>
      </w:r>
      <w:r w:rsidR="00084269">
        <w:rPr>
          <w:rFonts w:ascii="Times New Roman" w:hAnsi="Times New Roman" w:cs="Times New Roman"/>
          <w:sz w:val="24"/>
          <w:szCs w:val="24"/>
        </w:rPr>
        <w:t xml:space="preserve"> (и последующий монтаж на прежнее место)</w:t>
      </w:r>
      <w:r w:rsidR="00E0419C" w:rsidRPr="00E0419C">
        <w:rPr>
          <w:rFonts w:ascii="Times New Roman" w:hAnsi="Times New Roman" w:cs="Times New Roman"/>
          <w:sz w:val="24"/>
          <w:szCs w:val="24"/>
        </w:rPr>
        <w:t xml:space="preserve"> плафона осуществляет сотрудник из числа электротехнического персонала, имеющий право на выполнение данного вида работ.</w:t>
      </w:r>
    </w:p>
    <w:p w:rsidR="00E0419C" w:rsidRPr="00E0419C" w:rsidRDefault="00E0419C" w:rsidP="0049405B">
      <w:pPr>
        <w:pStyle w:val="aa"/>
        <w:numPr>
          <w:ilvl w:val="2"/>
          <w:numId w:val="24"/>
        </w:numPr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419C">
        <w:rPr>
          <w:rFonts w:ascii="Times New Roman" w:eastAsia="Times New Roman" w:hAnsi="Times New Roman" w:cs="Times New Roman"/>
          <w:sz w:val="24"/>
          <w:szCs w:val="24"/>
        </w:rPr>
        <w:t xml:space="preserve">При производстве работ учитывать, что плафон остекления достаточно хрупкий и имеет тонкую толщину </w:t>
      </w:r>
      <w:r w:rsidR="00245CDD">
        <w:rPr>
          <w:rFonts w:ascii="Times New Roman" w:eastAsia="Times New Roman" w:hAnsi="Times New Roman" w:cs="Times New Roman"/>
          <w:sz w:val="24"/>
          <w:szCs w:val="24"/>
        </w:rPr>
        <w:t>материала</w:t>
      </w:r>
      <w:r w:rsidRPr="00E0419C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E0419C" w:rsidRPr="008E18D2" w:rsidRDefault="00245CDD" w:rsidP="0049405B">
      <w:pPr>
        <w:pStyle w:val="aa"/>
        <w:numPr>
          <w:ilvl w:val="0"/>
          <w:numId w:val="25"/>
        </w:numPr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обеспылить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E0419C" w:rsidRPr="00E0419C">
        <w:rPr>
          <w:rFonts w:ascii="Times New Roman" w:hAnsi="Times New Roman" w:cs="Times New Roman"/>
          <w:sz w:val="24"/>
          <w:szCs w:val="24"/>
        </w:rPr>
        <w:t xml:space="preserve">удалить загрязнения при помощи </w:t>
      </w:r>
      <w:r w:rsidR="00E0419C" w:rsidRPr="008E18D2">
        <w:rPr>
          <w:rFonts w:ascii="Times New Roman" w:hAnsi="Times New Roman" w:cs="Times New Roman"/>
          <w:sz w:val="24"/>
          <w:szCs w:val="24"/>
        </w:rPr>
        <w:t>влажной ветоши;</w:t>
      </w:r>
    </w:p>
    <w:p w:rsidR="00E0419C" w:rsidRPr="008E18D2" w:rsidRDefault="00E0419C" w:rsidP="0049405B">
      <w:pPr>
        <w:pStyle w:val="aa"/>
        <w:numPr>
          <w:ilvl w:val="0"/>
          <w:numId w:val="25"/>
        </w:numPr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18D2">
        <w:rPr>
          <w:rFonts w:ascii="Times New Roman" w:hAnsi="Times New Roman" w:cs="Times New Roman"/>
          <w:sz w:val="24"/>
          <w:szCs w:val="24"/>
        </w:rPr>
        <w:t>места сильных загрязнений промыть мыльной водой до чистоты, протереть насухо;</w:t>
      </w:r>
    </w:p>
    <w:p w:rsidR="00E0419C" w:rsidRPr="008E18D2" w:rsidRDefault="00E0419C" w:rsidP="0049405B">
      <w:pPr>
        <w:pStyle w:val="aa"/>
        <w:numPr>
          <w:ilvl w:val="0"/>
          <w:numId w:val="25"/>
        </w:numPr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18D2">
        <w:rPr>
          <w:rFonts w:ascii="Times New Roman" w:hAnsi="Times New Roman" w:cs="Times New Roman"/>
          <w:sz w:val="24"/>
          <w:szCs w:val="24"/>
        </w:rPr>
        <w:t>оставить плафон на бумаге или мягкой ветоши до полного высыхания.</w:t>
      </w:r>
    </w:p>
    <w:p w:rsidR="008E18D2" w:rsidRPr="003D08C5" w:rsidRDefault="008E18D2" w:rsidP="008C527C">
      <w:pPr>
        <w:pStyle w:val="aa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18D2">
        <w:rPr>
          <w:rFonts w:ascii="Times New Roman" w:hAnsi="Times New Roman" w:cs="Times New Roman"/>
          <w:sz w:val="24"/>
          <w:szCs w:val="24"/>
        </w:rPr>
        <w:t xml:space="preserve">При обметании пыли с </w:t>
      </w:r>
      <w:r w:rsidRPr="009F2B7A">
        <w:rPr>
          <w:rFonts w:ascii="Times New Roman" w:hAnsi="Times New Roman" w:cs="Times New Roman"/>
          <w:sz w:val="24"/>
          <w:szCs w:val="24"/>
        </w:rPr>
        <w:t>вертикальных поверхностей и потолка, имеющих стеклянные включения, работник обязан соблюдать меры безопасности по защите органов зрения.</w:t>
      </w:r>
      <w:r w:rsidR="00E91FD0" w:rsidRPr="009F2B7A">
        <w:rPr>
          <w:rFonts w:ascii="Times New Roman" w:hAnsi="Times New Roman" w:cs="Times New Roman"/>
          <w:sz w:val="24"/>
          <w:szCs w:val="24"/>
        </w:rPr>
        <w:t xml:space="preserve"> </w:t>
      </w:r>
      <w:r w:rsidR="005C4B0A" w:rsidRPr="009F2B7A">
        <w:rPr>
          <w:rFonts w:ascii="Times New Roman" w:hAnsi="Times New Roman" w:cs="Times New Roman"/>
          <w:sz w:val="24"/>
          <w:szCs w:val="24"/>
        </w:rPr>
        <w:t xml:space="preserve">Также важно помнить, что </w:t>
      </w:r>
      <w:r w:rsidR="009F2B7A" w:rsidRPr="009F2B7A">
        <w:rPr>
          <w:rFonts w:ascii="Times New Roman" w:hAnsi="Times New Roman" w:cs="Times New Roman"/>
          <w:sz w:val="24"/>
          <w:szCs w:val="24"/>
        </w:rPr>
        <w:t>при запрокидывании головы назад</w:t>
      </w:r>
      <w:r w:rsidR="009F2B7A">
        <w:rPr>
          <w:rFonts w:ascii="Times New Roman" w:hAnsi="Times New Roman" w:cs="Times New Roman"/>
          <w:sz w:val="24"/>
          <w:szCs w:val="24"/>
        </w:rPr>
        <w:t xml:space="preserve"> (обращении взгляда </w:t>
      </w:r>
      <w:r w:rsidR="009F2B7A">
        <w:rPr>
          <w:rFonts w:ascii="Times New Roman" w:hAnsi="Times New Roman" w:cs="Times New Roman"/>
          <w:sz w:val="24"/>
          <w:szCs w:val="24"/>
        </w:rPr>
        <w:lastRenderedPageBreak/>
        <w:t>вверх)</w:t>
      </w:r>
      <w:r w:rsidR="009F2B7A" w:rsidRPr="009F2B7A">
        <w:rPr>
          <w:rFonts w:ascii="Times New Roman" w:hAnsi="Times New Roman" w:cs="Times New Roman"/>
          <w:sz w:val="24"/>
          <w:szCs w:val="24"/>
        </w:rPr>
        <w:t xml:space="preserve"> </w:t>
      </w:r>
      <w:r w:rsidR="009F2B7A" w:rsidRPr="009F2B7A">
        <w:rPr>
          <w:rStyle w:val="ad"/>
          <w:rFonts w:ascii="Times New Roman" w:hAnsi="Times New Roman" w:cs="Times New Roman"/>
          <w:b w:val="0"/>
          <w:sz w:val="24"/>
          <w:szCs w:val="24"/>
        </w:rPr>
        <w:t xml:space="preserve">пережимаются позвоночные артерии, </w:t>
      </w:r>
      <w:r w:rsidR="009F2B7A" w:rsidRPr="009F2B7A">
        <w:rPr>
          <w:rFonts w:ascii="Times New Roman" w:hAnsi="Times New Roman" w:cs="Times New Roman"/>
          <w:sz w:val="24"/>
          <w:szCs w:val="24"/>
        </w:rPr>
        <w:t>нарушается кровообращение, что может стать следствием головокружения и потери сознания.</w:t>
      </w:r>
      <w:r w:rsidR="009F2B7A">
        <w:rPr>
          <w:rFonts w:ascii="Times New Roman" w:hAnsi="Times New Roman" w:cs="Times New Roman"/>
          <w:sz w:val="24"/>
          <w:szCs w:val="24"/>
        </w:rPr>
        <w:t xml:space="preserve"> Поэтому, период выполнения работ в таком положении </w:t>
      </w:r>
      <w:r w:rsidR="009F2B7A" w:rsidRPr="003D08C5">
        <w:rPr>
          <w:rFonts w:ascii="Times New Roman" w:hAnsi="Times New Roman" w:cs="Times New Roman"/>
          <w:sz w:val="24"/>
          <w:szCs w:val="24"/>
        </w:rPr>
        <w:t>должен быть кратковременным – не более 5 минут, далее должен последовать перерыв, для восстановления нормального состояния</w:t>
      </w:r>
      <w:r w:rsidR="00D65EE9" w:rsidRPr="003D08C5">
        <w:rPr>
          <w:rFonts w:ascii="Times New Roman" w:hAnsi="Times New Roman" w:cs="Times New Roman"/>
          <w:sz w:val="24"/>
          <w:szCs w:val="24"/>
        </w:rPr>
        <w:t xml:space="preserve"> организма</w:t>
      </w:r>
      <w:r w:rsidR="009F2B7A" w:rsidRPr="003D08C5">
        <w:rPr>
          <w:rFonts w:ascii="Times New Roman" w:hAnsi="Times New Roman" w:cs="Times New Roman"/>
          <w:sz w:val="24"/>
          <w:szCs w:val="24"/>
        </w:rPr>
        <w:t>.</w:t>
      </w:r>
    </w:p>
    <w:p w:rsidR="00897CF9" w:rsidRPr="003D08C5" w:rsidRDefault="00897CF9" w:rsidP="008C527C">
      <w:pPr>
        <w:pStyle w:val="aa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D08C5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Обеспыливание</w:t>
      </w:r>
      <w:proofErr w:type="spellEnd"/>
      <w:r w:rsidRPr="003D08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поверхностей офисной техники, осуществляется с соблюдением требований электро- и пожарной безопасности, при выключенном питании</w:t>
      </w:r>
      <w:r w:rsidR="0086523A" w:rsidRPr="003D08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="0086523A" w:rsidRPr="003D08C5">
        <w:rPr>
          <w:rFonts w:ascii="Times New Roman" w:hAnsi="Times New Roman" w:cs="Times New Roman"/>
          <w:sz w:val="24"/>
          <w:szCs w:val="24"/>
        </w:rPr>
        <w:t>отсоединении техники от электросети</w:t>
      </w:r>
      <w:r w:rsidRPr="003D08C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0419C" w:rsidRPr="003D08C5" w:rsidRDefault="00897CF9" w:rsidP="008C527C">
      <w:pPr>
        <w:pStyle w:val="aa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08C5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Влажная и сухая уборка мелких предметов интерьера (декора), осуществляется с соблюдением необходимых мер предосторожности, исключающих выпадение</w:t>
      </w:r>
      <w:r w:rsidR="0071701C" w:rsidRPr="003D08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(выскальзывание)</w:t>
      </w:r>
      <w:r w:rsidRPr="003D08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предметов из рук.</w:t>
      </w:r>
    </w:p>
    <w:p w:rsidR="007128D3" w:rsidRPr="003D08C5" w:rsidRDefault="007128D3" w:rsidP="007128D3">
      <w:pPr>
        <w:pStyle w:val="aa"/>
        <w:numPr>
          <w:ilvl w:val="1"/>
          <w:numId w:val="2"/>
        </w:numPr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08C5">
        <w:rPr>
          <w:rFonts w:ascii="Times New Roman" w:eastAsia="Times New Roman" w:hAnsi="Times New Roman" w:cs="Times New Roman"/>
          <w:sz w:val="24"/>
          <w:szCs w:val="24"/>
        </w:rPr>
        <w:t>При необходимости выполнения работ на лестничном марше, работник должен соблюдать повышенные меры безопасности. П</w:t>
      </w:r>
      <w:r w:rsidRPr="003D08C5">
        <w:rPr>
          <w:rFonts w:ascii="Times New Roman" w:eastAsia="Times New Roman" w:hAnsi="Times New Roman" w:cs="Times New Roman"/>
          <w:color w:val="000000"/>
          <w:sz w:val="24"/>
          <w:szCs w:val="24"/>
        </w:rPr>
        <w:t>роявлять осмотрительность, внимательность, контролировать изменение обстановки, передвигаться не спеша.</w:t>
      </w:r>
    </w:p>
    <w:p w:rsidR="007128D3" w:rsidRPr="003D08C5" w:rsidRDefault="007128D3" w:rsidP="007128D3">
      <w:pPr>
        <w:pStyle w:val="aa"/>
        <w:numPr>
          <w:ilvl w:val="2"/>
          <w:numId w:val="2"/>
        </w:numPr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08C5">
        <w:rPr>
          <w:rFonts w:ascii="Times New Roman" w:hAnsi="Times New Roman" w:cs="Times New Roman"/>
          <w:sz w:val="24"/>
          <w:szCs w:val="24"/>
        </w:rPr>
        <w:t xml:space="preserve">Движение по лестничному </w:t>
      </w:r>
      <w:proofErr w:type="spellStart"/>
      <w:r w:rsidRPr="003D08C5">
        <w:rPr>
          <w:rFonts w:ascii="Times New Roman" w:hAnsi="Times New Roman" w:cs="Times New Roman"/>
          <w:sz w:val="24"/>
          <w:szCs w:val="24"/>
        </w:rPr>
        <w:t>марщу</w:t>
      </w:r>
      <w:proofErr w:type="spellEnd"/>
      <w:r w:rsidRPr="003D08C5">
        <w:rPr>
          <w:rFonts w:ascii="Times New Roman" w:hAnsi="Times New Roman" w:cs="Times New Roman"/>
          <w:sz w:val="24"/>
          <w:szCs w:val="24"/>
        </w:rPr>
        <w:t xml:space="preserve"> </w:t>
      </w:r>
      <w:r w:rsidRPr="003D08C5">
        <w:rPr>
          <w:rFonts w:ascii="Times New Roman" w:hAnsi="Times New Roman"/>
          <w:sz w:val="24"/>
          <w:szCs w:val="24"/>
        </w:rPr>
        <w:t>производить</w:t>
      </w:r>
      <w:r w:rsidRPr="003D08C5">
        <w:rPr>
          <w:rFonts w:ascii="Times New Roman" w:hAnsi="Times New Roman" w:cs="Times New Roman"/>
          <w:sz w:val="24"/>
          <w:szCs w:val="24"/>
        </w:rPr>
        <w:t xml:space="preserve"> </w:t>
      </w:r>
      <w:r w:rsidRPr="003D08C5">
        <w:rPr>
          <w:rFonts w:ascii="Times New Roman" w:hAnsi="Times New Roman"/>
          <w:sz w:val="24"/>
          <w:szCs w:val="24"/>
        </w:rPr>
        <w:t>по направлению снизу-вверх. Тем самым обеспечивая полный в</w:t>
      </w:r>
      <w:r w:rsidRPr="003D08C5">
        <w:rPr>
          <w:rFonts w:ascii="Times New Roman" w:hAnsi="Times New Roman" w:cs="Times New Roman"/>
          <w:sz w:val="24"/>
          <w:szCs w:val="24"/>
        </w:rPr>
        <w:t>изуальн</w:t>
      </w:r>
      <w:r w:rsidRPr="003D08C5">
        <w:rPr>
          <w:rFonts w:ascii="Times New Roman" w:hAnsi="Times New Roman"/>
          <w:sz w:val="24"/>
          <w:szCs w:val="24"/>
        </w:rPr>
        <w:t>ый</w:t>
      </w:r>
      <w:r w:rsidRPr="003D08C5">
        <w:rPr>
          <w:rFonts w:ascii="Times New Roman" w:hAnsi="Times New Roman" w:cs="Times New Roman"/>
          <w:sz w:val="24"/>
          <w:szCs w:val="24"/>
        </w:rPr>
        <w:t xml:space="preserve"> контрол</w:t>
      </w:r>
      <w:r w:rsidRPr="003D08C5">
        <w:rPr>
          <w:rFonts w:ascii="Times New Roman" w:hAnsi="Times New Roman"/>
          <w:sz w:val="24"/>
          <w:szCs w:val="24"/>
        </w:rPr>
        <w:t>ь лестничного марша и минимизацию риска падения спиной назад.</w:t>
      </w:r>
    </w:p>
    <w:p w:rsidR="007128D3" w:rsidRPr="003D08C5" w:rsidRDefault="007128D3" w:rsidP="007128D3">
      <w:pPr>
        <w:pStyle w:val="aa"/>
        <w:numPr>
          <w:ilvl w:val="2"/>
          <w:numId w:val="2"/>
        </w:numPr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08C5">
        <w:rPr>
          <w:rFonts w:ascii="Times New Roman" w:hAnsi="Times New Roman" w:cs="Times New Roman"/>
          <w:sz w:val="24"/>
          <w:szCs w:val="24"/>
        </w:rPr>
        <w:t>Емкость/ведро ставится с работником на одной ступеньке.</w:t>
      </w:r>
    </w:p>
    <w:p w:rsidR="003D08C5" w:rsidRPr="00537891" w:rsidRDefault="003D08C5" w:rsidP="003D08C5">
      <w:pPr>
        <w:pStyle w:val="aa"/>
        <w:numPr>
          <w:ilvl w:val="1"/>
          <w:numId w:val="2"/>
        </w:numPr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08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Скапливающийся в ходе производства работ мусор, удаляется своевременно, путем помещения в ведро или мешки, затем выносится в специально отведенные места </w:t>
      </w:r>
      <w:r w:rsidRPr="005378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утилизации. Запрещено утрамбовывать мусор руками, ногами, оставлять мусор в проходах, углах, на путях следования.</w:t>
      </w:r>
    </w:p>
    <w:p w:rsidR="00D17507" w:rsidRPr="00537891" w:rsidRDefault="00537891" w:rsidP="001D27F3">
      <w:pPr>
        <w:pStyle w:val="aa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378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 производстве работ </w:t>
      </w:r>
      <w:r w:rsidRPr="00537891">
        <w:rPr>
          <w:rFonts w:ascii="Times New Roman" w:hAnsi="Times New Roman" w:cs="Times New Roman"/>
          <w:sz w:val="24"/>
          <w:szCs w:val="24"/>
        </w:rPr>
        <w:t>по проведению влажной и сухой уборки стеклянных поверхностей, мытью окон, плафонов и иных поверхностей, имеющих стеклянные включения, а также эксплуатации иных вспомогательных средств труда и бытовой химии, запрещается:</w:t>
      </w:r>
    </w:p>
    <w:p w:rsidR="00537891" w:rsidRPr="00537891" w:rsidRDefault="00537891" w:rsidP="0049405B">
      <w:pPr>
        <w:pStyle w:val="a5"/>
        <w:numPr>
          <w:ilvl w:val="0"/>
          <w:numId w:val="26"/>
        </w:numPr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37891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трудовые функции, инструктаж по которым не пройден допуски не получены;</w:t>
      </w:r>
    </w:p>
    <w:p w:rsidR="00537891" w:rsidRPr="00537891" w:rsidRDefault="00537891" w:rsidP="0049405B">
      <w:pPr>
        <w:pStyle w:val="a5"/>
        <w:numPr>
          <w:ilvl w:val="0"/>
          <w:numId w:val="26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537891">
        <w:rPr>
          <w:rFonts w:ascii="Times New Roman" w:hAnsi="Times New Roman" w:cs="Times New Roman"/>
          <w:sz w:val="24"/>
          <w:szCs w:val="24"/>
        </w:rPr>
        <w:t>допускать на рабочее место посторонних лиц, перепоручать свою работу кому – либо;</w:t>
      </w:r>
    </w:p>
    <w:p w:rsidR="00537891" w:rsidRPr="007C18A8" w:rsidRDefault="00537891" w:rsidP="0049405B">
      <w:pPr>
        <w:pStyle w:val="a5"/>
        <w:numPr>
          <w:ilvl w:val="0"/>
          <w:numId w:val="26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537891">
        <w:rPr>
          <w:rFonts w:ascii="Times New Roman" w:eastAsia="Times New Roman" w:hAnsi="Times New Roman" w:cs="Times New Roman"/>
          <w:sz w:val="24"/>
          <w:szCs w:val="24"/>
        </w:rPr>
        <w:t xml:space="preserve">приступать к работе в утомленном, болезненном состоянии, алкогольном, токсическом ином </w:t>
      </w:r>
      <w:r w:rsidRPr="007C18A8">
        <w:rPr>
          <w:rFonts w:ascii="Times New Roman" w:eastAsia="Times New Roman" w:hAnsi="Times New Roman" w:cs="Times New Roman"/>
          <w:sz w:val="24"/>
          <w:szCs w:val="24"/>
        </w:rPr>
        <w:t>опьянении, под действием психотропных и/или сильнодействующих лекарственных препаратов;</w:t>
      </w:r>
    </w:p>
    <w:p w:rsidR="007C18A8" w:rsidRPr="00D91BC2" w:rsidRDefault="007C18A8" w:rsidP="0049405B">
      <w:pPr>
        <w:pStyle w:val="a5"/>
        <w:numPr>
          <w:ilvl w:val="0"/>
          <w:numId w:val="26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7C18A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7C18A8">
        <w:rPr>
          <w:rFonts w:ascii="Times New Roman" w:hAnsi="Times New Roman" w:cs="Times New Roman"/>
          <w:sz w:val="24"/>
          <w:szCs w:val="24"/>
        </w:rPr>
        <w:t xml:space="preserve">аботать при </w:t>
      </w:r>
      <w:r w:rsidRPr="00D91BC2">
        <w:rPr>
          <w:rFonts w:ascii="Times New Roman" w:hAnsi="Times New Roman" w:cs="Times New Roman"/>
          <w:sz w:val="24"/>
          <w:szCs w:val="24"/>
        </w:rPr>
        <w:t xml:space="preserve">недостаточном освещении, </w:t>
      </w:r>
      <w:r w:rsidRPr="00D91BC2">
        <w:rPr>
          <w:rFonts w:ascii="Times New Roman" w:eastAsia="Times New Roman" w:hAnsi="Times New Roman" w:cs="Times New Roman"/>
          <w:sz w:val="24"/>
          <w:szCs w:val="24"/>
        </w:rPr>
        <w:t>плохой видимости, неблагоприятных погодных условиях;</w:t>
      </w:r>
    </w:p>
    <w:p w:rsidR="004C72DF" w:rsidRPr="00D91BC2" w:rsidRDefault="00537891" w:rsidP="0049405B">
      <w:pPr>
        <w:pStyle w:val="aa"/>
        <w:widowControl w:val="0"/>
        <w:numPr>
          <w:ilvl w:val="0"/>
          <w:numId w:val="2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91BC2">
        <w:rPr>
          <w:rFonts w:ascii="Times New Roman" w:hAnsi="Times New Roman" w:cs="Times New Roman"/>
          <w:sz w:val="24"/>
          <w:szCs w:val="24"/>
        </w:rPr>
        <w:t>эксплуатировать неисправные, имеющие повреждения средства труда</w:t>
      </w:r>
      <w:r w:rsidR="00014780" w:rsidRPr="00D91BC2">
        <w:rPr>
          <w:rFonts w:ascii="Times New Roman" w:hAnsi="Times New Roman" w:cs="Times New Roman"/>
          <w:sz w:val="24"/>
          <w:szCs w:val="24"/>
        </w:rPr>
        <w:t>, применять их не по назначению</w:t>
      </w:r>
      <w:r w:rsidR="004C72DF" w:rsidRPr="00D91BC2">
        <w:rPr>
          <w:rFonts w:ascii="Times New Roman" w:hAnsi="Times New Roman" w:cs="Times New Roman"/>
          <w:sz w:val="24"/>
          <w:szCs w:val="24"/>
        </w:rPr>
        <w:t>;</w:t>
      </w:r>
    </w:p>
    <w:p w:rsidR="00FD2FE4" w:rsidRPr="00826C57" w:rsidRDefault="004C72DF" w:rsidP="0049405B">
      <w:pPr>
        <w:pStyle w:val="aa"/>
        <w:widowControl w:val="0"/>
        <w:numPr>
          <w:ilvl w:val="0"/>
          <w:numId w:val="2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1088">
        <w:rPr>
          <w:rFonts w:ascii="Times New Roman" w:hAnsi="Times New Roman" w:cs="Times New Roman"/>
          <w:sz w:val="24"/>
          <w:szCs w:val="24"/>
        </w:rPr>
        <w:t xml:space="preserve">вносить какие-либо изменения в конструктивные особенности эксплуатируемых средства труда, </w:t>
      </w:r>
      <w:r w:rsidR="00493413" w:rsidRPr="00ED1088">
        <w:rPr>
          <w:rFonts w:ascii="Times New Roman" w:hAnsi="Times New Roman" w:cs="Times New Roman"/>
          <w:sz w:val="24"/>
          <w:szCs w:val="24"/>
        </w:rPr>
        <w:t xml:space="preserve">наращивать рукоятки </w:t>
      </w:r>
      <w:r w:rsidR="00493413" w:rsidRPr="00826C57">
        <w:rPr>
          <w:rFonts w:ascii="Times New Roman" w:hAnsi="Times New Roman" w:cs="Times New Roman"/>
          <w:sz w:val="24"/>
          <w:szCs w:val="24"/>
        </w:rPr>
        <w:t xml:space="preserve">уборочного инвентаря, </w:t>
      </w:r>
      <w:r w:rsidRPr="00826C57">
        <w:rPr>
          <w:rFonts w:ascii="Times New Roman" w:hAnsi="Times New Roman" w:cs="Times New Roman"/>
          <w:sz w:val="24"/>
          <w:szCs w:val="24"/>
        </w:rPr>
        <w:t>пытаться починить</w:t>
      </w:r>
      <w:r w:rsidR="00014780" w:rsidRPr="00826C57">
        <w:rPr>
          <w:rFonts w:ascii="Times New Roman" w:hAnsi="Times New Roman" w:cs="Times New Roman"/>
          <w:sz w:val="24"/>
          <w:szCs w:val="24"/>
        </w:rPr>
        <w:t>;</w:t>
      </w:r>
    </w:p>
    <w:p w:rsidR="00FD2FE4" w:rsidRPr="00826C57" w:rsidRDefault="00FD2FE4" w:rsidP="0049405B">
      <w:pPr>
        <w:pStyle w:val="aa"/>
        <w:widowControl w:val="0"/>
        <w:numPr>
          <w:ilvl w:val="0"/>
          <w:numId w:val="2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6C5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оставлять без присмотра (в </w:t>
      </w:r>
      <w:proofErr w:type="spellStart"/>
      <w:r w:rsidRPr="00826C57">
        <w:rPr>
          <w:rFonts w:ascii="Times New Roman" w:eastAsia="Times New Roman" w:hAnsi="Times New Roman" w:cs="Times New Roman"/>
          <w:color w:val="000000"/>
          <w:sz w:val="24"/>
          <w:szCs w:val="24"/>
        </w:rPr>
        <w:t>т.ч</w:t>
      </w:r>
      <w:proofErr w:type="spellEnd"/>
      <w:r w:rsidRPr="00826C57">
        <w:rPr>
          <w:rFonts w:ascii="Times New Roman" w:eastAsia="Times New Roman" w:hAnsi="Times New Roman" w:cs="Times New Roman"/>
          <w:color w:val="000000"/>
          <w:sz w:val="24"/>
          <w:szCs w:val="24"/>
        </w:rPr>
        <w:t>. при необходимости отлучиться) бытовую химию, дезинфицирующие средства, уборочный инвентарь, средства механизации труда;</w:t>
      </w:r>
    </w:p>
    <w:p w:rsidR="00BB7698" w:rsidRPr="00826C57" w:rsidRDefault="007C18A8" w:rsidP="0049405B">
      <w:pPr>
        <w:pStyle w:val="aa"/>
        <w:widowControl w:val="0"/>
        <w:numPr>
          <w:ilvl w:val="0"/>
          <w:numId w:val="2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6C57">
        <w:rPr>
          <w:rFonts w:ascii="Times New Roman" w:hAnsi="Times New Roman" w:cs="Times New Roman"/>
          <w:sz w:val="24"/>
          <w:szCs w:val="24"/>
        </w:rPr>
        <w:t xml:space="preserve">производить работы без применения СИЗ (в </w:t>
      </w:r>
      <w:proofErr w:type="spellStart"/>
      <w:r w:rsidRPr="00826C57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826C57">
        <w:rPr>
          <w:rFonts w:ascii="Times New Roman" w:hAnsi="Times New Roman" w:cs="Times New Roman"/>
          <w:sz w:val="24"/>
          <w:szCs w:val="24"/>
        </w:rPr>
        <w:t>. брать бой стекла, иной мусор руками</w:t>
      </w:r>
      <w:r w:rsidR="00826C57" w:rsidRPr="00826C57">
        <w:rPr>
          <w:rFonts w:ascii="Times New Roman" w:hAnsi="Times New Roman" w:cs="Times New Roman"/>
          <w:sz w:val="24"/>
          <w:szCs w:val="24"/>
        </w:rPr>
        <w:t>;</w:t>
      </w:r>
      <w:r w:rsidR="00826C57" w:rsidRPr="00826C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уплотнять его в урне (корзине) непосредственно руками, ногами</w:t>
      </w:r>
      <w:r w:rsidRPr="00826C57">
        <w:rPr>
          <w:rFonts w:ascii="Times New Roman" w:hAnsi="Times New Roman" w:cs="Times New Roman"/>
          <w:sz w:val="24"/>
          <w:szCs w:val="24"/>
        </w:rPr>
        <w:t>);</w:t>
      </w:r>
    </w:p>
    <w:p w:rsidR="007C18A8" w:rsidRPr="00817A37" w:rsidRDefault="00303C2F" w:rsidP="0049405B">
      <w:pPr>
        <w:pStyle w:val="aa"/>
        <w:widowControl w:val="0"/>
        <w:numPr>
          <w:ilvl w:val="0"/>
          <w:numId w:val="2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3C2F">
        <w:rPr>
          <w:rFonts w:ascii="Times New Roman" w:eastAsia="Times New Roman" w:hAnsi="Times New Roman"/>
          <w:sz w:val="24"/>
          <w:szCs w:val="24"/>
          <w:lang w:eastAsia="ru-RU"/>
        </w:rPr>
        <w:t xml:space="preserve">во </w:t>
      </w:r>
      <w:r w:rsidRPr="00773749">
        <w:rPr>
          <w:rFonts w:ascii="Times New Roman" w:eastAsia="Times New Roman" w:hAnsi="Times New Roman"/>
          <w:sz w:val="24"/>
          <w:szCs w:val="24"/>
          <w:lang w:eastAsia="ru-RU"/>
        </w:rPr>
        <w:t xml:space="preserve">избежание поражения электрическим током прикасаться к открытым токоведущим частям электрооборудования; открывать дверцы электрических распределительных шкафов; заходить в электроустановки; </w:t>
      </w:r>
      <w:r w:rsidRPr="00773749">
        <w:rPr>
          <w:rFonts w:ascii="Times New Roman" w:hAnsi="Times New Roman"/>
          <w:sz w:val="24"/>
          <w:szCs w:val="24"/>
        </w:rPr>
        <w:t>наступать на электропровода, шнуры</w:t>
      </w:r>
      <w:r w:rsidRPr="00773749">
        <w:rPr>
          <w:rFonts w:ascii="Times New Roman" w:eastAsia="Times New Roman" w:hAnsi="Times New Roman"/>
          <w:sz w:val="24"/>
          <w:szCs w:val="24"/>
          <w:lang w:eastAsia="ru-RU"/>
        </w:rPr>
        <w:t xml:space="preserve">; снимать, </w:t>
      </w:r>
      <w:r w:rsidRPr="00817A37">
        <w:rPr>
          <w:rFonts w:ascii="Times New Roman" w:eastAsia="Times New Roman" w:hAnsi="Times New Roman"/>
          <w:sz w:val="24"/>
          <w:szCs w:val="24"/>
          <w:lang w:eastAsia="ru-RU"/>
        </w:rPr>
        <w:t xml:space="preserve">перемещать защитные ограждения; </w:t>
      </w:r>
      <w:r w:rsidRPr="00817A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касаться мокрой ветошью или руками </w:t>
      </w:r>
      <w:proofErr w:type="spellStart"/>
      <w:r w:rsidRPr="00817A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электроточек</w:t>
      </w:r>
      <w:proofErr w:type="spellEnd"/>
      <w:r w:rsidRPr="00817A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(выключателей, розеток), оборудования </w:t>
      </w:r>
      <w:r w:rsidRPr="00817A37">
        <w:rPr>
          <w:rFonts w:ascii="Times New Roman" w:eastAsia="Times New Roman" w:hAnsi="Times New Roman"/>
          <w:sz w:val="24"/>
          <w:szCs w:val="24"/>
          <w:lang w:eastAsia="ru-RU"/>
        </w:rPr>
        <w:t xml:space="preserve">и </w:t>
      </w:r>
      <w:proofErr w:type="spellStart"/>
      <w:r w:rsidRPr="00817A37">
        <w:rPr>
          <w:rFonts w:ascii="Times New Roman" w:eastAsia="Times New Roman" w:hAnsi="Times New Roman"/>
          <w:sz w:val="24"/>
          <w:szCs w:val="24"/>
          <w:lang w:eastAsia="ru-RU"/>
        </w:rPr>
        <w:t>т.д</w:t>
      </w:r>
      <w:proofErr w:type="spellEnd"/>
      <w:r w:rsidRPr="00817A37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B86D2D" w:rsidRPr="00817A37" w:rsidRDefault="00B86D2D" w:rsidP="0049405B">
      <w:pPr>
        <w:pStyle w:val="aa"/>
        <w:widowControl w:val="0"/>
        <w:numPr>
          <w:ilvl w:val="0"/>
          <w:numId w:val="2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17A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производить любой вид уборки офисной техники, </w:t>
      </w:r>
      <w:r w:rsidR="00773749" w:rsidRPr="00817A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бытовых электроустановок,</w:t>
      </w:r>
      <w:r w:rsidRPr="00817A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подключенных к электросети;</w:t>
      </w:r>
    </w:p>
    <w:p w:rsidR="00BB7698" w:rsidRPr="00817A37" w:rsidRDefault="00773749" w:rsidP="0049405B">
      <w:pPr>
        <w:pStyle w:val="aa"/>
        <w:widowControl w:val="0"/>
        <w:numPr>
          <w:ilvl w:val="0"/>
          <w:numId w:val="2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17A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класть обтирочный материал (ветошь) и какие-либо другие предметы на оборудование, средства механизации труда, электроприборы, офисную технику;</w:t>
      </w:r>
    </w:p>
    <w:p w:rsidR="00817A37" w:rsidRPr="00817A37" w:rsidRDefault="00817A37" w:rsidP="0049405B">
      <w:pPr>
        <w:pStyle w:val="aa"/>
        <w:widowControl w:val="0"/>
        <w:numPr>
          <w:ilvl w:val="0"/>
          <w:numId w:val="2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17A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производить сушку инвентаря, ветоши на радиаторах системы отопления, оборудовании, трубах (в целях соблюдения </w:t>
      </w:r>
      <w:r w:rsidRPr="00817A37">
        <w:rPr>
          <w:rFonts w:ascii="Times New Roman" w:hAnsi="Times New Roman" w:cs="Times New Roman"/>
          <w:sz w:val="24"/>
          <w:szCs w:val="24"/>
        </w:rPr>
        <w:t>требований пожарной безопасности);</w:t>
      </w:r>
    </w:p>
    <w:p w:rsidR="008227E2" w:rsidRPr="00817A37" w:rsidRDefault="008227E2" w:rsidP="0049405B">
      <w:pPr>
        <w:pStyle w:val="aa"/>
        <w:widowControl w:val="0"/>
        <w:numPr>
          <w:ilvl w:val="0"/>
          <w:numId w:val="2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17A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пользоваться неисправными вентилями, кранами;</w:t>
      </w:r>
    </w:p>
    <w:p w:rsidR="008227E2" w:rsidRDefault="008227E2" w:rsidP="0049405B">
      <w:pPr>
        <w:pStyle w:val="aa"/>
        <w:widowControl w:val="0"/>
        <w:numPr>
          <w:ilvl w:val="0"/>
          <w:numId w:val="2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27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применять для производства работ воду с температурой выше 45С</w:t>
      </w:r>
      <w:r w:rsidRPr="008227E2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0</w:t>
      </w:r>
      <w:r w:rsidRPr="008227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а также легковоспламеняющиеся и горючие вещества (растворители, каустическую соду, бензин и т.п.);</w:t>
      </w:r>
    </w:p>
    <w:p w:rsidR="008227E2" w:rsidRPr="008227E2" w:rsidRDefault="008227E2" w:rsidP="0049405B">
      <w:pPr>
        <w:pStyle w:val="aa"/>
        <w:widowControl w:val="0"/>
        <w:numPr>
          <w:ilvl w:val="0"/>
          <w:numId w:val="2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27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кипятильник, иные приборы кустарного производства;</w:t>
      </w:r>
    </w:p>
    <w:p w:rsidR="006A0F90" w:rsidRPr="008227E2" w:rsidRDefault="006A0F90" w:rsidP="0049405B">
      <w:pPr>
        <w:pStyle w:val="aa"/>
        <w:widowControl w:val="0"/>
        <w:numPr>
          <w:ilvl w:val="0"/>
          <w:numId w:val="2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27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производить обтирку осветительных приборов (люстр, плафонов, абажуров, электрических ламп и т.д.) без их предварительного снятия уполномоченным работником;</w:t>
      </w:r>
    </w:p>
    <w:p w:rsidR="00D17507" w:rsidRPr="0024228A" w:rsidRDefault="00A77D3F" w:rsidP="0049405B">
      <w:pPr>
        <w:pStyle w:val="aa"/>
        <w:widowControl w:val="0"/>
        <w:numPr>
          <w:ilvl w:val="0"/>
          <w:numId w:val="2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7D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мыть и протирать окна, иные поверхности с остеклением (из стекла и иных хрупких материалов)</w:t>
      </w:r>
      <w:r w:rsidR="00D17507" w:rsidRPr="00A77D3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при </w:t>
      </w:r>
      <w:r w:rsidR="00D17507" w:rsidRPr="0024228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наличии видимых повреждений, </w:t>
      </w:r>
      <w:r w:rsidR="00406A4D" w:rsidRPr="0024228A">
        <w:rPr>
          <w:rFonts w:ascii="Times New Roman" w:eastAsia="Times New Roman" w:hAnsi="Times New Roman" w:cs="Times New Roman"/>
          <w:color w:val="000000"/>
          <w:sz w:val="24"/>
          <w:szCs w:val="24"/>
        </w:rPr>
        <w:t>дефектов</w:t>
      </w:r>
      <w:r w:rsidR="00D17507" w:rsidRPr="0024228A">
        <w:rPr>
          <w:rFonts w:ascii="Times New Roman" w:eastAsia="Times New Roman" w:hAnsi="Times New Roman" w:cs="Times New Roman"/>
          <w:color w:val="000000"/>
          <w:sz w:val="24"/>
          <w:szCs w:val="24"/>
        </w:rPr>
        <w:t>, трещин, битых стекол, непрочных незакрепленных остеклений, неисправных переплетов;</w:t>
      </w:r>
    </w:p>
    <w:p w:rsidR="00D17507" w:rsidRPr="0024228A" w:rsidRDefault="00D17507" w:rsidP="0049405B">
      <w:pPr>
        <w:pStyle w:val="aa"/>
        <w:widowControl w:val="0"/>
        <w:numPr>
          <w:ilvl w:val="0"/>
          <w:numId w:val="2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4228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становиться на отлив, подоконник, </w:t>
      </w:r>
      <w:r w:rsidRPr="0024228A">
        <w:rPr>
          <w:rFonts w:ascii="Times New Roman" w:hAnsi="Times New Roman" w:cs="Times New Roman"/>
          <w:sz w:val="24"/>
          <w:szCs w:val="24"/>
        </w:rPr>
        <w:t>перегибаться наружу за пределы окна или иного остекления, провоцируя падение;</w:t>
      </w:r>
    </w:p>
    <w:p w:rsidR="00D17507" w:rsidRPr="0024228A" w:rsidRDefault="00D17507" w:rsidP="0049405B">
      <w:pPr>
        <w:pStyle w:val="aa"/>
        <w:widowControl w:val="0"/>
        <w:numPr>
          <w:ilvl w:val="0"/>
          <w:numId w:val="2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4228A">
        <w:rPr>
          <w:rFonts w:ascii="Times New Roman" w:hAnsi="Times New Roman" w:cs="Times New Roman"/>
          <w:sz w:val="24"/>
          <w:szCs w:val="24"/>
        </w:rPr>
        <w:t>ставить ёмкости с водой или класть ветошь на подоконник;</w:t>
      </w:r>
    </w:p>
    <w:p w:rsidR="00D17507" w:rsidRPr="0024228A" w:rsidRDefault="00D17507" w:rsidP="0049405B">
      <w:pPr>
        <w:pStyle w:val="aa"/>
        <w:widowControl w:val="0"/>
        <w:numPr>
          <w:ilvl w:val="0"/>
          <w:numId w:val="2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4228A">
        <w:rPr>
          <w:rStyle w:val="ad"/>
          <w:rFonts w:ascii="Times New Roman" w:hAnsi="Times New Roman" w:cs="Times New Roman"/>
          <w:b w:val="0"/>
          <w:sz w:val="24"/>
          <w:szCs w:val="24"/>
        </w:rPr>
        <w:t xml:space="preserve">сбрасывать из окна (с высоты) что </w:t>
      </w:r>
      <w:r w:rsidR="0025035C" w:rsidRPr="0024228A">
        <w:rPr>
          <w:rStyle w:val="ad"/>
          <w:rFonts w:ascii="Times New Roman" w:hAnsi="Times New Roman" w:cs="Times New Roman"/>
          <w:b w:val="0"/>
          <w:sz w:val="24"/>
          <w:szCs w:val="24"/>
        </w:rPr>
        <w:t>–</w:t>
      </w:r>
      <w:r w:rsidRPr="0024228A">
        <w:rPr>
          <w:rStyle w:val="ad"/>
          <w:rFonts w:ascii="Times New Roman" w:hAnsi="Times New Roman" w:cs="Times New Roman"/>
          <w:b w:val="0"/>
          <w:sz w:val="24"/>
          <w:szCs w:val="24"/>
        </w:rPr>
        <w:t xml:space="preserve"> либо</w:t>
      </w:r>
      <w:r w:rsidR="00ED1088" w:rsidRPr="0024228A">
        <w:rPr>
          <w:rStyle w:val="ad"/>
          <w:rFonts w:ascii="Times New Roman" w:hAnsi="Times New Roman" w:cs="Times New Roman"/>
          <w:b w:val="0"/>
          <w:sz w:val="24"/>
          <w:szCs w:val="24"/>
        </w:rPr>
        <w:t xml:space="preserve">, </w:t>
      </w:r>
      <w:r w:rsidR="00ED1088" w:rsidRPr="0024228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производить смет мусора в люки, проемы, окна и </w:t>
      </w:r>
      <w:proofErr w:type="spellStart"/>
      <w:r w:rsidR="00ED1088" w:rsidRPr="0024228A">
        <w:rPr>
          <w:rFonts w:ascii="Times New Roman" w:eastAsia="Times New Roman" w:hAnsi="Times New Roman" w:cs="Times New Roman"/>
          <w:color w:val="000000"/>
          <w:sz w:val="24"/>
          <w:szCs w:val="24"/>
        </w:rPr>
        <w:t>т.п</w:t>
      </w:r>
      <w:proofErr w:type="spellEnd"/>
      <w:r w:rsidR="0025035C" w:rsidRPr="0024228A">
        <w:rPr>
          <w:rStyle w:val="ad"/>
          <w:rFonts w:ascii="Times New Roman" w:hAnsi="Times New Roman" w:cs="Times New Roman"/>
          <w:b w:val="0"/>
          <w:sz w:val="24"/>
          <w:szCs w:val="24"/>
        </w:rPr>
        <w:t>;</w:t>
      </w:r>
    </w:p>
    <w:p w:rsidR="00D17507" w:rsidRPr="0024228A" w:rsidRDefault="00D17507" w:rsidP="0049405B">
      <w:pPr>
        <w:pStyle w:val="aa"/>
        <w:numPr>
          <w:ilvl w:val="0"/>
          <w:numId w:val="22"/>
        </w:numPr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4228A">
        <w:rPr>
          <w:rFonts w:ascii="Times New Roman" w:eastAsia="Times New Roman" w:hAnsi="Times New Roman" w:cs="Times New Roman"/>
          <w:sz w:val="24"/>
          <w:szCs w:val="24"/>
        </w:rPr>
        <w:t>открывать створки окна при производстве работ, отмыкать запирающие устройства;</w:t>
      </w:r>
    </w:p>
    <w:p w:rsidR="00D17507" w:rsidRPr="0024228A" w:rsidRDefault="00D17507" w:rsidP="0049405B">
      <w:pPr>
        <w:pStyle w:val="aa"/>
        <w:numPr>
          <w:ilvl w:val="0"/>
          <w:numId w:val="22"/>
        </w:numPr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4228A">
        <w:rPr>
          <w:rFonts w:ascii="Times New Roman" w:hAnsi="Times New Roman" w:cs="Times New Roman"/>
          <w:sz w:val="24"/>
          <w:szCs w:val="24"/>
        </w:rPr>
        <w:t>протирать наружные плоскости стекол из открытых форточек и фрамуг;</w:t>
      </w:r>
    </w:p>
    <w:p w:rsidR="00D17507" w:rsidRPr="0024228A" w:rsidRDefault="00D17507" w:rsidP="0049405B">
      <w:pPr>
        <w:pStyle w:val="aa"/>
        <w:numPr>
          <w:ilvl w:val="0"/>
          <w:numId w:val="22"/>
        </w:numPr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422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опираться на остекление, раму, переплеты во избежание рисков </w:t>
      </w:r>
      <w:proofErr w:type="spellStart"/>
      <w:r w:rsidRPr="002422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травмирования</w:t>
      </w:r>
      <w:proofErr w:type="spellEnd"/>
      <w:r w:rsidRPr="002422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(или) случайного выпадения через оконный проем наружу;</w:t>
      </w:r>
    </w:p>
    <w:p w:rsidR="00817A37" w:rsidRPr="0024228A" w:rsidRDefault="00817A37" w:rsidP="0049405B">
      <w:pPr>
        <w:pStyle w:val="aa"/>
        <w:numPr>
          <w:ilvl w:val="0"/>
          <w:numId w:val="22"/>
        </w:numPr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422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опираться на остекленные поверхности, дверное полотно;</w:t>
      </w:r>
    </w:p>
    <w:p w:rsidR="00D17507" w:rsidRPr="0024228A" w:rsidRDefault="00D17507" w:rsidP="0049405B">
      <w:pPr>
        <w:pStyle w:val="aa"/>
        <w:widowControl w:val="0"/>
        <w:numPr>
          <w:ilvl w:val="0"/>
          <w:numId w:val="2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22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облокачиваться, опираться на рукоятку швабры/щетки (в </w:t>
      </w:r>
      <w:proofErr w:type="spellStart"/>
      <w:r w:rsidRPr="002422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т.ч</w:t>
      </w:r>
      <w:proofErr w:type="spellEnd"/>
      <w:r w:rsidRPr="002422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во время перерыва в работе); </w:t>
      </w:r>
    </w:p>
    <w:p w:rsidR="00D17507" w:rsidRPr="0024228A" w:rsidRDefault="00D17507" w:rsidP="0049405B">
      <w:pPr>
        <w:pStyle w:val="aa"/>
        <w:widowControl w:val="0"/>
        <w:numPr>
          <w:ilvl w:val="0"/>
          <w:numId w:val="2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22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производить любые работы путем упора (направления) рукоятки средства труда в собственное тело; </w:t>
      </w:r>
    </w:p>
    <w:p w:rsidR="00D17507" w:rsidRPr="00157313" w:rsidRDefault="00D17507" w:rsidP="0049405B">
      <w:pPr>
        <w:pStyle w:val="aa"/>
        <w:widowControl w:val="0"/>
        <w:numPr>
          <w:ilvl w:val="0"/>
          <w:numId w:val="2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22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совершать </w:t>
      </w:r>
      <w:r w:rsidRPr="001573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производстве работ движения инвентарем с чрезмерной амплитудой; </w:t>
      </w:r>
    </w:p>
    <w:p w:rsidR="00157313" w:rsidRPr="00157313" w:rsidRDefault="00D17507" w:rsidP="0049405B">
      <w:pPr>
        <w:pStyle w:val="aa"/>
        <w:widowControl w:val="0"/>
        <w:numPr>
          <w:ilvl w:val="0"/>
          <w:numId w:val="2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73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 избежание чрезмерного сопротивления скольжению инвентаря, прикладывать, при совершении движений, излишние усилия на инвентарь, поверхность; </w:t>
      </w:r>
    </w:p>
    <w:p w:rsidR="00157313" w:rsidRPr="00157313" w:rsidRDefault="00157313" w:rsidP="0049405B">
      <w:pPr>
        <w:pStyle w:val="aa"/>
        <w:widowControl w:val="0"/>
        <w:numPr>
          <w:ilvl w:val="0"/>
          <w:numId w:val="2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7313">
        <w:rPr>
          <w:rFonts w:ascii="Times New Roman" w:hAnsi="Times New Roman" w:cs="Times New Roman"/>
          <w:sz w:val="24"/>
          <w:szCs w:val="24"/>
        </w:rPr>
        <w:t>протирать стеклянные поверхности с локальным резким приложением усилия, резкими нажатиями на стекло;</w:t>
      </w:r>
    </w:p>
    <w:p w:rsidR="00157313" w:rsidRPr="00157313" w:rsidRDefault="00157313" w:rsidP="0049405B">
      <w:pPr>
        <w:pStyle w:val="aa"/>
        <w:widowControl w:val="0"/>
        <w:numPr>
          <w:ilvl w:val="0"/>
          <w:numId w:val="2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7313">
        <w:rPr>
          <w:rFonts w:ascii="Times New Roman" w:hAnsi="Times New Roman" w:cs="Times New Roman"/>
          <w:sz w:val="24"/>
          <w:szCs w:val="24"/>
        </w:rPr>
        <w:t>производить уборку незакрепленных стеклянных полотен, элементов профильного стекла;</w:t>
      </w:r>
    </w:p>
    <w:p w:rsidR="0024228A" w:rsidRPr="0024228A" w:rsidRDefault="00D17507" w:rsidP="0049405B">
      <w:pPr>
        <w:pStyle w:val="aa"/>
        <w:widowControl w:val="0"/>
        <w:numPr>
          <w:ilvl w:val="0"/>
          <w:numId w:val="2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Style w:val="ad"/>
          <w:rFonts w:ascii="Times New Roman" w:eastAsia="Times New Roman" w:hAnsi="Times New Roman" w:cs="Times New Roman"/>
          <w:bCs w:val="0"/>
          <w:color w:val="000000"/>
          <w:sz w:val="24"/>
          <w:szCs w:val="24"/>
          <w:lang w:eastAsia="ru-RU"/>
        </w:rPr>
      </w:pPr>
      <w:r w:rsidRPr="00157313">
        <w:rPr>
          <w:rStyle w:val="ad"/>
          <w:rFonts w:ascii="Times New Roman" w:hAnsi="Times New Roman" w:cs="Times New Roman"/>
          <w:b w:val="0"/>
          <w:sz w:val="24"/>
          <w:szCs w:val="24"/>
        </w:rPr>
        <w:t>работать одновременно в двух</w:t>
      </w:r>
      <w:r w:rsidRPr="0024228A">
        <w:rPr>
          <w:rStyle w:val="ad"/>
          <w:rFonts w:ascii="Times New Roman" w:hAnsi="Times New Roman" w:cs="Times New Roman"/>
          <w:b w:val="0"/>
          <w:sz w:val="24"/>
          <w:szCs w:val="24"/>
        </w:rPr>
        <w:t xml:space="preserve"> ярусах по одной вертикали;</w:t>
      </w:r>
    </w:p>
    <w:p w:rsidR="00D17507" w:rsidRPr="001E7F13" w:rsidRDefault="00D17507" w:rsidP="0049405B">
      <w:pPr>
        <w:pStyle w:val="aa"/>
        <w:widowControl w:val="0"/>
        <w:numPr>
          <w:ilvl w:val="0"/>
          <w:numId w:val="2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E7F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совершать любые действия, потенциально создающие риски </w:t>
      </w:r>
      <w:proofErr w:type="spellStart"/>
      <w:r w:rsidRPr="001E7F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травмирования</w:t>
      </w:r>
      <w:proofErr w:type="spellEnd"/>
      <w:r w:rsidR="0024228A" w:rsidRPr="001E7F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ED077F" w:rsidRPr="001E7F13" w:rsidRDefault="00ED077F" w:rsidP="001D27F3">
      <w:pPr>
        <w:pStyle w:val="aa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E7F1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Работник обязан сохранять внимательность на весь период </w:t>
      </w:r>
      <w:r w:rsidR="002A7842" w:rsidRPr="001E7F1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производства </w:t>
      </w:r>
      <w:r w:rsidRPr="001E7F13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</w:t>
      </w:r>
      <w:r w:rsidR="002A7842" w:rsidRPr="001E7F1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133FD0" w:rsidRPr="001E7F13"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 w:rsidR="00133FD0" w:rsidRPr="001E7F13">
        <w:rPr>
          <w:rFonts w:ascii="Times New Roman" w:hAnsi="Times New Roman" w:cs="Times New Roman"/>
          <w:sz w:val="24"/>
          <w:szCs w:val="24"/>
        </w:rPr>
        <w:t xml:space="preserve"> проведению влажной и сухой уборки стеклянных поверхностей, мытью окон, плафонов и иных поверхностей, имеющих стеклянные включения </w:t>
      </w:r>
      <w:r w:rsidR="009F15ED" w:rsidRPr="001E7F13">
        <w:rPr>
          <w:rFonts w:ascii="Times New Roman" w:hAnsi="Times New Roman" w:cs="Times New Roman"/>
          <w:sz w:val="24"/>
          <w:szCs w:val="24"/>
        </w:rPr>
        <w:t>и эксплуатации</w:t>
      </w:r>
      <w:r w:rsidR="00B61280" w:rsidRPr="001E7F1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средств труда</w:t>
      </w:r>
      <w:r w:rsidRPr="001E7F1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</w:p>
    <w:p w:rsidR="00A320C5" w:rsidRPr="00922131" w:rsidRDefault="00A320C5" w:rsidP="001D27F3">
      <w:pPr>
        <w:pStyle w:val="aa"/>
        <w:widowControl w:val="0"/>
        <w:numPr>
          <w:ilvl w:val="2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E7F13">
        <w:rPr>
          <w:rFonts w:ascii="Times New Roman" w:hAnsi="Times New Roman" w:cs="Times New Roman"/>
          <w:sz w:val="24"/>
          <w:szCs w:val="24"/>
        </w:rPr>
        <w:t>В случае</w:t>
      </w:r>
      <w:r w:rsidRPr="00922131">
        <w:rPr>
          <w:rFonts w:ascii="Times New Roman" w:hAnsi="Times New Roman" w:cs="Times New Roman"/>
          <w:sz w:val="24"/>
          <w:szCs w:val="24"/>
        </w:rPr>
        <w:t xml:space="preserve">, если при </w:t>
      </w:r>
      <w:r w:rsidR="009F15ED" w:rsidRPr="00922131">
        <w:rPr>
          <w:rFonts w:ascii="Times New Roman" w:hAnsi="Times New Roman" w:cs="Times New Roman"/>
          <w:sz w:val="24"/>
          <w:szCs w:val="24"/>
        </w:rPr>
        <w:t xml:space="preserve">выполнении работ и (или) </w:t>
      </w:r>
      <w:r w:rsidRPr="00922131">
        <w:rPr>
          <w:rFonts w:ascii="Times New Roman" w:hAnsi="Times New Roman" w:cs="Times New Roman"/>
          <w:sz w:val="24"/>
          <w:szCs w:val="24"/>
        </w:rPr>
        <w:t>эксплуатации средств труда создается опасность для лиц, выполняющих работу (и/или иных лиц), необходимо принять меры по предупреждению опасности и прекратить работу до полного устранения нарушений.</w:t>
      </w:r>
      <w:r w:rsidR="00802456" w:rsidRPr="00922131">
        <w:rPr>
          <w:rFonts w:ascii="Times New Roman" w:hAnsi="Times New Roman" w:cs="Times New Roman"/>
          <w:sz w:val="24"/>
          <w:szCs w:val="24"/>
        </w:rPr>
        <w:t xml:space="preserve"> Р</w:t>
      </w:r>
      <w:r w:rsidR="00B61280" w:rsidRPr="00922131">
        <w:rPr>
          <w:rFonts w:ascii="Times New Roman" w:hAnsi="Times New Roman" w:cs="Times New Roman"/>
          <w:sz w:val="24"/>
          <w:szCs w:val="24"/>
        </w:rPr>
        <w:t xml:space="preserve">аботник обязан </w:t>
      </w:r>
      <w:r w:rsidRPr="00922131">
        <w:rPr>
          <w:rFonts w:ascii="Times New Roman" w:hAnsi="Times New Roman" w:cs="Times New Roman"/>
          <w:sz w:val="24"/>
          <w:szCs w:val="24"/>
        </w:rPr>
        <w:t xml:space="preserve">принимать все возможные меры по исключению и предупреждению травматизма. </w:t>
      </w:r>
    </w:p>
    <w:p w:rsidR="00A320C5" w:rsidRPr="00922131" w:rsidRDefault="00A320C5" w:rsidP="001D27F3">
      <w:pPr>
        <w:pStyle w:val="aa"/>
        <w:widowControl w:val="0"/>
        <w:numPr>
          <w:ilvl w:val="2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21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целях продления срока службы средств труда, обеспечения бесперебойной, эффективной работы - </w:t>
      </w:r>
      <w:r w:rsidR="00B20DED" w:rsidRPr="00922131">
        <w:rPr>
          <w:rFonts w:ascii="Times New Roman" w:eastAsia="Times New Roman" w:hAnsi="Times New Roman" w:cs="Times New Roman"/>
          <w:color w:val="000000"/>
          <w:sz w:val="24"/>
          <w:szCs w:val="24"/>
        </w:rPr>
        <w:t>осуществлять своевременный уход,</w:t>
      </w:r>
      <w:r w:rsidRPr="009221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учетом </w:t>
      </w:r>
      <w:r w:rsidR="00B20DED" w:rsidRPr="009221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требований инструкции </w:t>
      </w:r>
      <w:r w:rsidRPr="009221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завода </w:t>
      </w:r>
      <w:r w:rsidR="003B1796" w:rsidRPr="00922131"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 w:rsidRPr="009221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изготовителя</w:t>
      </w:r>
      <w:r w:rsidR="003B1796" w:rsidRPr="00922131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1A0BD0" w:rsidRPr="00922131" w:rsidRDefault="001A0BD0" w:rsidP="001D27F3">
      <w:pPr>
        <w:pStyle w:val="aa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21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замеченных нарушениях требований охраны труда, </w:t>
      </w:r>
      <w:r w:rsidR="00E26DAE" w:rsidRPr="009221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наличии опасностей на рабочем месте, </w:t>
      </w:r>
      <w:r w:rsidRPr="009221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также о неисправностях средств труда, </w:t>
      </w:r>
      <w:r w:rsidR="00B20DED" w:rsidRPr="009221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узлов, </w:t>
      </w:r>
      <w:r w:rsidRPr="009221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комплектующих, </w:t>
      </w:r>
      <w:r w:rsidRPr="00922131">
        <w:rPr>
          <w:rFonts w:ascii="Times New Roman" w:hAnsi="Times New Roman"/>
          <w:sz w:val="24"/>
          <w:szCs w:val="24"/>
        </w:rPr>
        <w:t xml:space="preserve">несоответствии техническим характеристикам </w:t>
      </w:r>
      <w:r w:rsidRPr="009221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– работник должен сообщить своему </w:t>
      </w:r>
      <w:r w:rsidR="00AB194A" w:rsidRPr="00922131">
        <w:rPr>
          <w:rFonts w:ascii="Times New Roman" w:hAnsi="Times New Roman" w:cs="Times New Roman"/>
          <w:sz w:val="24"/>
          <w:szCs w:val="24"/>
        </w:rPr>
        <w:t>прямому руководителю</w:t>
      </w:r>
      <w:r w:rsidR="00E26DAE" w:rsidRPr="00922131">
        <w:rPr>
          <w:rFonts w:ascii="Times New Roman" w:eastAsia="Times New Roman" w:hAnsi="Times New Roman" w:cs="Times New Roman"/>
          <w:color w:val="000000"/>
          <w:sz w:val="24"/>
          <w:szCs w:val="24"/>
        </w:rPr>
        <w:t>, к работе не приступать до устранения выявленных недочетов и получения разрешения на начало производства работ.</w:t>
      </w:r>
    </w:p>
    <w:p w:rsidR="00AB194A" w:rsidRPr="009B7EFC" w:rsidRDefault="00AB194A" w:rsidP="00AB194A">
      <w:pPr>
        <w:pStyle w:val="aa"/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</w:rPr>
      </w:pPr>
    </w:p>
    <w:p w:rsidR="00836D0B" w:rsidRPr="00450F75" w:rsidRDefault="00571609" w:rsidP="00484051">
      <w:pPr>
        <w:pStyle w:val="aa"/>
        <w:widowControl w:val="0"/>
        <w:numPr>
          <w:ilvl w:val="0"/>
          <w:numId w:val="3"/>
        </w:numPr>
        <w:tabs>
          <w:tab w:val="left" w:pos="426"/>
        </w:tabs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0F75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ТРЕБОВАНИЯ ОХРАНЫ ТРУДА В АВАРИЙНЫХ СИТУАЦИЯХ</w:t>
      </w:r>
      <w:r w:rsidR="00836D0B" w:rsidRPr="00450F75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.</w:t>
      </w:r>
    </w:p>
    <w:p w:rsidR="00321A42" w:rsidRPr="00450F75" w:rsidRDefault="00321A42" w:rsidP="00E54768">
      <w:pPr>
        <w:pStyle w:val="aa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F16C3" w:rsidRPr="00450F75" w:rsidRDefault="008F16C3" w:rsidP="00215B90">
      <w:pPr>
        <w:pStyle w:val="aa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F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Необходимо быть внимательным </w:t>
      </w:r>
      <w:r w:rsidR="00450F75" w:rsidRPr="00450F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Pr="00450F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бесхозным пакетам, сумкам, коробкам, предметам и т.п. Запрещено трогать и (или) брать оставленные подозрительные предметы, в случае возникновения чрезвычайной ситуации, возможной опасности для своего здоровья и здоровья окружающих людей следует: прекратить работу; принять меры реагирования; сообщить соответствующим службам (МЧС - 01; 112, скорая -03, полиция – 02); покинуть опасную зону и сообщить об опасности </w:t>
      </w:r>
      <w:r w:rsidR="00AB194A" w:rsidRPr="00450F75">
        <w:rPr>
          <w:rFonts w:ascii="Times New Roman" w:hAnsi="Times New Roman" w:cs="Times New Roman"/>
          <w:sz w:val="24"/>
          <w:szCs w:val="24"/>
        </w:rPr>
        <w:t>прямому руководителю</w:t>
      </w:r>
      <w:r w:rsidRPr="00450F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6A21BA" w:rsidRPr="00450F75" w:rsidRDefault="006A21BA" w:rsidP="00117313">
      <w:pPr>
        <w:pStyle w:val="aa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F75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При </w:t>
      </w:r>
      <w:r w:rsidRPr="00450F75">
        <w:rPr>
          <w:rFonts w:ascii="Times New Roman" w:eastAsia="Times New Roman" w:hAnsi="Times New Roman" w:cs="Times New Roman"/>
          <w:sz w:val="24"/>
          <w:szCs w:val="24"/>
        </w:rPr>
        <w:t>появлении очага задымления/возгорания необходимо:</w:t>
      </w:r>
    </w:p>
    <w:p w:rsidR="006A21BA" w:rsidRPr="00450F75" w:rsidRDefault="006A21BA" w:rsidP="00117313">
      <w:pPr>
        <w:pStyle w:val="aa"/>
        <w:numPr>
          <w:ilvl w:val="0"/>
          <w:numId w:val="7"/>
        </w:numPr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50F75">
        <w:rPr>
          <w:rFonts w:ascii="Times New Roman" w:eastAsia="Times New Roman" w:hAnsi="Times New Roman" w:cs="Times New Roman"/>
          <w:sz w:val="24"/>
          <w:szCs w:val="24"/>
        </w:rPr>
        <w:t>немедленно сообщить об этом в пожарную часть по тел.: 01 или 112, указать адрес очага и характер возгорания, сообщить свои инициалы и должность, также сообщить об этом прямому руководителю;</w:t>
      </w:r>
    </w:p>
    <w:p w:rsidR="006A21BA" w:rsidRPr="00450F75" w:rsidRDefault="006A21BA" w:rsidP="00117313">
      <w:pPr>
        <w:pStyle w:val="aa"/>
        <w:numPr>
          <w:ilvl w:val="0"/>
          <w:numId w:val="7"/>
        </w:numPr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50F75">
        <w:rPr>
          <w:rFonts w:ascii="Times New Roman" w:eastAsia="Times New Roman" w:hAnsi="Times New Roman" w:cs="Times New Roman"/>
          <w:sz w:val="24"/>
          <w:szCs w:val="24"/>
        </w:rPr>
        <w:t>прекратить работу;</w:t>
      </w:r>
    </w:p>
    <w:p w:rsidR="006A21BA" w:rsidRPr="00450F75" w:rsidRDefault="006A21BA" w:rsidP="00117313">
      <w:pPr>
        <w:pStyle w:val="aa"/>
        <w:numPr>
          <w:ilvl w:val="0"/>
          <w:numId w:val="7"/>
        </w:numPr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50F75">
        <w:rPr>
          <w:rFonts w:ascii="Times New Roman" w:eastAsia="Times New Roman" w:hAnsi="Times New Roman" w:cs="Times New Roman"/>
          <w:sz w:val="24"/>
          <w:szCs w:val="24"/>
        </w:rPr>
        <w:t>организовать эвакуацию людей;</w:t>
      </w:r>
    </w:p>
    <w:p w:rsidR="000B5F02" w:rsidRPr="00450F75" w:rsidRDefault="006A21BA" w:rsidP="00117313">
      <w:pPr>
        <w:pStyle w:val="aa"/>
        <w:numPr>
          <w:ilvl w:val="0"/>
          <w:numId w:val="7"/>
        </w:numPr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50F75">
        <w:rPr>
          <w:rFonts w:ascii="Times New Roman" w:hAnsi="Times New Roman" w:cs="Times New Roman"/>
          <w:sz w:val="24"/>
          <w:szCs w:val="24"/>
        </w:rPr>
        <w:t xml:space="preserve">принять меры по </w:t>
      </w:r>
      <w:r w:rsidRPr="00450F75">
        <w:rPr>
          <w:rFonts w:ascii="Times New Roman" w:hAnsi="Times New Roman" w:cs="Times New Roman"/>
          <w:bCs/>
          <w:sz w:val="24"/>
          <w:szCs w:val="24"/>
        </w:rPr>
        <w:t>тушению</w:t>
      </w:r>
      <w:r w:rsidRPr="00450F75">
        <w:rPr>
          <w:rFonts w:ascii="Times New Roman" w:hAnsi="Times New Roman" w:cs="Times New Roman"/>
          <w:sz w:val="24"/>
          <w:szCs w:val="24"/>
        </w:rPr>
        <w:t xml:space="preserve"> </w:t>
      </w:r>
      <w:r w:rsidRPr="00450F75">
        <w:rPr>
          <w:rFonts w:ascii="Times New Roman" w:hAnsi="Times New Roman" w:cs="Times New Roman"/>
          <w:bCs/>
          <w:sz w:val="24"/>
          <w:szCs w:val="24"/>
        </w:rPr>
        <w:t>пожара</w:t>
      </w:r>
      <w:r w:rsidRPr="00450F75">
        <w:rPr>
          <w:rFonts w:ascii="Times New Roman" w:hAnsi="Times New Roman" w:cs="Times New Roman"/>
          <w:sz w:val="24"/>
          <w:szCs w:val="24"/>
        </w:rPr>
        <w:t xml:space="preserve"> в начальной стадии, если нет личной угрозы жизни и здоровью (в </w:t>
      </w:r>
      <w:proofErr w:type="spellStart"/>
      <w:r w:rsidRPr="00450F75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450F75">
        <w:rPr>
          <w:rFonts w:ascii="Times New Roman" w:hAnsi="Times New Roman" w:cs="Times New Roman"/>
          <w:sz w:val="24"/>
          <w:szCs w:val="24"/>
        </w:rPr>
        <w:t>. иным людям).</w:t>
      </w:r>
    </w:p>
    <w:p w:rsidR="00661546" w:rsidRPr="0035009A" w:rsidRDefault="00672353" w:rsidP="00661546">
      <w:pPr>
        <w:pStyle w:val="aa"/>
        <w:widowControl w:val="0"/>
        <w:numPr>
          <w:ilvl w:val="1"/>
          <w:numId w:val="3"/>
        </w:numPr>
        <w:tabs>
          <w:tab w:val="left" w:pos="851"/>
        </w:tabs>
        <w:suppressAutoHyphens/>
        <w:overflowPunct w:val="0"/>
        <w:autoSpaceDE w:val="0"/>
        <w:autoSpaceDN w:val="0"/>
        <w:adjustRightInd w:val="0"/>
        <w:spacing w:before="240"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2353">
        <w:rPr>
          <w:rFonts w:ascii="Times New Roman" w:eastAsia="Calibri" w:hAnsi="Times New Roman" w:cs="Times New Roman"/>
          <w:sz w:val="24"/>
          <w:szCs w:val="24"/>
        </w:rPr>
        <w:t>При выявлении неисправности вентилей водопроводного крана, сантехники</w:t>
      </w:r>
      <w:r w:rsidR="00661546" w:rsidRPr="00672353">
        <w:rPr>
          <w:rFonts w:ascii="Times New Roman" w:eastAsia="Calibri" w:hAnsi="Times New Roman" w:cs="Times New Roman"/>
          <w:sz w:val="24"/>
          <w:szCs w:val="24"/>
        </w:rPr>
        <w:t>, перебоях в подаче водоснабжения - использование прекратить, работы приостановить, оперативно сообщить прямому руководителю. Действовать согласно полученным указаниям.</w:t>
      </w:r>
    </w:p>
    <w:p w:rsidR="0035009A" w:rsidRPr="000D62CE" w:rsidRDefault="0035009A" w:rsidP="00661546">
      <w:pPr>
        <w:pStyle w:val="aa"/>
        <w:widowControl w:val="0"/>
        <w:numPr>
          <w:ilvl w:val="1"/>
          <w:numId w:val="3"/>
        </w:numPr>
        <w:tabs>
          <w:tab w:val="left" w:pos="851"/>
        </w:tabs>
        <w:suppressAutoHyphens/>
        <w:overflowPunct w:val="0"/>
        <w:autoSpaceDE w:val="0"/>
        <w:autoSpaceDN w:val="0"/>
        <w:adjustRightInd w:val="0"/>
        <w:spacing w:before="240"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009A">
        <w:rPr>
          <w:rFonts w:ascii="Times New Roman" w:eastAsia="Times New Roman" w:hAnsi="Times New Roman" w:cs="Times New Roman"/>
          <w:sz w:val="24"/>
          <w:szCs w:val="24"/>
        </w:rPr>
        <w:t xml:space="preserve">В случае невозможности дальнейшей эксплуатации, нарушения </w:t>
      </w:r>
      <w:proofErr w:type="spellStart"/>
      <w:r w:rsidRPr="0035009A">
        <w:rPr>
          <w:rFonts w:ascii="Times New Roman" w:eastAsia="Times New Roman" w:hAnsi="Times New Roman" w:cs="Times New Roman"/>
          <w:sz w:val="24"/>
          <w:szCs w:val="24"/>
        </w:rPr>
        <w:t>штатности</w:t>
      </w:r>
      <w:proofErr w:type="spellEnd"/>
      <w:r w:rsidRPr="0035009A">
        <w:rPr>
          <w:rFonts w:ascii="Times New Roman" w:eastAsia="Times New Roman" w:hAnsi="Times New Roman" w:cs="Times New Roman"/>
          <w:sz w:val="24"/>
          <w:szCs w:val="24"/>
        </w:rPr>
        <w:t xml:space="preserve"> работы, возникновении неисправности средств механизации труда, уборочного инвентаря</w:t>
      </w:r>
      <w:r w:rsidR="00420449">
        <w:rPr>
          <w:rFonts w:ascii="Times New Roman" w:eastAsia="Times New Roman" w:hAnsi="Times New Roman" w:cs="Times New Roman"/>
          <w:sz w:val="24"/>
          <w:szCs w:val="24"/>
        </w:rPr>
        <w:t xml:space="preserve"> и иных средств труда</w:t>
      </w:r>
      <w:r w:rsidRPr="0035009A">
        <w:rPr>
          <w:rFonts w:ascii="Times New Roman" w:eastAsia="Times New Roman" w:hAnsi="Times New Roman" w:cs="Times New Roman"/>
          <w:sz w:val="24"/>
          <w:szCs w:val="24"/>
        </w:rPr>
        <w:t xml:space="preserve">, работы прекратить, </w:t>
      </w:r>
      <w:r w:rsidRPr="000D62CE">
        <w:rPr>
          <w:rFonts w:ascii="Times New Roman" w:hAnsi="Times New Roman" w:cs="Times New Roman"/>
          <w:sz w:val="24"/>
          <w:szCs w:val="24"/>
        </w:rPr>
        <w:t xml:space="preserve">произвести отключение питания, </w:t>
      </w:r>
      <w:r w:rsidRPr="000D62CE">
        <w:rPr>
          <w:rFonts w:ascii="Times New Roman" w:eastAsia="Calibri" w:hAnsi="Times New Roman" w:cs="Times New Roman"/>
          <w:sz w:val="24"/>
          <w:szCs w:val="24"/>
        </w:rPr>
        <w:t xml:space="preserve">сообщить прямому руководителю. Действовать согласно полученным указаниям. </w:t>
      </w:r>
      <w:r w:rsidRPr="000D62CE">
        <w:rPr>
          <w:rFonts w:ascii="Times New Roman" w:eastAsia="Times New Roman" w:hAnsi="Times New Roman" w:cs="Times New Roman"/>
          <w:sz w:val="24"/>
          <w:szCs w:val="24"/>
        </w:rPr>
        <w:t xml:space="preserve">Эксплуатацию продолжить после устранения неисправностей (замены на новое), </w:t>
      </w:r>
      <w:r w:rsidRPr="000D62CE">
        <w:rPr>
          <w:rFonts w:ascii="Times New Roman" w:hAnsi="Times New Roman"/>
          <w:sz w:val="24"/>
          <w:szCs w:val="24"/>
        </w:rPr>
        <w:t>и получения разрешения на производство работ</w:t>
      </w:r>
      <w:r w:rsidRPr="000D62CE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0D62CE">
        <w:rPr>
          <w:rFonts w:ascii="Times New Roman" w:hAnsi="Times New Roman" w:cs="Times New Roman"/>
          <w:sz w:val="24"/>
          <w:szCs w:val="24"/>
        </w:rPr>
        <w:t xml:space="preserve">Запрещено пытаться самостоятельно устранить причину неисправности. </w:t>
      </w:r>
      <w:r w:rsidRPr="000D62CE">
        <w:rPr>
          <w:rFonts w:ascii="Times New Roman" w:eastAsia="Times New Roman" w:hAnsi="Times New Roman" w:cs="Times New Roman"/>
          <w:sz w:val="24"/>
          <w:szCs w:val="24"/>
        </w:rPr>
        <w:t>Работы производятся квалифицированным персоналом сервисного центра.</w:t>
      </w:r>
    </w:p>
    <w:p w:rsidR="008D38F0" w:rsidRPr="008D38F0" w:rsidRDefault="008D38F0" w:rsidP="00661546">
      <w:pPr>
        <w:pStyle w:val="aa"/>
        <w:widowControl w:val="0"/>
        <w:numPr>
          <w:ilvl w:val="1"/>
          <w:numId w:val="3"/>
        </w:numPr>
        <w:tabs>
          <w:tab w:val="left" w:pos="851"/>
        </w:tabs>
        <w:suppressAutoHyphens/>
        <w:overflowPunct w:val="0"/>
        <w:autoSpaceDE w:val="0"/>
        <w:autoSpaceDN w:val="0"/>
        <w:adjustRightInd w:val="0"/>
        <w:spacing w:before="240"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>При возникновении внештатной или аварийной ситуации принять меры по сохранению обстановки.</w:t>
      </w:r>
    </w:p>
    <w:p w:rsidR="00785796" w:rsidRPr="00785796" w:rsidRDefault="00785796" w:rsidP="00661546">
      <w:pPr>
        <w:pStyle w:val="aa"/>
        <w:widowControl w:val="0"/>
        <w:numPr>
          <w:ilvl w:val="1"/>
          <w:numId w:val="3"/>
        </w:numPr>
        <w:tabs>
          <w:tab w:val="left" w:pos="851"/>
        </w:tabs>
        <w:suppressAutoHyphens/>
        <w:overflowPunct w:val="0"/>
        <w:autoSpaceDE w:val="0"/>
        <w:autoSpaceDN w:val="0"/>
        <w:adjustRightInd w:val="0"/>
        <w:spacing w:before="240"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4CBE">
        <w:rPr>
          <w:rFonts w:ascii="Times New Roman" w:hAnsi="Times New Roman" w:cs="Times New Roman"/>
          <w:sz w:val="24"/>
          <w:szCs w:val="24"/>
        </w:rPr>
        <w:t xml:space="preserve">В случае </w:t>
      </w:r>
      <w:r w:rsidRPr="00890510">
        <w:rPr>
          <w:rFonts w:ascii="Times New Roman" w:hAnsi="Times New Roman" w:cs="Times New Roman"/>
          <w:sz w:val="24"/>
          <w:szCs w:val="24"/>
        </w:rPr>
        <w:t xml:space="preserve">поражения работника электрическим током, </w:t>
      </w:r>
      <w:r w:rsidRPr="00890510">
        <w:rPr>
          <w:rFonts w:ascii="Times New Roman" w:eastAsia="Times New Roman" w:hAnsi="Times New Roman"/>
          <w:color w:val="000000"/>
          <w:sz w:val="24"/>
          <w:szCs w:val="24"/>
        </w:rPr>
        <w:t>как можно скорее освободить пострадавшего от действия тока, соблюдая требования обеспечения собственной безопасности,</w:t>
      </w:r>
      <w:r w:rsidRPr="00890510">
        <w:rPr>
          <w:rFonts w:ascii="Times New Roman" w:hAnsi="Times New Roman" w:cs="Times New Roman"/>
          <w:sz w:val="24"/>
          <w:szCs w:val="24"/>
        </w:rPr>
        <w:t xml:space="preserve"> принять меры к оказанию первой помощи пострадавшему, (в случае невозможности самому) немедленно сообщить через сторонних лиц о несчастном случае прямому руководителю</w:t>
      </w:r>
      <w:r w:rsidRPr="00890510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890510">
        <w:rPr>
          <w:rFonts w:ascii="Times New Roman" w:hAnsi="Times New Roman" w:cs="Times New Roman"/>
          <w:sz w:val="24"/>
          <w:szCs w:val="24"/>
        </w:rPr>
        <w:t>при необходимости обратиться в</w:t>
      </w:r>
      <w:r w:rsidRPr="00CF4CBE">
        <w:rPr>
          <w:rFonts w:ascii="Times New Roman" w:hAnsi="Times New Roman" w:cs="Times New Roman"/>
          <w:sz w:val="24"/>
          <w:szCs w:val="24"/>
        </w:rPr>
        <w:t xml:space="preserve"> медучреждение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D62CE" w:rsidRPr="00B02439" w:rsidRDefault="000D62CE" w:rsidP="00661546">
      <w:pPr>
        <w:pStyle w:val="aa"/>
        <w:widowControl w:val="0"/>
        <w:numPr>
          <w:ilvl w:val="1"/>
          <w:numId w:val="3"/>
        </w:numPr>
        <w:tabs>
          <w:tab w:val="left" w:pos="851"/>
        </w:tabs>
        <w:suppressAutoHyphens/>
        <w:overflowPunct w:val="0"/>
        <w:autoSpaceDE w:val="0"/>
        <w:autoSpaceDN w:val="0"/>
        <w:adjustRightInd w:val="0"/>
        <w:spacing w:before="240"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2439">
        <w:rPr>
          <w:rFonts w:ascii="Times New Roman" w:hAnsi="Times New Roman" w:cs="Times New Roman"/>
          <w:sz w:val="24"/>
          <w:szCs w:val="24"/>
        </w:rPr>
        <w:t xml:space="preserve">В случае ухудшения самочувствия, недомогания, </w:t>
      </w:r>
      <w:proofErr w:type="spellStart"/>
      <w:r w:rsidRPr="00B02439">
        <w:rPr>
          <w:rFonts w:ascii="Times New Roman" w:hAnsi="Times New Roman" w:cs="Times New Roman"/>
          <w:sz w:val="24"/>
          <w:szCs w:val="24"/>
        </w:rPr>
        <w:t>травмирования</w:t>
      </w:r>
      <w:proofErr w:type="spellEnd"/>
      <w:r w:rsidRPr="00B02439">
        <w:rPr>
          <w:rFonts w:ascii="Times New Roman" w:hAnsi="Times New Roman" w:cs="Times New Roman"/>
          <w:sz w:val="24"/>
          <w:szCs w:val="24"/>
        </w:rPr>
        <w:t>, принять меры к оказанию первой помощи пострадавшему, (в случае невозможности самому) немедленно сообщить через сторонних лиц о несчастном случае прямому руководителю работ, при необходимости обратиться в медучреждение.</w:t>
      </w:r>
    </w:p>
    <w:p w:rsidR="00B02439" w:rsidRPr="00B02439" w:rsidRDefault="00B02439" w:rsidP="00B02439">
      <w:pPr>
        <w:pStyle w:val="aa"/>
        <w:widowControl w:val="0"/>
        <w:numPr>
          <w:ilvl w:val="2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2439">
        <w:rPr>
          <w:rFonts w:ascii="Times New Roman" w:hAnsi="Times New Roman" w:cs="Times New Roman"/>
          <w:sz w:val="24"/>
          <w:szCs w:val="24"/>
        </w:rPr>
        <w:t>В случае появления симптомов усталости, головокружения, работу приостановить, обеспечить доступ свежего воздуха, при необходимости, обратиться за оказанием медицинской помощи.</w:t>
      </w:r>
    </w:p>
    <w:p w:rsidR="000848A5" w:rsidRPr="007F3A5C" w:rsidRDefault="000848A5" w:rsidP="00B02439">
      <w:pPr>
        <w:pStyle w:val="aa"/>
        <w:widowControl w:val="0"/>
        <w:numPr>
          <w:ilvl w:val="2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24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случае возникновения форс – мажорных обстоятельств, связанных с обращением с дезинфицирующими, моющими, чистящими средствами иной бытовой химией, первоочередным является </w:t>
      </w:r>
      <w:r w:rsidRPr="00B02439">
        <w:rPr>
          <w:rFonts w:ascii="Times New Roman" w:hAnsi="Times New Roman" w:cs="Times New Roman"/>
          <w:sz w:val="24"/>
          <w:szCs w:val="24"/>
        </w:rPr>
        <w:t>прекращение контакта с токсином, а далее – с учетом ситуации и инструкцией по оказ</w:t>
      </w:r>
      <w:r w:rsidR="007F3A5C">
        <w:rPr>
          <w:rFonts w:ascii="Times New Roman" w:hAnsi="Times New Roman" w:cs="Times New Roman"/>
          <w:sz w:val="24"/>
          <w:szCs w:val="24"/>
        </w:rPr>
        <w:t>анию первой помощи пострадавшим:</w:t>
      </w:r>
    </w:p>
    <w:p w:rsidR="007F3A5C" w:rsidRPr="007F3A5C" w:rsidRDefault="007F3A5C" w:rsidP="007F3A5C">
      <w:pPr>
        <w:pStyle w:val="aa"/>
        <w:widowControl w:val="0"/>
        <w:numPr>
          <w:ilvl w:val="0"/>
          <w:numId w:val="2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F3A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отравлении парами - пострадавшему необходим свежий воздух, покой;</w:t>
      </w:r>
    </w:p>
    <w:p w:rsidR="007F3A5C" w:rsidRPr="007F3A5C" w:rsidRDefault="007F3A5C" w:rsidP="007F3A5C">
      <w:pPr>
        <w:pStyle w:val="aa"/>
        <w:widowControl w:val="0"/>
        <w:numPr>
          <w:ilvl w:val="0"/>
          <w:numId w:val="2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F3A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отравлениях организма, вызванных попаданием внутрь - необходимо до прибытия врача </w:t>
      </w:r>
      <w:r w:rsidRPr="007F3A5C">
        <w:rPr>
          <w:rFonts w:ascii="Times New Roman" w:hAnsi="Times New Roman" w:cs="Times New Roman"/>
          <w:sz w:val="24"/>
          <w:szCs w:val="24"/>
        </w:rPr>
        <w:t xml:space="preserve">выпить 1-2 стакана воды (с целью уменьшения концентрации вещества), </w:t>
      </w:r>
      <w:r w:rsidRPr="007F3A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осуществить неоднократное промывание желудка водой;</w:t>
      </w:r>
    </w:p>
    <w:p w:rsidR="007F3A5C" w:rsidRPr="007F3A5C" w:rsidRDefault="007F3A5C" w:rsidP="007F3A5C">
      <w:pPr>
        <w:pStyle w:val="aa"/>
        <w:widowControl w:val="0"/>
        <w:numPr>
          <w:ilvl w:val="0"/>
          <w:numId w:val="2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F3A5C">
        <w:rPr>
          <w:rFonts w:ascii="Times New Roman" w:hAnsi="Times New Roman" w:cs="Times New Roman"/>
          <w:sz w:val="24"/>
          <w:szCs w:val="24"/>
        </w:rPr>
        <w:t>в случае отравления кислотами или щелочами, во избежание усиления повреждения пищевода - вызвать рвоту запрещено. Снизить действие щелочи поможет подкисленная вода (сок лимона).  Пострадавшему требуется промывание желудка с помощью зонда и обязательная госпитализация.</w:t>
      </w:r>
    </w:p>
    <w:p w:rsidR="007F3A5C" w:rsidRPr="007F3A5C" w:rsidRDefault="007F3A5C" w:rsidP="007F3A5C">
      <w:pPr>
        <w:pStyle w:val="aa"/>
        <w:widowControl w:val="0"/>
        <w:numPr>
          <w:ilvl w:val="0"/>
          <w:numId w:val="2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F3A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попадании в глаза </w:t>
      </w:r>
      <w:r w:rsidR="00702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 w:rsidRPr="007F3A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необходимо</w:t>
      </w:r>
      <w:r w:rsidR="00702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7F3A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 обращения </w:t>
      </w:r>
      <w:r w:rsidR="007029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 медицинской помощью,</w:t>
      </w:r>
      <w:r w:rsidRPr="007F3A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немедленно промыть их в течение 15-20 минут слабой струей проточной воды, </w:t>
      </w:r>
      <w:r w:rsidRPr="007F3A5C">
        <w:rPr>
          <w:rFonts w:ascii="Times New Roman" w:hAnsi="Times New Roman" w:cs="Times New Roman"/>
          <w:sz w:val="24"/>
          <w:szCs w:val="24"/>
        </w:rPr>
        <w:lastRenderedPageBreak/>
        <w:t xml:space="preserve">направляя ее от внутреннего угла к внешнему, </w:t>
      </w:r>
      <w:r w:rsidRPr="007F3A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незамедлительно обратиться за квалифицированной медицинской помощью;</w:t>
      </w:r>
    </w:p>
    <w:p w:rsidR="007F3A5C" w:rsidRPr="007F3A5C" w:rsidRDefault="007F3A5C" w:rsidP="007F3A5C">
      <w:pPr>
        <w:pStyle w:val="aa"/>
        <w:widowControl w:val="0"/>
        <w:numPr>
          <w:ilvl w:val="0"/>
          <w:numId w:val="2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F3A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попадании на кожные покровы - пораженный участок необходимо промыть в течение 15-20 минут проточной водой, исключая </w:t>
      </w:r>
      <w:r w:rsidRPr="007F3A5C">
        <w:rPr>
          <w:rFonts w:ascii="Times New Roman" w:hAnsi="Times New Roman" w:cs="Times New Roman"/>
          <w:sz w:val="24"/>
          <w:szCs w:val="24"/>
        </w:rPr>
        <w:t>растирание кожных покровов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848A5" w:rsidRPr="004E3FBD" w:rsidRDefault="000848A5" w:rsidP="000848A5">
      <w:pPr>
        <w:pStyle w:val="aa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3F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проливании (просыпании) бытовой химии, дезинфицирующих средств – аккуратно осуществить сбор ветошью, с соблюдением защиты рук. В случае боя тары</w:t>
      </w:r>
      <w:r w:rsidR="003B1D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или необходимости сбора иного боя стекла</w:t>
      </w:r>
      <w:r w:rsidRPr="004E3F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произвести смет при помощи </w:t>
      </w:r>
      <w:proofErr w:type="spellStart"/>
      <w:r w:rsidRPr="004E3F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шетки</w:t>
      </w:r>
      <w:proofErr w:type="spellEnd"/>
      <w:r w:rsidRPr="004E3F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совка.</w:t>
      </w:r>
    </w:p>
    <w:p w:rsidR="000D62CE" w:rsidRDefault="000848A5" w:rsidP="000848A5">
      <w:pPr>
        <w:pStyle w:val="aa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3F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случае выявления наличия несанкционированного доступа в помещение с местом хранения бытовой химии, моющих, чистящих или дезинфицирующих средств, порошков, растворов – поставить в известность </w:t>
      </w:r>
      <w:r w:rsidR="004E3FBD" w:rsidRPr="004E3F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прямого руководителя,</w:t>
      </w:r>
      <w:r w:rsidRPr="004E3F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принятия своевременных мер</w:t>
      </w:r>
      <w:r w:rsidR="004E3FBD" w:rsidRPr="004E3F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20449" w:rsidRPr="004E3FBD" w:rsidRDefault="00420449" w:rsidP="000848A5">
      <w:pPr>
        <w:pStyle w:val="aa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выявлении бытовой химии, дезинфицирующих средств с истекшими сроками годности, нечитаемыми этикетками, с отсутствием маркировочных данных – в работе не использовать, поставить в известность прямого руководителя. Действовать согласно полученных указаний.</w:t>
      </w:r>
    </w:p>
    <w:p w:rsidR="0049405B" w:rsidRPr="00420449" w:rsidRDefault="0049405B" w:rsidP="00BA7681">
      <w:pPr>
        <w:pStyle w:val="aa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04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случае если при производстве работ, произошло выпадение стеклянной поверхности или ее деформация</w:t>
      </w:r>
      <w:r w:rsidR="00420449" w:rsidRPr="004204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производство работ по уборке данной поверхности приостановить (работы не начинать и не продолжать), поставить в известность прямого руководителя</w:t>
      </w:r>
      <w:r w:rsidR="004204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для своевременного принятия мер</w:t>
      </w:r>
      <w:r w:rsidR="00420449" w:rsidRPr="004204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A2E70" w:rsidRPr="004E3FBD" w:rsidRDefault="003C757E" w:rsidP="00BA7681">
      <w:pPr>
        <w:pStyle w:val="aa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3FBD">
        <w:rPr>
          <w:rFonts w:ascii="Times New Roman" w:hAnsi="Times New Roman" w:cs="Times New Roman"/>
          <w:sz w:val="24"/>
          <w:szCs w:val="24"/>
          <w:lang w:eastAsia="ru-RU"/>
        </w:rPr>
        <w:t xml:space="preserve">В случае обнаружения какой-либо неисправности, нарушающей нормальный режим работы, </w:t>
      </w:r>
      <w:r w:rsidRPr="004E3F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любой нештатной ситуации </w:t>
      </w:r>
      <w:r w:rsidRPr="004E3FBD">
        <w:rPr>
          <w:rFonts w:ascii="Times New Roman" w:hAnsi="Times New Roman" w:cs="Times New Roman"/>
          <w:sz w:val="24"/>
          <w:szCs w:val="24"/>
        </w:rPr>
        <w:t>угрожающей жизни и здоровью людей,</w:t>
      </w:r>
      <w:r w:rsidRPr="004E3F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4E3F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травмирование</w:t>
      </w:r>
      <w:proofErr w:type="spellEnd"/>
      <w:r w:rsidRPr="004E3F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сотрудников, посетителей объекта или третьих лиц) произошедшей на объекте, необходимо докладывать </w:t>
      </w:r>
      <w:r w:rsidR="00AB194A" w:rsidRPr="004E3FBD">
        <w:rPr>
          <w:rFonts w:ascii="Times New Roman" w:hAnsi="Times New Roman" w:cs="Times New Roman"/>
          <w:sz w:val="24"/>
          <w:szCs w:val="24"/>
        </w:rPr>
        <w:t>прямому руководителю</w:t>
      </w:r>
      <w:r w:rsidRPr="004E3F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принятия своевременных мер, предотвращения негативных последствий и информирования </w:t>
      </w:r>
      <w:r w:rsidRPr="004E3FBD">
        <w:rPr>
          <w:rFonts w:ascii="Times New Roman" w:eastAsia="Times New Roman" w:hAnsi="Times New Roman" w:cs="Times New Roman"/>
          <w:color w:val="000000"/>
          <w:sz w:val="24"/>
          <w:szCs w:val="24"/>
        </w:rPr>
        <w:t>администрации учреждения</w:t>
      </w:r>
      <w:r w:rsidR="00B032CE" w:rsidRPr="004E3F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7C1C67" w:rsidRPr="004E3F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A14937" w:rsidRPr="00744C5F" w:rsidRDefault="00A14937" w:rsidP="00E54768">
      <w:pPr>
        <w:pStyle w:val="aa"/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71609" w:rsidRPr="00744C5F" w:rsidRDefault="00571609" w:rsidP="00484051">
      <w:pPr>
        <w:pStyle w:val="aa"/>
        <w:numPr>
          <w:ilvl w:val="0"/>
          <w:numId w:val="3"/>
        </w:numPr>
        <w:tabs>
          <w:tab w:val="left" w:pos="426"/>
        </w:tabs>
        <w:autoSpaceDE w:val="0"/>
        <w:autoSpaceDN w:val="0"/>
        <w:spacing w:after="0" w:line="20" w:lineRule="atLeast"/>
        <w:ind w:left="709" w:hanging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4C5F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ТРЕБОВАНИЯ ОХРАНЫ ТРУДА ПО ОКОНЧАНИИ РАБОТ</w:t>
      </w:r>
      <w:r w:rsidR="0082689B" w:rsidRPr="00744C5F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.</w:t>
      </w:r>
    </w:p>
    <w:p w:rsidR="009D20B4" w:rsidRPr="00744C5F" w:rsidRDefault="009D20B4" w:rsidP="009D20B4">
      <w:pPr>
        <w:pStyle w:val="aa"/>
        <w:tabs>
          <w:tab w:val="left" w:pos="426"/>
        </w:tabs>
        <w:autoSpaceDE w:val="0"/>
        <w:autoSpaceDN w:val="0"/>
        <w:spacing w:after="0" w:line="20" w:lineRule="atLeast"/>
        <w:ind w:left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370E0" w:rsidRPr="00FD4EF5" w:rsidRDefault="00BE7DF3" w:rsidP="00630BE3">
      <w:pPr>
        <w:pStyle w:val="a5"/>
        <w:numPr>
          <w:ilvl w:val="1"/>
          <w:numId w:val="6"/>
        </w:numPr>
        <w:spacing w:line="20" w:lineRule="atLeast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FD4EF5">
        <w:rPr>
          <w:rFonts w:ascii="Times New Roman" w:eastAsia="Times New Roman" w:hAnsi="Times New Roman" w:cs="Times New Roman"/>
          <w:sz w:val="24"/>
          <w:szCs w:val="24"/>
        </w:rPr>
        <w:t>Р</w:t>
      </w:r>
      <w:r w:rsidR="001104DE" w:rsidRPr="00FD4EF5">
        <w:rPr>
          <w:rFonts w:ascii="Times New Roman" w:eastAsia="Times New Roman" w:hAnsi="Times New Roman" w:cs="Times New Roman"/>
          <w:sz w:val="24"/>
          <w:szCs w:val="24"/>
        </w:rPr>
        <w:t>аботник</w:t>
      </w:r>
      <w:r w:rsidRPr="00FD4EF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370E0" w:rsidRPr="00FD4EF5">
        <w:rPr>
          <w:rFonts w:ascii="Times New Roman" w:eastAsia="Times New Roman" w:hAnsi="Times New Roman" w:cs="Times New Roman"/>
          <w:sz w:val="24"/>
          <w:szCs w:val="24"/>
        </w:rPr>
        <w:t>обязан</w:t>
      </w:r>
      <w:r w:rsidRPr="00FD4EF5">
        <w:rPr>
          <w:rFonts w:ascii="Times New Roman" w:eastAsia="Times New Roman" w:hAnsi="Times New Roman" w:cs="Times New Roman"/>
          <w:sz w:val="24"/>
          <w:szCs w:val="24"/>
        </w:rPr>
        <w:t xml:space="preserve"> з</w:t>
      </w:r>
      <w:r w:rsidR="00D370E0" w:rsidRPr="00FD4EF5">
        <w:rPr>
          <w:rFonts w:ascii="Times New Roman" w:hAnsi="Times New Roman" w:cs="Times New Roman"/>
          <w:sz w:val="24"/>
          <w:szCs w:val="24"/>
        </w:rPr>
        <w:t xml:space="preserve">авершить все </w:t>
      </w:r>
      <w:r w:rsidR="00736477" w:rsidRPr="00FD4EF5">
        <w:rPr>
          <w:rFonts w:ascii="Times New Roman" w:hAnsi="Times New Roman" w:cs="Times New Roman"/>
          <w:sz w:val="24"/>
          <w:szCs w:val="24"/>
        </w:rPr>
        <w:t>текущие работы</w:t>
      </w:r>
      <w:r w:rsidR="008D38F0" w:rsidRPr="00FD4EF5">
        <w:rPr>
          <w:rFonts w:ascii="Times New Roman" w:hAnsi="Times New Roman" w:cs="Times New Roman"/>
          <w:sz w:val="24"/>
          <w:szCs w:val="24"/>
        </w:rPr>
        <w:t xml:space="preserve"> по санитарному содержанию стеклянных поверхностей</w:t>
      </w:r>
      <w:r w:rsidR="00333E51" w:rsidRPr="00FD4EF5">
        <w:rPr>
          <w:rFonts w:ascii="Times New Roman" w:hAnsi="Times New Roman" w:cs="Times New Roman"/>
          <w:sz w:val="24"/>
          <w:szCs w:val="24"/>
        </w:rPr>
        <w:t xml:space="preserve"> </w:t>
      </w:r>
      <w:r w:rsidR="00333E51" w:rsidRPr="00FD4E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учетом специфики работ</w:t>
      </w:r>
      <w:r w:rsidR="00D370E0" w:rsidRPr="00FD4EF5">
        <w:rPr>
          <w:rFonts w:ascii="Times New Roman" w:hAnsi="Times New Roman" w:cs="Times New Roman"/>
          <w:sz w:val="24"/>
          <w:szCs w:val="24"/>
        </w:rPr>
        <w:t>.</w:t>
      </w:r>
    </w:p>
    <w:p w:rsidR="00FD4EF5" w:rsidRPr="00FD4EF5" w:rsidRDefault="00FD4EF5" w:rsidP="00FD4EF5">
      <w:pPr>
        <w:pStyle w:val="aa"/>
        <w:widowControl w:val="0"/>
        <w:numPr>
          <w:ilvl w:val="2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4E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помощи визуального осмотра убедится, что на территории производства работ не оставлен уборочный инвентарь, </w:t>
      </w:r>
      <w:r w:rsidRPr="00FD4EF5">
        <w:rPr>
          <w:rFonts w:ascii="Times New Roman" w:eastAsia="Times New Roman" w:hAnsi="Times New Roman"/>
          <w:sz w:val="24"/>
          <w:szCs w:val="24"/>
          <w:lang w:eastAsia="ru-RU"/>
        </w:rPr>
        <w:t>средства механизации труда</w:t>
      </w:r>
      <w:r w:rsidRPr="00FD4EF5">
        <w:rPr>
          <w:rFonts w:ascii="Times New Roman" w:eastAsia="Times New Roman" w:hAnsi="Times New Roman" w:cs="Times New Roman"/>
          <w:sz w:val="24"/>
          <w:szCs w:val="24"/>
          <w:lang w:eastAsia="ru-RU"/>
        </w:rPr>
        <w:t>, емкости, бытовая химия.</w:t>
      </w:r>
    </w:p>
    <w:p w:rsidR="00FD4EF5" w:rsidRPr="00FD4EF5" w:rsidRDefault="00FD4EF5" w:rsidP="00FD4EF5">
      <w:pPr>
        <w:pStyle w:val="aa"/>
        <w:widowControl w:val="0"/>
        <w:numPr>
          <w:ilvl w:val="2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4E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Убедиться, что вентили на кранах закрыты и отсутствуют </w:t>
      </w:r>
      <w:proofErr w:type="spellStart"/>
      <w:r w:rsidRPr="00FD4EF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подтекания</w:t>
      </w:r>
      <w:proofErr w:type="spellEnd"/>
      <w:r w:rsidRPr="00FD4E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сантехники.</w:t>
      </w:r>
    </w:p>
    <w:p w:rsidR="00FD4EF5" w:rsidRPr="00FD4EF5" w:rsidRDefault="00FD4EF5" w:rsidP="00FD4EF5">
      <w:pPr>
        <w:pStyle w:val="aa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4EF5">
        <w:rPr>
          <w:rFonts w:ascii="Times New Roman" w:hAnsi="Times New Roman" w:cs="Times New Roman"/>
          <w:sz w:val="24"/>
          <w:szCs w:val="24"/>
        </w:rPr>
        <w:t>При эксплуатации средств механизации труда:</w:t>
      </w:r>
    </w:p>
    <w:p w:rsidR="00FD4EF5" w:rsidRPr="004D6947" w:rsidRDefault="00FD4EF5" w:rsidP="00FD4EF5">
      <w:pPr>
        <w:pStyle w:val="a5"/>
        <w:numPr>
          <w:ilvl w:val="0"/>
          <w:numId w:val="31"/>
        </w:numPr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6947">
        <w:rPr>
          <w:rFonts w:ascii="Times New Roman" w:eastAsia="Times New Roman" w:hAnsi="Times New Roman" w:cs="Times New Roman"/>
          <w:sz w:val="24"/>
          <w:szCs w:val="24"/>
        </w:rPr>
        <w:t xml:space="preserve">отключить </w:t>
      </w:r>
      <w:r w:rsidRPr="004D6947">
        <w:rPr>
          <w:rFonts w:ascii="Times New Roman" w:hAnsi="Times New Roman" w:cs="Times New Roman"/>
          <w:sz w:val="24"/>
          <w:szCs w:val="24"/>
        </w:rPr>
        <w:t>средство механизации труда</w:t>
      </w:r>
      <w:r w:rsidRPr="004D6947">
        <w:rPr>
          <w:rFonts w:ascii="Times New Roman" w:eastAsia="Times New Roman" w:hAnsi="Times New Roman" w:cs="Times New Roman"/>
          <w:sz w:val="24"/>
          <w:szCs w:val="24"/>
        </w:rPr>
        <w:t xml:space="preserve"> от электросети с соблюдением требований электробезопасности;</w:t>
      </w:r>
    </w:p>
    <w:p w:rsidR="00FD4EF5" w:rsidRPr="004D6947" w:rsidRDefault="00FD4EF5" w:rsidP="00FD4EF5">
      <w:pPr>
        <w:pStyle w:val="a5"/>
        <w:numPr>
          <w:ilvl w:val="0"/>
          <w:numId w:val="31"/>
        </w:numPr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6947">
        <w:rPr>
          <w:rFonts w:ascii="Times New Roman" w:hAnsi="Times New Roman" w:cs="Times New Roman"/>
          <w:sz w:val="24"/>
          <w:szCs w:val="24"/>
        </w:rPr>
        <w:t>отключить питание;</w:t>
      </w:r>
    </w:p>
    <w:p w:rsidR="00FD4EF5" w:rsidRPr="004D6947" w:rsidRDefault="00FD4EF5" w:rsidP="00FD4EF5">
      <w:pPr>
        <w:pStyle w:val="a5"/>
        <w:numPr>
          <w:ilvl w:val="0"/>
          <w:numId w:val="31"/>
        </w:numPr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6947">
        <w:rPr>
          <w:rFonts w:ascii="Times New Roman" w:hAnsi="Times New Roman" w:cs="Times New Roman"/>
          <w:sz w:val="24"/>
          <w:szCs w:val="24"/>
        </w:rPr>
        <w:t>дождаться полной остановки;</w:t>
      </w:r>
    </w:p>
    <w:p w:rsidR="00FD4EF5" w:rsidRPr="004D6947" w:rsidRDefault="00FD4EF5" w:rsidP="00FD4EF5">
      <w:pPr>
        <w:pStyle w:val="a5"/>
        <w:numPr>
          <w:ilvl w:val="0"/>
          <w:numId w:val="31"/>
        </w:numPr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6947">
        <w:rPr>
          <w:rFonts w:ascii="Times New Roman" w:hAnsi="Times New Roman" w:cs="Times New Roman"/>
          <w:sz w:val="24"/>
          <w:szCs w:val="24"/>
        </w:rPr>
        <w:t>убедиться, что все меры приняты, требования соблюдены, а также, что исключен случайный пуск;</w:t>
      </w:r>
    </w:p>
    <w:p w:rsidR="00FD4EF5" w:rsidRPr="004D6947" w:rsidRDefault="00FD4EF5" w:rsidP="00FD4EF5">
      <w:pPr>
        <w:pStyle w:val="a5"/>
        <w:numPr>
          <w:ilvl w:val="0"/>
          <w:numId w:val="31"/>
        </w:numPr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6947">
        <w:rPr>
          <w:rFonts w:ascii="Times New Roman" w:hAnsi="Times New Roman" w:cs="Times New Roman"/>
          <w:sz w:val="24"/>
          <w:szCs w:val="24"/>
        </w:rPr>
        <w:t xml:space="preserve">произвести очистку средства механизации труда </w:t>
      </w:r>
      <w:r w:rsidR="004D6947" w:rsidRPr="004D6947">
        <w:rPr>
          <w:rFonts w:ascii="Times New Roman" w:hAnsi="Times New Roman" w:cs="Times New Roman"/>
          <w:sz w:val="24"/>
          <w:szCs w:val="24"/>
        </w:rPr>
        <w:t>в соответствии с инструкцией по эксплуатации завода - изготовителя</w:t>
      </w:r>
      <w:r w:rsidRPr="004D6947">
        <w:rPr>
          <w:rFonts w:ascii="Times New Roman" w:hAnsi="Times New Roman" w:cs="Times New Roman"/>
          <w:sz w:val="24"/>
          <w:szCs w:val="24"/>
        </w:rPr>
        <w:t>;</w:t>
      </w:r>
    </w:p>
    <w:p w:rsidR="00FD4EF5" w:rsidRPr="004D6947" w:rsidRDefault="00FD4EF5" w:rsidP="00FD4EF5">
      <w:pPr>
        <w:pStyle w:val="a5"/>
        <w:numPr>
          <w:ilvl w:val="0"/>
          <w:numId w:val="31"/>
        </w:numPr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6947">
        <w:rPr>
          <w:rFonts w:ascii="Times New Roman" w:hAnsi="Times New Roman" w:cs="Times New Roman"/>
          <w:sz w:val="24"/>
          <w:szCs w:val="24"/>
        </w:rPr>
        <w:t>произвести визуальный комплексный осмотр;</w:t>
      </w:r>
    </w:p>
    <w:p w:rsidR="00FD4EF5" w:rsidRPr="004D6947" w:rsidRDefault="00FD4EF5" w:rsidP="00FD4EF5">
      <w:pPr>
        <w:pStyle w:val="a5"/>
        <w:numPr>
          <w:ilvl w:val="0"/>
          <w:numId w:val="31"/>
        </w:numPr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D6947">
        <w:rPr>
          <w:rFonts w:ascii="Times New Roman" w:hAnsi="Times New Roman" w:cs="Times New Roman"/>
          <w:sz w:val="24"/>
          <w:szCs w:val="24"/>
          <w:lang w:eastAsia="ru-RU"/>
        </w:rPr>
        <w:t>поместить на хранение</w:t>
      </w:r>
      <w:r w:rsidR="004D6947" w:rsidRPr="004D6947">
        <w:rPr>
          <w:rFonts w:ascii="Times New Roman" w:hAnsi="Times New Roman" w:cs="Times New Roman"/>
          <w:sz w:val="24"/>
          <w:szCs w:val="24"/>
          <w:lang w:eastAsia="ru-RU"/>
        </w:rPr>
        <w:t xml:space="preserve"> с соблюдением условий</w:t>
      </w:r>
      <w:r w:rsidRPr="004D6947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FD4EF5" w:rsidRPr="004D6947" w:rsidRDefault="00FD4EF5" w:rsidP="00FD4EF5">
      <w:pPr>
        <w:pStyle w:val="aa"/>
        <w:widowControl w:val="0"/>
        <w:numPr>
          <w:ilvl w:val="2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D69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Уборочный инвентарь промыть с использованием моющих и дезинфицирующих средств, </w:t>
      </w:r>
      <w:r w:rsidRPr="004D6947">
        <w:rPr>
          <w:rFonts w:ascii="Times New Roman" w:hAnsi="Times New Roman" w:cs="Times New Roman"/>
          <w:sz w:val="24"/>
          <w:szCs w:val="24"/>
        </w:rPr>
        <w:t xml:space="preserve">соблюдая установленные концентрацию и температуру, </w:t>
      </w:r>
      <w:r w:rsidRPr="004D69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поместить для просушивания и хранения в специально отведенное место </w:t>
      </w:r>
      <w:r w:rsidRPr="004D69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исключением падения</w:t>
      </w:r>
      <w:r w:rsidRPr="004D694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D4EF5" w:rsidRPr="004D6947" w:rsidRDefault="00FD4EF5" w:rsidP="00FD4EF5">
      <w:pPr>
        <w:pStyle w:val="aa"/>
        <w:widowControl w:val="0"/>
        <w:numPr>
          <w:ilvl w:val="2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D69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Инвентарь для санузлов обработать дезинфицирующими средствами в соответствии с инструкцией по применению,</w:t>
      </w:r>
      <w:r w:rsidRPr="004D69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поместить на хранение в туалетной комнате в специальном шкафу или в отведенном для него месте, отдельно от другого уборочного инвентаря (с соблюдением маркировки).</w:t>
      </w:r>
    </w:p>
    <w:p w:rsidR="00FD4EF5" w:rsidRPr="004D6947" w:rsidRDefault="00FD4EF5" w:rsidP="00FD4EF5">
      <w:pPr>
        <w:pStyle w:val="aa"/>
        <w:widowControl w:val="0"/>
        <w:numPr>
          <w:ilvl w:val="2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D69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Загрязненную ветошь после производства работ промыть, просушить и убрать в специально отведенное место (либо разместить на сушилке для дальнейшего </w:t>
      </w:r>
      <w:r w:rsidRPr="004D69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высыхания). </w:t>
      </w:r>
    </w:p>
    <w:p w:rsidR="00FD4EF5" w:rsidRPr="00E03CBC" w:rsidRDefault="00FD4EF5" w:rsidP="00FD4EF5">
      <w:pPr>
        <w:pStyle w:val="aa"/>
        <w:widowControl w:val="0"/>
        <w:numPr>
          <w:ilvl w:val="2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3C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Емкости для воды, ведра вытереть насухо, поместить на хранение.</w:t>
      </w:r>
    </w:p>
    <w:p w:rsidR="00E421FB" w:rsidRPr="00E421FB" w:rsidRDefault="00FD4EF5" w:rsidP="00E421FB">
      <w:pPr>
        <w:pStyle w:val="aa"/>
        <w:widowControl w:val="0"/>
        <w:numPr>
          <w:ilvl w:val="2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3CBC">
        <w:rPr>
          <w:rFonts w:ascii="Times New Roman" w:hAnsi="Times New Roman" w:cs="Times New Roman"/>
          <w:sz w:val="24"/>
          <w:szCs w:val="24"/>
        </w:rPr>
        <w:t>Оценить надежность, устойчивость размещения инвентаря, средств механизации труда на местах хранения, в помещении для хранения.</w:t>
      </w:r>
    </w:p>
    <w:p w:rsidR="00E421FB" w:rsidRPr="00E421FB" w:rsidRDefault="00FD4EF5" w:rsidP="00E421FB">
      <w:pPr>
        <w:pStyle w:val="aa"/>
        <w:widowControl w:val="0"/>
        <w:numPr>
          <w:ilvl w:val="2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21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Убрать в отведенное место бытовую химию, моющие и дезинфицирующие средства, предварительно плотно закупорив. Оценить читаемость этикеток, маркировок. Х</w:t>
      </w:r>
      <w:r w:rsidRPr="00E421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ранение осуществлять в таре изготовителя. </w:t>
      </w:r>
      <w:r w:rsidRPr="00E421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Закрыть на ключ место хранения (шкаф), помещение приняв меры от несанкционированного доступа.</w:t>
      </w:r>
    </w:p>
    <w:p w:rsidR="00E421FB" w:rsidRPr="00E421FB" w:rsidRDefault="00E421FB" w:rsidP="00E421FB">
      <w:pPr>
        <w:pStyle w:val="aa"/>
        <w:widowControl w:val="0"/>
        <w:numPr>
          <w:ilvl w:val="2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21FB">
        <w:rPr>
          <w:rFonts w:ascii="Times New Roman" w:hAnsi="Times New Roman" w:cs="Times New Roman"/>
          <w:sz w:val="24"/>
          <w:szCs w:val="24"/>
        </w:rPr>
        <w:t>Оценить надежность при размещении средств труда на местах хранения.</w:t>
      </w:r>
    </w:p>
    <w:p w:rsidR="00E421FB" w:rsidRPr="00E421FB" w:rsidRDefault="00E421FB" w:rsidP="00E421FB">
      <w:pPr>
        <w:pStyle w:val="aa"/>
        <w:widowControl w:val="0"/>
        <w:numPr>
          <w:ilvl w:val="2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21FB">
        <w:rPr>
          <w:rFonts w:ascii="Times New Roman" w:hAnsi="Times New Roman" w:cs="Times New Roman"/>
          <w:sz w:val="24"/>
          <w:szCs w:val="24"/>
        </w:rPr>
        <w:t>Произвести оценку противопожарного состояния помещения для хранения средств труда, выключить свет, закрыть двери, замкнуть запорное устройство.</w:t>
      </w:r>
    </w:p>
    <w:p w:rsidR="00FD4EF5" w:rsidRPr="00E03CBC" w:rsidRDefault="00FD4EF5" w:rsidP="00FD4EF5">
      <w:pPr>
        <w:pStyle w:val="aa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3C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Собрать и вынести в установленное место мусор.</w:t>
      </w:r>
    </w:p>
    <w:p w:rsidR="00FD4EF5" w:rsidRPr="00E421FB" w:rsidRDefault="00FD4EF5" w:rsidP="00FD4EF5">
      <w:pPr>
        <w:pStyle w:val="aa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21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Вымыть руки в резиновых перчатках с мылом, вытереть досуха и снять перчатки.</w:t>
      </w:r>
    </w:p>
    <w:p w:rsidR="00FD4EF5" w:rsidRPr="00E421FB" w:rsidRDefault="00FD4EF5" w:rsidP="00FD4EF5">
      <w:pPr>
        <w:pStyle w:val="aa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21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Снять спецодежду и средства индивидуальной защиты, </w:t>
      </w:r>
      <w:r w:rsidRPr="00E421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убрать в отведенное для хранения место, </w:t>
      </w:r>
      <w:r w:rsidRPr="00E421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надеть верхнюю одежду.</w:t>
      </w:r>
    </w:p>
    <w:p w:rsidR="00FD4EF5" w:rsidRPr="00E421FB" w:rsidRDefault="00FD4EF5" w:rsidP="00FD4EF5">
      <w:pPr>
        <w:pStyle w:val="aa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21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Вымыть руки и лицо водой с мылом, прополоскать рот. Смазать кожу рук кремом.</w:t>
      </w:r>
    </w:p>
    <w:p w:rsidR="00FD4EF5" w:rsidRPr="00E421FB" w:rsidRDefault="00FD4EF5" w:rsidP="00FD4EF5">
      <w:pPr>
        <w:pStyle w:val="aa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21FB">
        <w:rPr>
          <w:rFonts w:ascii="Times New Roman" w:hAnsi="Times New Roman" w:cs="Times New Roman"/>
          <w:sz w:val="24"/>
          <w:szCs w:val="24"/>
        </w:rPr>
        <w:t>Закрыть окна, форточки, оценить противопожарное состояние помещения, выключить свет, закрыть двери</w:t>
      </w:r>
      <w:r w:rsidRPr="00E421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Убедится, что все меры приняты, требования безопасности по окончанию рабочего дня соблюдены.</w:t>
      </w:r>
    </w:p>
    <w:p w:rsidR="008058E0" w:rsidRPr="00E421FB" w:rsidRDefault="00D370E0" w:rsidP="00BE7DF3">
      <w:pPr>
        <w:pStyle w:val="aa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21F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Сообщить </w:t>
      </w:r>
      <w:r w:rsidR="00AB194A" w:rsidRPr="00E421FB">
        <w:rPr>
          <w:rFonts w:ascii="Times New Roman" w:hAnsi="Times New Roman" w:cs="Times New Roman"/>
          <w:sz w:val="24"/>
          <w:szCs w:val="24"/>
        </w:rPr>
        <w:t>прямому руководителю</w:t>
      </w:r>
      <w:r w:rsidRPr="00E421F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обо всех </w:t>
      </w:r>
      <w:r w:rsidR="0099760D" w:rsidRPr="00E421FB">
        <w:rPr>
          <w:rFonts w:ascii="Times New Roman" w:eastAsia="Times New Roman" w:hAnsi="Times New Roman" w:cs="Times New Roman"/>
          <w:sz w:val="24"/>
          <w:szCs w:val="24"/>
          <w:lang w:eastAsia="ru-RU"/>
        </w:rPr>
        <w:t>ситуациях, неисправностях</w:t>
      </w:r>
      <w:r w:rsidRPr="00E421F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 замеченных во время работы, и мерах, принятых по их устранению</w:t>
      </w:r>
      <w:r w:rsidRPr="00E421F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1635B" w:rsidRDefault="0001635B" w:rsidP="00BE7DF3">
      <w:pPr>
        <w:pStyle w:val="a5"/>
        <w:ind w:left="851" w:hanging="851"/>
        <w:jc w:val="center"/>
        <w:rPr>
          <w:rFonts w:ascii="Times New Roman" w:hAnsi="Times New Roman" w:cs="Times New Roman"/>
          <w:sz w:val="24"/>
          <w:szCs w:val="24"/>
        </w:rPr>
      </w:pPr>
    </w:p>
    <w:p w:rsidR="0001635B" w:rsidRDefault="0001635B" w:rsidP="00BE7DF3">
      <w:pPr>
        <w:pStyle w:val="a5"/>
        <w:ind w:left="851" w:hanging="851"/>
        <w:jc w:val="center"/>
        <w:rPr>
          <w:rFonts w:ascii="Times New Roman" w:hAnsi="Times New Roman" w:cs="Times New Roman"/>
          <w:sz w:val="24"/>
          <w:szCs w:val="24"/>
        </w:rPr>
      </w:pPr>
    </w:p>
    <w:p w:rsidR="0001635B" w:rsidRDefault="0001635B" w:rsidP="00452D6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7A4F4C" w:rsidRDefault="007A4F4C" w:rsidP="00452D6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7A4F4C" w:rsidRDefault="007A4F4C" w:rsidP="00452D6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7A4F4C" w:rsidRDefault="007A4F4C" w:rsidP="00452D6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7A4F4C" w:rsidRDefault="007A4F4C" w:rsidP="00452D6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7A4F4C" w:rsidRDefault="007A4F4C" w:rsidP="00452D6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7A4F4C" w:rsidRDefault="007A4F4C" w:rsidP="00452D6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7A4F4C" w:rsidRDefault="007A4F4C" w:rsidP="00452D6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7A4F4C" w:rsidRDefault="007A4F4C" w:rsidP="00452D6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7A4F4C" w:rsidRDefault="007A4F4C" w:rsidP="00452D6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7A4F4C" w:rsidRDefault="007A4F4C" w:rsidP="00452D6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7A4F4C" w:rsidRDefault="007A4F4C" w:rsidP="00452D6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7A4F4C" w:rsidRDefault="007A4F4C" w:rsidP="00452D6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7A4F4C" w:rsidRDefault="007A4F4C" w:rsidP="00452D6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7A4F4C" w:rsidRDefault="007A4F4C" w:rsidP="00452D6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7A4F4C" w:rsidRDefault="007A4F4C" w:rsidP="00452D6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7A4F4C" w:rsidRDefault="007A4F4C" w:rsidP="00452D6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7A4F4C" w:rsidRDefault="007A4F4C" w:rsidP="00452D6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7A4F4C" w:rsidRDefault="007A4F4C" w:rsidP="00452D6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7A4F4C" w:rsidRDefault="007A4F4C" w:rsidP="00452D6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7A4F4C" w:rsidRDefault="007A4F4C" w:rsidP="00452D6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7A4F4C" w:rsidRDefault="007A4F4C" w:rsidP="00452D6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7A4F4C" w:rsidRDefault="007A4F4C" w:rsidP="00452D6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7A4F4C" w:rsidRDefault="007A4F4C" w:rsidP="00452D6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7A4F4C" w:rsidRDefault="007A4F4C" w:rsidP="00452D6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7A4F4C" w:rsidRDefault="007A4F4C" w:rsidP="00452D6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7A4F4C" w:rsidRDefault="007A4F4C" w:rsidP="00452D6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7A4F4C" w:rsidRDefault="007A4F4C" w:rsidP="00452D6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7A4F4C" w:rsidRDefault="007A4F4C" w:rsidP="00452D6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7A4F4C" w:rsidRDefault="007A4F4C" w:rsidP="00452D6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452D61" w:rsidRDefault="00452D61" w:rsidP="00452D6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ЛИСТ СОГЛАСОВАНИЯ</w:t>
      </w:r>
    </w:p>
    <w:p w:rsidR="00452D61" w:rsidRDefault="007D562D" w:rsidP="00452D6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991603">
        <w:rPr>
          <w:rFonts w:ascii="Times New Roman" w:hAnsi="Times New Roman" w:cs="Times New Roman"/>
          <w:sz w:val="24"/>
          <w:szCs w:val="24"/>
        </w:rPr>
        <w:t xml:space="preserve">ИНСТРУКЦИЯ </w:t>
      </w:r>
      <w:r w:rsidR="00E45784" w:rsidRPr="00E45784">
        <w:rPr>
          <w:rFonts w:ascii="Times New Roman" w:hAnsi="Times New Roman" w:cs="Times New Roman"/>
          <w:sz w:val="24"/>
          <w:szCs w:val="24"/>
        </w:rPr>
        <w:t>ПО ОХРАНЕ ТРУДА ПО ВЫПОЛНЕНИЮ РАБОТ ПО МЫТЬЮ ОКОН, ПЛАФОНОВ И ИНЫХ ПОВЕРХНОСТЕЙ, ИМЕЮЩИХ ОСТЕКЛЕНИЕ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452D61" w:rsidRPr="00097A95" w:rsidRDefault="00452D61" w:rsidP="00452D61">
      <w:pPr>
        <w:pStyle w:val="a5"/>
        <w:jc w:val="center"/>
        <w:rPr>
          <w:rFonts w:ascii="Times New Roman" w:hAnsi="Times New Roman" w:cs="Times New Roman"/>
          <w:sz w:val="16"/>
          <w:szCs w:val="16"/>
        </w:rPr>
      </w:pPr>
      <w:r w:rsidRPr="00097A95">
        <w:rPr>
          <w:rFonts w:ascii="Times New Roman" w:hAnsi="Times New Roman" w:cs="Times New Roman"/>
          <w:spacing w:val="-14"/>
          <w:sz w:val="16"/>
          <w:szCs w:val="16"/>
        </w:rPr>
        <w:t xml:space="preserve"> (наименование нормативного документа)</w:t>
      </w:r>
    </w:p>
    <w:tbl>
      <w:tblPr>
        <w:tblStyle w:val="a9"/>
        <w:tblW w:w="9782" w:type="dxa"/>
        <w:tblInd w:w="108" w:type="dxa"/>
        <w:tblLook w:val="04A0" w:firstRow="1" w:lastRow="0" w:firstColumn="1" w:lastColumn="0" w:noHBand="0" w:noVBand="1"/>
      </w:tblPr>
      <w:tblGrid>
        <w:gridCol w:w="2282"/>
        <w:gridCol w:w="2957"/>
        <w:gridCol w:w="1974"/>
        <w:gridCol w:w="2569"/>
      </w:tblGrid>
      <w:tr w:rsidR="00097A95" w:rsidTr="00CF4CBE">
        <w:tc>
          <w:tcPr>
            <w:tcW w:w="2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7A95" w:rsidRPr="00426387" w:rsidRDefault="00097A95" w:rsidP="00013F46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2638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Фамилия, инициалы визирующего нормативный документ</w:t>
            </w:r>
          </w:p>
        </w:tc>
        <w:tc>
          <w:tcPr>
            <w:tcW w:w="2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7A95" w:rsidRDefault="00097A95" w:rsidP="00013F46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  <w:proofErr w:type="spellEnd"/>
          </w:p>
        </w:tc>
        <w:tc>
          <w:tcPr>
            <w:tcW w:w="1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7A95" w:rsidRDefault="00097A95" w:rsidP="00013F46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поступления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согласование</w:t>
            </w:r>
            <w:proofErr w:type="spellEnd"/>
          </w:p>
        </w:tc>
        <w:tc>
          <w:tcPr>
            <w:tcW w:w="2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7A95" w:rsidRPr="00426387" w:rsidRDefault="00097A95" w:rsidP="00013F46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2638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Замечания, подпись и дата согласования</w:t>
            </w:r>
          </w:p>
        </w:tc>
      </w:tr>
      <w:tr w:rsidR="00097A95" w:rsidTr="00CF4CBE">
        <w:tc>
          <w:tcPr>
            <w:tcW w:w="2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7A95" w:rsidRDefault="00097A95" w:rsidP="00013F46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7A95" w:rsidRDefault="00097A95" w:rsidP="00013F46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7A95" w:rsidRDefault="00097A95" w:rsidP="00013F46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7A95" w:rsidRDefault="00097A95" w:rsidP="00013F46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097A95" w:rsidTr="00CF4CBE">
        <w:tc>
          <w:tcPr>
            <w:tcW w:w="2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7A95" w:rsidRPr="005A5393" w:rsidRDefault="00813143" w:rsidP="00013F46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П.В.Рожнов</w:t>
            </w:r>
          </w:p>
        </w:tc>
        <w:tc>
          <w:tcPr>
            <w:tcW w:w="2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7A95" w:rsidRPr="005A5393" w:rsidRDefault="00097A95" w:rsidP="00013F46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>Заместитель</w:t>
            </w:r>
            <w:proofErr w:type="spellEnd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>директора</w:t>
            </w:r>
            <w:proofErr w:type="spellEnd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17E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ОВ</w:t>
            </w:r>
          </w:p>
        </w:tc>
        <w:tc>
          <w:tcPr>
            <w:tcW w:w="1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7A95" w:rsidRDefault="00097A95" w:rsidP="00013F46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7A95" w:rsidRDefault="00097A95" w:rsidP="00013F46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E5E" w:rsidTr="00CF4CBE">
        <w:tc>
          <w:tcPr>
            <w:tcW w:w="2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7E5E" w:rsidRPr="005A5393" w:rsidRDefault="00813143" w:rsidP="00013F46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Г.С.Калгина</w:t>
            </w:r>
            <w:proofErr w:type="spellEnd"/>
          </w:p>
        </w:tc>
        <w:tc>
          <w:tcPr>
            <w:tcW w:w="2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7E5E" w:rsidRPr="005A5393" w:rsidRDefault="00C17E5E" w:rsidP="00013F46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>Заместитель</w:t>
            </w:r>
            <w:proofErr w:type="spellEnd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>директора</w:t>
            </w:r>
            <w:proofErr w:type="spellEnd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АХР</w:t>
            </w:r>
          </w:p>
        </w:tc>
        <w:tc>
          <w:tcPr>
            <w:tcW w:w="1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7E5E" w:rsidRDefault="00C17E5E" w:rsidP="00013F46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7E5E" w:rsidRDefault="00C17E5E" w:rsidP="00013F46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7A95" w:rsidTr="00CF4CBE">
        <w:tc>
          <w:tcPr>
            <w:tcW w:w="2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7A95" w:rsidRPr="005A5393" w:rsidRDefault="008850BC" w:rsidP="00013F46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А.Ф.Пронин</w:t>
            </w:r>
            <w:proofErr w:type="spellEnd"/>
            <w:r w:rsidR="00097A95" w:rsidRPr="005A53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7A95" w:rsidRPr="008850BC" w:rsidRDefault="00097A95" w:rsidP="00013F4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850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Начальник структурного подразделения</w:t>
            </w:r>
          </w:p>
        </w:tc>
        <w:tc>
          <w:tcPr>
            <w:tcW w:w="1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7A95" w:rsidRPr="00A73DF4" w:rsidRDefault="00097A95" w:rsidP="00013F46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7A95" w:rsidRPr="00A73DF4" w:rsidRDefault="00097A95" w:rsidP="00013F46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850BC" w:rsidTr="00CF4CBE">
        <w:tc>
          <w:tcPr>
            <w:tcW w:w="2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0BC" w:rsidRPr="005A5393" w:rsidRDefault="008850BC" w:rsidP="008850B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В.П.Стрельцов</w:t>
            </w:r>
            <w:proofErr w:type="spellEnd"/>
          </w:p>
        </w:tc>
        <w:tc>
          <w:tcPr>
            <w:tcW w:w="2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0BC" w:rsidRPr="008850BC" w:rsidRDefault="008850BC" w:rsidP="008850B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850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Начальник структурного подразделения</w:t>
            </w:r>
          </w:p>
        </w:tc>
        <w:tc>
          <w:tcPr>
            <w:tcW w:w="1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0BC" w:rsidRPr="00A73DF4" w:rsidRDefault="008850BC" w:rsidP="008850B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0BC" w:rsidRPr="00A73DF4" w:rsidRDefault="008850BC" w:rsidP="008850B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E5E" w:rsidTr="00CF4CBE">
        <w:tc>
          <w:tcPr>
            <w:tcW w:w="2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7E5E" w:rsidRPr="00C17E5E" w:rsidRDefault="00C17E5E" w:rsidP="008850B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С.Н.Абдурахманова</w:t>
            </w:r>
            <w:proofErr w:type="spellEnd"/>
          </w:p>
        </w:tc>
        <w:tc>
          <w:tcPr>
            <w:tcW w:w="2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7E5E" w:rsidRPr="008850BC" w:rsidRDefault="00C17E5E" w:rsidP="00885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0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Начальник структурного подразделения</w:t>
            </w:r>
          </w:p>
        </w:tc>
        <w:tc>
          <w:tcPr>
            <w:tcW w:w="1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7E5E" w:rsidRPr="00A73DF4" w:rsidRDefault="00C17E5E" w:rsidP="008850B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7E5E" w:rsidRPr="00A73DF4" w:rsidRDefault="00C17E5E" w:rsidP="008850B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6FE0" w:rsidTr="00CF4CBE">
        <w:tc>
          <w:tcPr>
            <w:tcW w:w="2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6FE0" w:rsidRPr="00E36FE0" w:rsidRDefault="00E36FE0" w:rsidP="00E36FE0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Л.И.Сенькина</w:t>
            </w:r>
            <w:proofErr w:type="spellEnd"/>
          </w:p>
        </w:tc>
        <w:tc>
          <w:tcPr>
            <w:tcW w:w="2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6FE0" w:rsidRPr="008850BC" w:rsidRDefault="00E36FE0" w:rsidP="00E36FE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850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Начальник структурного подразделения</w:t>
            </w:r>
          </w:p>
        </w:tc>
        <w:tc>
          <w:tcPr>
            <w:tcW w:w="1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6FE0" w:rsidRPr="00A73DF4" w:rsidRDefault="00E36FE0" w:rsidP="00E36FE0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6FE0" w:rsidRPr="00A73DF4" w:rsidRDefault="00E36FE0" w:rsidP="00E36FE0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6FE0" w:rsidTr="00CF4CBE">
        <w:tc>
          <w:tcPr>
            <w:tcW w:w="2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6FE0" w:rsidRPr="00692456" w:rsidRDefault="00E36FE0" w:rsidP="00E36FE0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6924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Ю.А.Свирин</w:t>
            </w:r>
            <w:proofErr w:type="spellEnd"/>
          </w:p>
        </w:tc>
        <w:tc>
          <w:tcPr>
            <w:tcW w:w="2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6FE0" w:rsidRPr="00692456" w:rsidRDefault="00E36FE0" w:rsidP="00E36F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4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Начальник структурного подразделения</w:t>
            </w:r>
          </w:p>
        </w:tc>
        <w:tc>
          <w:tcPr>
            <w:tcW w:w="1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6FE0" w:rsidRPr="00A73DF4" w:rsidRDefault="00E36FE0" w:rsidP="00E36FE0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6FE0" w:rsidRPr="00A73DF4" w:rsidRDefault="00E36FE0" w:rsidP="00E36FE0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73C6" w:rsidTr="00CF4CBE">
        <w:tc>
          <w:tcPr>
            <w:tcW w:w="2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73C6" w:rsidRPr="009E73C6" w:rsidRDefault="009E73C6" w:rsidP="00E36FE0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9E73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А.В.Мельникова</w:t>
            </w:r>
            <w:proofErr w:type="spellEnd"/>
          </w:p>
        </w:tc>
        <w:tc>
          <w:tcPr>
            <w:tcW w:w="2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73C6" w:rsidRPr="009E73C6" w:rsidRDefault="009E73C6" w:rsidP="00E36F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3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Начальник структурного подразделения</w:t>
            </w:r>
          </w:p>
        </w:tc>
        <w:tc>
          <w:tcPr>
            <w:tcW w:w="1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73C6" w:rsidRPr="00A73DF4" w:rsidRDefault="009E73C6" w:rsidP="00E36FE0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73C6" w:rsidRPr="00A73DF4" w:rsidRDefault="009E73C6" w:rsidP="00E36FE0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73C6" w:rsidTr="00CF4CBE">
        <w:tc>
          <w:tcPr>
            <w:tcW w:w="2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73C6" w:rsidRPr="009E73C6" w:rsidRDefault="00692456" w:rsidP="00E36FE0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В.В.Спридонов</w:t>
            </w:r>
            <w:proofErr w:type="spellEnd"/>
          </w:p>
        </w:tc>
        <w:tc>
          <w:tcPr>
            <w:tcW w:w="2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73C6" w:rsidRPr="009E73C6" w:rsidRDefault="009E73C6" w:rsidP="00E36FE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Главный инженер</w:t>
            </w:r>
          </w:p>
        </w:tc>
        <w:tc>
          <w:tcPr>
            <w:tcW w:w="1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73C6" w:rsidRPr="00A73DF4" w:rsidRDefault="009E73C6" w:rsidP="00E36FE0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73C6" w:rsidRPr="00A73DF4" w:rsidRDefault="009E73C6" w:rsidP="00E36FE0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73C6" w:rsidTr="00CF4CBE">
        <w:tc>
          <w:tcPr>
            <w:tcW w:w="2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73C6" w:rsidRPr="009E73C6" w:rsidRDefault="00692456" w:rsidP="00E36FE0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Н.И.Байкин</w:t>
            </w:r>
            <w:proofErr w:type="spellEnd"/>
          </w:p>
        </w:tc>
        <w:tc>
          <w:tcPr>
            <w:tcW w:w="2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73C6" w:rsidRPr="009E73C6" w:rsidRDefault="00692456" w:rsidP="00E36FE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Главный инженер</w:t>
            </w:r>
          </w:p>
        </w:tc>
        <w:tc>
          <w:tcPr>
            <w:tcW w:w="1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73C6" w:rsidRPr="00A73DF4" w:rsidRDefault="009E73C6" w:rsidP="00E36FE0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73C6" w:rsidRPr="00A73DF4" w:rsidRDefault="009E73C6" w:rsidP="00E36FE0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6FE0" w:rsidTr="00CF4CBE">
        <w:tc>
          <w:tcPr>
            <w:tcW w:w="2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6FE0" w:rsidRPr="005A5393" w:rsidRDefault="00E36FE0" w:rsidP="00E36FE0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8850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А.Е.Трикина</w:t>
            </w:r>
            <w:proofErr w:type="spellEnd"/>
          </w:p>
        </w:tc>
        <w:tc>
          <w:tcPr>
            <w:tcW w:w="2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6FE0" w:rsidRPr="005A5393" w:rsidRDefault="00E36FE0" w:rsidP="00E36FE0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850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Ведущий специалист по кадрам</w:t>
            </w:r>
          </w:p>
        </w:tc>
        <w:tc>
          <w:tcPr>
            <w:tcW w:w="1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6FE0" w:rsidRPr="008850BC" w:rsidRDefault="00E36FE0" w:rsidP="00E36FE0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6FE0" w:rsidRPr="008850BC" w:rsidRDefault="00E36FE0" w:rsidP="00E36FE0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36FE0" w:rsidTr="00CF4CBE">
        <w:tc>
          <w:tcPr>
            <w:tcW w:w="2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FE0" w:rsidRPr="008850BC" w:rsidRDefault="00E36FE0" w:rsidP="00E36FE0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850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Разработчик:</w:t>
            </w:r>
          </w:p>
        </w:tc>
        <w:tc>
          <w:tcPr>
            <w:tcW w:w="750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6FE0" w:rsidRPr="008850BC" w:rsidRDefault="00E36FE0" w:rsidP="00E36FE0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36FE0" w:rsidTr="00CF4CBE">
        <w:tc>
          <w:tcPr>
            <w:tcW w:w="2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FE0" w:rsidRDefault="00E36FE0" w:rsidP="00E36FE0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3C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Н.Ю. Репина</w:t>
            </w:r>
          </w:p>
          <w:p w:rsidR="00E36FE0" w:rsidRPr="004B42AC" w:rsidRDefault="00E36FE0" w:rsidP="00E36FE0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FE0" w:rsidRPr="00426387" w:rsidRDefault="00E36FE0" w:rsidP="00E36FE0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63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Специалист по охране труда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4263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категории</w:t>
            </w:r>
          </w:p>
        </w:tc>
        <w:tc>
          <w:tcPr>
            <w:tcW w:w="1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6FE0" w:rsidRPr="00426387" w:rsidRDefault="00E36FE0" w:rsidP="00E36FE0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6FE0" w:rsidRPr="00426387" w:rsidRDefault="00E36FE0" w:rsidP="00E36FE0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097A95" w:rsidRDefault="00097A95" w:rsidP="00097A95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097A95" w:rsidRDefault="00097A95" w:rsidP="00097A95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097A95" w:rsidRDefault="00097A95" w:rsidP="00097A9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 документом ознакомлены:</w:t>
      </w:r>
    </w:p>
    <w:tbl>
      <w:tblPr>
        <w:tblW w:w="0" w:type="auto"/>
        <w:tblInd w:w="108" w:type="dxa"/>
        <w:tblBorders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4448"/>
        <w:gridCol w:w="4448"/>
      </w:tblGrid>
      <w:tr w:rsidR="00097A95" w:rsidRPr="00074061" w:rsidTr="00CF4CBE">
        <w:tc>
          <w:tcPr>
            <w:tcW w:w="44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097A95" w:rsidRPr="00074061" w:rsidTr="00CF4CBE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097A95" w:rsidRPr="00074061" w:rsidTr="00CF4CBE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097A95" w:rsidRPr="00074061" w:rsidTr="00CF4CBE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097A95" w:rsidRPr="00074061" w:rsidTr="00CF4CBE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097A95" w:rsidRPr="00074061" w:rsidTr="00CF4CBE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097A95" w:rsidRPr="00074061" w:rsidTr="00CF4CBE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097A95" w:rsidRPr="00074061" w:rsidTr="00CF4CBE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097A95" w:rsidRPr="00074061" w:rsidTr="00CF4CBE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097A95" w:rsidRPr="00074061" w:rsidTr="00CF4CBE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097A95" w:rsidRPr="00074061" w:rsidTr="00CF4CBE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097A95" w:rsidRPr="00074061" w:rsidTr="00CF4CBE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097A95" w:rsidRPr="00074061" w:rsidTr="00CF4CBE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097A95" w:rsidRPr="00074061" w:rsidTr="00CF4CBE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097A95" w:rsidRPr="00074061" w:rsidTr="00CF4CBE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097A95" w:rsidRPr="00074061" w:rsidTr="00CF4CBE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097A95" w:rsidRPr="00074061" w:rsidTr="00CF4CBE">
        <w:tc>
          <w:tcPr>
            <w:tcW w:w="444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</w:tbl>
    <w:p w:rsidR="00692456" w:rsidRDefault="00692456" w:rsidP="001469BA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1469BA" w:rsidRPr="001469BA" w:rsidRDefault="001469BA" w:rsidP="001469BA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1469BA">
        <w:rPr>
          <w:rFonts w:ascii="Times New Roman" w:hAnsi="Times New Roman" w:cs="Times New Roman"/>
          <w:sz w:val="24"/>
          <w:szCs w:val="24"/>
        </w:rPr>
        <w:lastRenderedPageBreak/>
        <w:t>ЛИСТ ОЗНАКОМЛЕНИЯ</w:t>
      </w:r>
    </w:p>
    <w:p w:rsidR="001469BA" w:rsidRPr="001469BA" w:rsidRDefault="00991603" w:rsidP="001469BA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7A4F4C">
        <w:rPr>
          <w:rFonts w:ascii="Times New Roman" w:hAnsi="Times New Roman" w:cs="Times New Roman"/>
          <w:sz w:val="24"/>
          <w:szCs w:val="24"/>
        </w:rPr>
        <w:t xml:space="preserve">ИНСТРУКЦИЯ </w:t>
      </w:r>
      <w:r w:rsidR="007A4F4C" w:rsidRPr="00E45784">
        <w:rPr>
          <w:rFonts w:ascii="Times New Roman" w:hAnsi="Times New Roman" w:cs="Times New Roman"/>
          <w:sz w:val="24"/>
          <w:szCs w:val="24"/>
        </w:rPr>
        <w:t>ПО ОХРАНЕ ТРУДА ПО ВЫПОЛНЕНИЮ РАБОТ ПО МЫТЬЮ ОКОН, ПЛАФОНОВ И ИНЫХ ПОВЕРХНОСТЕЙ, ИМЕЮЩИХ ОСТЕКЛЕНИЕ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7367E3" w:rsidRPr="004B42AC" w:rsidRDefault="001469BA" w:rsidP="001469BA">
      <w:pPr>
        <w:pStyle w:val="a5"/>
        <w:rPr>
          <w:rFonts w:ascii="Times New Roman" w:hAnsi="Times New Roman" w:cs="Times New Roman"/>
          <w:sz w:val="20"/>
          <w:szCs w:val="20"/>
        </w:rPr>
      </w:pPr>
      <w:r w:rsidRPr="004B42AC">
        <w:rPr>
          <w:rFonts w:ascii="Times New Roman" w:hAnsi="Times New Roman"/>
          <w:sz w:val="20"/>
          <w:szCs w:val="20"/>
          <w:lang w:eastAsia="ru-RU"/>
        </w:rPr>
        <w:t>Инструкцию изучил и обязуюсь выполнять:</w:t>
      </w:r>
      <w:r w:rsidR="007367E3" w:rsidRPr="004B42AC">
        <w:rPr>
          <w:rFonts w:ascii="Times New Roman" w:hAnsi="Times New Roman" w:cs="Times New Roman"/>
          <w:sz w:val="20"/>
          <w:szCs w:val="20"/>
        </w:rPr>
        <w:t xml:space="preserve"> </w:t>
      </w:r>
    </w:p>
    <w:tbl>
      <w:tblPr>
        <w:tblStyle w:val="a9"/>
        <w:tblW w:w="0" w:type="auto"/>
        <w:tblInd w:w="250" w:type="dxa"/>
        <w:tblBorders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5245"/>
        <w:gridCol w:w="1559"/>
        <w:gridCol w:w="2232"/>
      </w:tblGrid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Ф.И.О.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proofErr w:type="spellEnd"/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Подпись</w:t>
            </w:r>
            <w:proofErr w:type="spellEnd"/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484051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53900" w:rsidRDefault="00453900" w:rsidP="00482729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5360D7" w:rsidRDefault="005360D7" w:rsidP="00482729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5360D7" w:rsidRDefault="005360D7" w:rsidP="00482729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5360D7" w:rsidRDefault="005360D7" w:rsidP="00482729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5360D7" w:rsidRDefault="005360D7" w:rsidP="00482729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5360D7" w:rsidRDefault="005360D7" w:rsidP="00482729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5360D7" w:rsidRDefault="005360D7" w:rsidP="00482729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5360D7" w:rsidRDefault="005360D7" w:rsidP="00482729">
      <w:pPr>
        <w:pStyle w:val="a5"/>
        <w:rPr>
          <w:rFonts w:ascii="Times New Roman" w:hAnsi="Times New Roman" w:cs="Times New Roman"/>
          <w:sz w:val="28"/>
          <w:szCs w:val="28"/>
        </w:rPr>
      </w:pPr>
    </w:p>
    <w:sectPr w:rsidR="005360D7" w:rsidSect="0001635B">
      <w:pgSz w:w="11906" w:h="16838"/>
      <w:pgMar w:top="851" w:right="851" w:bottom="1135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7460AB"/>
    <w:multiLevelType w:val="hybridMultilevel"/>
    <w:tmpl w:val="8A263B5E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DB5D8F"/>
    <w:multiLevelType w:val="hybridMultilevel"/>
    <w:tmpl w:val="7DFE0CD8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AD2AA2"/>
    <w:multiLevelType w:val="hybridMultilevel"/>
    <w:tmpl w:val="9AA2C2E8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79395E"/>
    <w:multiLevelType w:val="hybridMultilevel"/>
    <w:tmpl w:val="2D081216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D61071"/>
    <w:multiLevelType w:val="hybridMultilevel"/>
    <w:tmpl w:val="BE88D78C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D43735"/>
    <w:multiLevelType w:val="hybridMultilevel"/>
    <w:tmpl w:val="5908F342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DE4B5B"/>
    <w:multiLevelType w:val="hybridMultilevel"/>
    <w:tmpl w:val="49329296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116B49"/>
    <w:multiLevelType w:val="hybridMultilevel"/>
    <w:tmpl w:val="7F766EA8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C82DD4"/>
    <w:multiLevelType w:val="hybridMultilevel"/>
    <w:tmpl w:val="7F02D9E4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A05451"/>
    <w:multiLevelType w:val="hybridMultilevel"/>
    <w:tmpl w:val="00C844FC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EE1CE2"/>
    <w:multiLevelType w:val="hybridMultilevel"/>
    <w:tmpl w:val="693A3152"/>
    <w:lvl w:ilvl="0" w:tplc="CADCF50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1E71122E"/>
    <w:multiLevelType w:val="hybridMultilevel"/>
    <w:tmpl w:val="1F28A8F4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8F10F9"/>
    <w:multiLevelType w:val="multilevel"/>
    <w:tmpl w:val="BC58F12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1FBE6F2F"/>
    <w:multiLevelType w:val="hybridMultilevel"/>
    <w:tmpl w:val="706A067E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F47ABF"/>
    <w:multiLevelType w:val="hybridMultilevel"/>
    <w:tmpl w:val="7C10D4CA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056FDE"/>
    <w:multiLevelType w:val="hybridMultilevel"/>
    <w:tmpl w:val="59B2577C"/>
    <w:lvl w:ilvl="0" w:tplc="A81A7706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A12206F"/>
    <w:multiLevelType w:val="hybridMultilevel"/>
    <w:tmpl w:val="E27C69A4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B10EA8"/>
    <w:multiLevelType w:val="multilevel"/>
    <w:tmpl w:val="E770403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339E7435"/>
    <w:multiLevelType w:val="hybridMultilevel"/>
    <w:tmpl w:val="AD7012C0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6E274A"/>
    <w:multiLevelType w:val="multilevel"/>
    <w:tmpl w:val="0F6ADABC"/>
    <w:lvl w:ilvl="0">
      <w:start w:val="5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abstractNum w:abstractNumId="20" w15:restartNumberingAfterBreak="0">
    <w:nsid w:val="36DB264E"/>
    <w:multiLevelType w:val="multilevel"/>
    <w:tmpl w:val="6C880D90"/>
    <w:lvl w:ilvl="0">
      <w:start w:val="2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A8C198E"/>
    <w:multiLevelType w:val="multilevel"/>
    <w:tmpl w:val="48F66CCC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" w15:restartNumberingAfterBreak="0">
    <w:nsid w:val="4C505E63"/>
    <w:multiLevelType w:val="hybridMultilevel"/>
    <w:tmpl w:val="7D78EF6C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7326E5"/>
    <w:multiLevelType w:val="multilevel"/>
    <w:tmpl w:val="9FD4389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 w15:restartNumberingAfterBreak="0">
    <w:nsid w:val="5407623D"/>
    <w:multiLevelType w:val="hybridMultilevel"/>
    <w:tmpl w:val="177C4422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1D4ADA"/>
    <w:multiLevelType w:val="hybridMultilevel"/>
    <w:tmpl w:val="AA3A24CC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5F3B69"/>
    <w:multiLevelType w:val="hybridMultilevel"/>
    <w:tmpl w:val="D7348164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F45626"/>
    <w:multiLevelType w:val="hybridMultilevel"/>
    <w:tmpl w:val="7C38E4AC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9D1A76"/>
    <w:multiLevelType w:val="hybridMultilevel"/>
    <w:tmpl w:val="9B9E8F7C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E4324EA"/>
    <w:multiLevelType w:val="hybridMultilevel"/>
    <w:tmpl w:val="AFE0A002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7"/>
  </w:num>
  <w:num w:numId="3">
    <w:abstractNumId w:val="21"/>
  </w:num>
  <w:num w:numId="4">
    <w:abstractNumId w:val="8"/>
  </w:num>
  <w:num w:numId="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9"/>
  </w:num>
  <w:num w:numId="7">
    <w:abstractNumId w:val="10"/>
  </w:num>
  <w:num w:numId="8">
    <w:abstractNumId w:val="24"/>
  </w:num>
  <w:num w:numId="9">
    <w:abstractNumId w:val="6"/>
  </w:num>
  <w:num w:numId="10">
    <w:abstractNumId w:val="27"/>
  </w:num>
  <w:num w:numId="11">
    <w:abstractNumId w:val="18"/>
  </w:num>
  <w:num w:numId="12">
    <w:abstractNumId w:val="5"/>
  </w:num>
  <w:num w:numId="13">
    <w:abstractNumId w:val="16"/>
  </w:num>
  <w:num w:numId="14">
    <w:abstractNumId w:val="11"/>
  </w:num>
  <w:num w:numId="15">
    <w:abstractNumId w:val="29"/>
  </w:num>
  <w:num w:numId="16">
    <w:abstractNumId w:val="20"/>
  </w:num>
  <w:num w:numId="17">
    <w:abstractNumId w:val="7"/>
  </w:num>
  <w:num w:numId="18">
    <w:abstractNumId w:val="28"/>
  </w:num>
  <w:num w:numId="19">
    <w:abstractNumId w:val="9"/>
  </w:num>
  <w:num w:numId="20">
    <w:abstractNumId w:val="25"/>
  </w:num>
  <w:num w:numId="21">
    <w:abstractNumId w:val="13"/>
  </w:num>
  <w:num w:numId="22">
    <w:abstractNumId w:val="26"/>
  </w:num>
  <w:num w:numId="23">
    <w:abstractNumId w:val="22"/>
  </w:num>
  <w:num w:numId="24">
    <w:abstractNumId w:val="12"/>
  </w:num>
  <w:num w:numId="25">
    <w:abstractNumId w:val="1"/>
  </w:num>
  <w:num w:numId="26">
    <w:abstractNumId w:val="0"/>
  </w:num>
  <w:num w:numId="27">
    <w:abstractNumId w:val="14"/>
  </w:num>
  <w:num w:numId="28">
    <w:abstractNumId w:val="15"/>
  </w:num>
  <w:num w:numId="29">
    <w:abstractNumId w:val="2"/>
  </w:num>
  <w:num w:numId="30">
    <w:abstractNumId w:val="3"/>
  </w:num>
  <w:num w:numId="31">
    <w:abstractNumId w:val="4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860A0"/>
    <w:rsid w:val="00001371"/>
    <w:rsid w:val="000021FF"/>
    <w:rsid w:val="000022C5"/>
    <w:rsid w:val="00002FC6"/>
    <w:rsid w:val="000032AE"/>
    <w:rsid w:val="000049A4"/>
    <w:rsid w:val="00005110"/>
    <w:rsid w:val="000056F4"/>
    <w:rsid w:val="00005DE3"/>
    <w:rsid w:val="00005DF8"/>
    <w:rsid w:val="00006186"/>
    <w:rsid w:val="000062B4"/>
    <w:rsid w:val="0000633F"/>
    <w:rsid w:val="000064B7"/>
    <w:rsid w:val="00006505"/>
    <w:rsid w:val="0000666F"/>
    <w:rsid w:val="00007562"/>
    <w:rsid w:val="00010279"/>
    <w:rsid w:val="000102AB"/>
    <w:rsid w:val="00013198"/>
    <w:rsid w:val="00013F46"/>
    <w:rsid w:val="00013F61"/>
    <w:rsid w:val="00014780"/>
    <w:rsid w:val="00014CC3"/>
    <w:rsid w:val="00014DC5"/>
    <w:rsid w:val="00014E3F"/>
    <w:rsid w:val="0001635B"/>
    <w:rsid w:val="000166B6"/>
    <w:rsid w:val="0001797F"/>
    <w:rsid w:val="00017E8A"/>
    <w:rsid w:val="00017F93"/>
    <w:rsid w:val="00021210"/>
    <w:rsid w:val="0002190F"/>
    <w:rsid w:val="0002221B"/>
    <w:rsid w:val="00022394"/>
    <w:rsid w:val="00022F9C"/>
    <w:rsid w:val="000230AA"/>
    <w:rsid w:val="0002503B"/>
    <w:rsid w:val="00025087"/>
    <w:rsid w:val="000254C4"/>
    <w:rsid w:val="00025F8F"/>
    <w:rsid w:val="000265DD"/>
    <w:rsid w:val="00027666"/>
    <w:rsid w:val="000307CB"/>
    <w:rsid w:val="00032AE2"/>
    <w:rsid w:val="00032FB0"/>
    <w:rsid w:val="000331E4"/>
    <w:rsid w:val="0003412F"/>
    <w:rsid w:val="00035DC6"/>
    <w:rsid w:val="000366F4"/>
    <w:rsid w:val="00037086"/>
    <w:rsid w:val="000376FB"/>
    <w:rsid w:val="00037CFB"/>
    <w:rsid w:val="00037EF3"/>
    <w:rsid w:val="00040DD1"/>
    <w:rsid w:val="00041EC5"/>
    <w:rsid w:val="00043BB7"/>
    <w:rsid w:val="0004487A"/>
    <w:rsid w:val="00044C32"/>
    <w:rsid w:val="0004503B"/>
    <w:rsid w:val="00045CF7"/>
    <w:rsid w:val="00045DE0"/>
    <w:rsid w:val="000463A9"/>
    <w:rsid w:val="0004677F"/>
    <w:rsid w:val="00046939"/>
    <w:rsid w:val="00046A1E"/>
    <w:rsid w:val="00046ED1"/>
    <w:rsid w:val="00047203"/>
    <w:rsid w:val="00047721"/>
    <w:rsid w:val="00047D6F"/>
    <w:rsid w:val="00047F7A"/>
    <w:rsid w:val="00050B6B"/>
    <w:rsid w:val="00050E19"/>
    <w:rsid w:val="00051198"/>
    <w:rsid w:val="00051214"/>
    <w:rsid w:val="00051BB0"/>
    <w:rsid w:val="00051E3C"/>
    <w:rsid w:val="00052066"/>
    <w:rsid w:val="000520FE"/>
    <w:rsid w:val="00052FC3"/>
    <w:rsid w:val="00053A32"/>
    <w:rsid w:val="00055D08"/>
    <w:rsid w:val="00057A3E"/>
    <w:rsid w:val="00060EA8"/>
    <w:rsid w:val="000626D5"/>
    <w:rsid w:val="00063D80"/>
    <w:rsid w:val="00064C9A"/>
    <w:rsid w:val="0006638B"/>
    <w:rsid w:val="0006665A"/>
    <w:rsid w:val="00067241"/>
    <w:rsid w:val="00070483"/>
    <w:rsid w:val="00071C0F"/>
    <w:rsid w:val="00072135"/>
    <w:rsid w:val="00073A15"/>
    <w:rsid w:val="00073DBC"/>
    <w:rsid w:val="000742C0"/>
    <w:rsid w:val="00075272"/>
    <w:rsid w:val="000756FA"/>
    <w:rsid w:val="00075AB5"/>
    <w:rsid w:val="00076C2E"/>
    <w:rsid w:val="000779F4"/>
    <w:rsid w:val="00077DC9"/>
    <w:rsid w:val="0008062C"/>
    <w:rsid w:val="0008084B"/>
    <w:rsid w:val="000813AA"/>
    <w:rsid w:val="00082156"/>
    <w:rsid w:val="00082597"/>
    <w:rsid w:val="00082AB7"/>
    <w:rsid w:val="00083375"/>
    <w:rsid w:val="00083E33"/>
    <w:rsid w:val="00084269"/>
    <w:rsid w:val="000842A9"/>
    <w:rsid w:val="000845BE"/>
    <w:rsid w:val="000848A5"/>
    <w:rsid w:val="000862A3"/>
    <w:rsid w:val="000865B6"/>
    <w:rsid w:val="00086C22"/>
    <w:rsid w:val="00087145"/>
    <w:rsid w:val="000875B4"/>
    <w:rsid w:val="00090720"/>
    <w:rsid w:val="00090BCF"/>
    <w:rsid w:val="000919E1"/>
    <w:rsid w:val="00092694"/>
    <w:rsid w:val="00092E5C"/>
    <w:rsid w:val="000934A4"/>
    <w:rsid w:val="00093530"/>
    <w:rsid w:val="000937EC"/>
    <w:rsid w:val="00094327"/>
    <w:rsid w:val="00094428"/>
    <w:rsid w:val="0009458E"/>
    <w:rsid w:val="00094A2A"/>
    <w:rsid w:val="00094E5B"/>
    <w:rsid w:val="000960B2"/>
    <w:rsid w:val="00096565"/>
    <w:rsid w:val="00096648"/>
    <w:rsid w:val="00096761"/>
    <w:rsid w:val="000979D0"/>
    <w:rsid w:val="00097A95"/>
    <w:rsid w:val="00097B8C"/>
    <w:rsid w:val="000A0033"/>
    <w:rsid w:val="000A1407"/>
    <w:rsid w:val="000A1EC5"/>
    <w:rsid w:val="000A3DC3"/>
    <w:rsid w:val="000A42F5"/>
    <w:rsid w:val="000A4483"/>
    <w:rsid w:val="000A4BE2"/>
    <w:rsid w:val="000A52F2"/>
    <w:rsid w:val="000A577D"/>
    <w:rsid w:val="000A628F"/>
    <w:rsid w:val="000A6299"/>
    <w:rsid w:val="000A67C1"/>
    <w:rsid w:val="000A7651"/>
    <w:rsid w:val="000A77E8"/>
    <w:rsid w:val="000B4244"/>
    <w:rsid w:val="000B4380"/>
    <w:rsid w:val="000B525E"/>
    <w:rsid w:val="000B5F02"/>
    <w:rsid w:val="000B6C40"/>
    <w:rsid w:val="000B7588"/>
    <w:rsid w:val="000C0BB2"/>
    <w:rsid w:val="000C194B"/>
    <w:rsid w:val="000C1A64"/>
    <w:rsid w:val="000C2888"/>
    <w:rsid w:val="000C32A1"/>
    <w:rsid w:val="000C4789"/>
    <w:rsid w:val="000C6DBA"/>
    <w:rsid w:val="000C6EEA"/>
    <w:rsid w:val="000C720E"/>
    <w:rsid w:val="000C7703"/>
    <w:rsid w:val="000C7F6C"/>
    <w:rsid w:val="000D0C75"/>
    <w:rsid w:val="000D1D31"/>
    <w:rsid w:val="000D2126"/>
    <w:rsid w:val="000D29C3"/>
    <w:rsid w:val="000D313D"/>
    <w:rsid w:val="000D3612"/>
    <w:rsid w:val="000D52DE"/>
    <w:rsid w:val="000D6287"/>
    <w:rsid w:val="000D62CE"/>
    <w:rsid w:val="000D640E"/>
    <w:rsid w:val="000D64E8"/>
    <w:rsid w:val="000D6CD8"/>
    <w:rsid w:val="000D6D90"/>
    <w:rsid w:val="000D7EBD"/>
    <w:rsid w:val="000E006B"/>
    <w:rsid w:val="000E0687"/>
    <w:rsid w:val="000E0802"/>
    <w:rsid w:val="000E0AB8"/>
    <w:rsid w:val="000E128A"/>
    <w:rsid w:val="000E1946"/>
    <w:rsid w:val="000E20DD"/>
    <w:rsid w:val="000E286D"/>
    <w:rsid w:val="000E2FE2"/>
    <w:rsid w:val="000E3581"/>
    <w:rsid w:val="000E3DE0"/>
    <w:rsid w:val="000E4567"/>
    <w:rsid w:val="000E470A"/>
    <w:rsid w:val="000E48B7"/>
    <w:rsid w:val="000E4AAD"/>
    <w:rsid w:val="000E4D1A"/>
    <w:rsid w:val="000E5902"/>
    <w:rsid w:val="000E6379"/>
    <w:rsid w:val="000E66DD"/>
    <w:rsid w:val="000E671B"/>
    <w:rsid w:val="000E6BB5"/>
    <w:rsid w:val="000F162F"/>
    <w:rsid w:val="000F212C"/>
    <w:rsid w:val="000F2825"/>
    <w:rsid w:val="000F29B9"/>
    <w:rsid w:val="000F3924"/>
    <w:rsid w:val="000F3A9C"/>
    <w:rsid w:val="000F3E53"/>
    <w:rsid w:val="000F459A"/>
    <w:rsid w:val="000F54D8"/>
    <w:rsid w:val="000F58A1"/>
    <w:rsid w:val="000F5D32"/>
    <w:rsid w:val="000F78D3"/>
    <w:rsid w:val="000F7A6E"/>
    <w:rsid w:val="00100191"/>
    <w:rsid w:val="001031EE"/>
    <w:rsid w:val="001035AB"/>
    <w:rsid w:val="00104D8D"/>
    <w:rsid w:val="00105A62"/>
    <w:rsid w:val="00105CC1"/>
    <w:rsid w:val="00106EF3"/>
    <w:rsid w:val="001072D5"/>
    <w:rsid w:val="0010743A"/>
    <w:rsid w:val="001104DE"/>
    <w:rsid w:val="00111282"/>
    <w:rsid w:val="00111453"/>
    <w:rsid w:val="00111DCA"/>
    <w:rsid w:val="001125EB"/>
    <w:rsid w:val="00113216"/>
    <w:rsid w:val="00113A18"/>
    <w:rsid w:val="001141B4"/>
    <w:rsid w:val="001149AC"/>
    <w:rsid w:val="00116870"/>
    <w:rsid w:val="00116B6D"/>
    <w:rsid w:val="00117313"/>
    <w:rsid w:val="001179B9"/>
    <w:rsid w:val="00121FC9"/>
    <w:rsid w:val="00122AE4"/>
    <w:rsid w:val="00122C82"/>
    <w:rsid w:val="0012352F"/>
    <w:rsid w:val="001239CC"/>
    <w:rsid w:val="00124481"/>
    <w:rsid w:val="00124665"/>
    <w:rsid w:val="00126EC4"/>
    <w:rsid w:val="0012723B"/>
    <w:rsid w:val="00127951"/>
    <w:rsid w:val="00130667"/>
    <w:rsid w:val="001327E0"/>
    <w:rsid w:val="00133FD0"/>
    <w:rsid w:val="00134772"/>
    <w:rsid w:val="00134A2C"/>
    <w:rsid w:val="00134C4B"/>
    <w:rsid w:val="001365D1"/>
    <w:rsid w:val="001372C2"/>
    <w:rsid w:val="00137CBE"/>
    <w:rsid w:val="00137EB7"/>
    <w:rsid w:val="0014145C"/>
    <w:rsid w:val="00143FBE"/>
    <w:rsid w:val="00144143"/>
    <w:rsid w:val="001444F4"/>
    <w:rsid w:val="00144EB1"/>
    <w:rsid w:val="00144F47"/>
    <w:rsid w:val="0014501E"/>
    <w:rsid w:val="001455DA"/>
    <w:rsid w:val="00145E7B"/>
    <w:rsid w:val="001469BA"/>
    <w:rsid w:val="001469BC"/>
    <w:rsid w:val="00146FAD"/>
    <w:rsid w:val="00147057"/>
    <w:rsid w:val="00147D57"/>
    <w:rsid w:val="00151D01"/>
    <w:rsid w:val="00152202"/>
    <w:rsid w:val="00152C97"/>
    <w:rsid w:val="001530B3"/>
    <w:rsid w:val="00153A35"/>
    <w:rsid w:val="00154AAC"/>
    <w:rsid w:val="00155454"/>
    <w:rsid w:val="0015585E"/>
    <w:rsid w:val="001563E0"/>
    <w:rsid w:val="00156C1C"/>
    <w:rsid w:val="00156CAF"/>
    <w:rsid w:val="00157313"/>
    <w:rsid w:val="0016058A"/>
    <w:rsid w:val="0016058B"/>
    <w:rsid w:val="0016067E"/>
    <w:rsid w:val="0016098D"/>
    <w:rsid w:val="00160BF9"/>
    <w:rsid w:val="00161DD6"/>
    <w:rsid w:val="00162A60"/>
    <w:rsid w:val="0016405A"/>
    <w:rsid w:val="00164717"/>
    <w:rsid w:val="0016488F"/>
    <w:rsid w:val="00164C5B"/>
    <w:rsid w:val="00164F2B"/>
    <w:rsid w:val="0016798C"/>
    <w:rsid w:val="00167EBD"/>
    <w:rsid w:val="0017050F"/>
    <w:rsid w:val="00170C77"/>
    <w:rsid w:val="001726AA"/>
    <w:rsid w:val="00173016"/>
    <w:rsid w:val="00173500"/>
    <w:rsid w:val="00173862"/>
    <w:rsid w:val="001741E9"/>
    <w:rsid w:val="00174F84"/>
    <w:rsid w:val="001774DC"/>
    <w:rsid w:val="001778E1"/>
    <w:rsid w:val="00177A92"/>
    <w:rsid w:val="00177D62"/>
    <w:rsid w:val="00181A08"/>
    <w:rsid w:val="0018243F"/>
    <w:rsid w:val="001824BC"/>
    <w:rsid w:val="00182FD8"/>
    <w:rsid w:val="0018348D"/>
    <w:rsid w:val="00185E40"/>
    <w:rsid w:val="00185E79"/>
    <w:rsid w:val="0018654A"/>
    <w:rsid w:val="00187600"/>
    <w:rsid w:val="00190197"/>
    <w:rsid w:val="00190342"/>
    <w:rsid w:val="00190653"/>
    <w:rsid w:val="0019069F"/>
    <w:rsid w:val="0019246D"/>
    <w:rsid w:val="00192557"/>
    <w:rsid w:val="001936D1"/>
    <w:rsid w:val="00193A7D"/>
    <w:rsid w:val="00194402"/>
    <w:rsid w:val="0019520E"/>
    <w:rsid w:val="001957F3"/>
    <w:rsid w:val="00195A18"/>
    <w:rsid w:val="00195EC9"/>
    <w:rsid w:val="001973F7"/>
    <w:rsid w:val="001974B9"/>
    <w:rsid w:val="0019760F"/>
    <w:rsid w:val="0019794F"/>
    <w:rsid w:val="001A0BD0"/>
    <w:rsid w:val="001A0CE4"/>
    <w:rsid w:val="001A1A7C"/>
    <w:rsid w:val="001A1DD9"/>
    <w:rsid w:val="001A311F"/>
    <w:rsid w:val="001A357C"/>
    <w:rsid w:val="001A3F70"/>
    <w:rsid w:val="001A440B"/>
    <w:rsid w:val="001A533D"/>
    <w:rsid w:val="001A7246"/>
    <w:rsid w:val="001A77B4"/>
    <w:rsid w:val="001A791A"/>
    <w:rsid w:val="001B0116"/>
    <w:rsid w:val="001B0231"/>
    <w:rsid w:val="001B11DA"/>
    <w:rsid w:val="001B1B65"/>
    <w:rsid w:val="001B2D51"/>
    <w:rsid w:val="001B31E6"/>
    <w:rsid w:val="001B3282"/>
    <w:rsid w:val="001B39E2"/>
    <w:rsid w:val="001B3C0E"/>
    <w:rsid w:val="001B421B"/>
    <w:rsid w:val="001B4E44"/>
    <w:rsid w:val="001B4EA8"/>
    <w:rsid w:val="001B5B67"/>
    <w:rsid w:val="001B5CF5"/>
    <w:rsid w:val="001B64B7"/>
    <w:rsid w:val="001B7A59"/>
    <w:rsid w:val="001C0162"/>
    <w:rsid w:val="001C2017"/>
    <w:rsid w:val="001C25F4"/>
    <w:rsid w:val="001C31DC"/>
    <w:rsid w:val="001C38DB"/>
    <w:rsid w:val="001C3D77"/>
    <w:rsid w:val="001C4317"/>
    <w:rsid w:val="001C5A01"/>
    <w:rsid w:val="001C5F29"/>
    <w:rsid w:val="001C6C88"/>
    <w:rsid w:val="001C70D4"/>
    <w:rsid w:val="001C7139"/>
    <w:rsid w:val="001D0054"/>
    <w:rsid w:val="001D0E97"/>
    <w:rsid w:val="001D1398"/>
    <w:rsid w:val="001D210C"/>
    <w:rsid w:val="001D218F"/>
    <w:rsid w:val="001D27F3"/>
    <w:rsid w:val="001D30B6"/>
    <w:rsid w:val="001D32DE"/>
    <w:rsid w:val="001D3365"/>
    <w:rsid w:val="001D368B"/>
    <w:rsid w:val="001D3A5D"/>
    <w:rsid w:val="001D5797"/>
    <w:rsid w:val="001D5D5E"/>
    <w:rsid w:val="001D62E7"/>
    <w:rsid w:val="001D6ADE"/>
    <w:rsid w:val="001D6EBB"/>
    <w:rsid w:val="001E03FF"/>
    <w:rsid w:val="001E060D"/>
    <w:rsid w:val="001E068D"/>
    <w:rsid w:val="001E06E4"/>
    <w:rsid w:val="001E0BBF"/>
    <w:rsid w:val="001E0FE5"/>
    <w:rsid w:val="001E1148"/>
    <w:rsid w:val="001E17A2"/>
    <w:rsid w:val="001E35B0"/>
    <w:rsid w:val="001E3774"/>
    <w:rsid w:val="001E3955"/>
    <w:rsid w:val="001E3B28"/>
    <w:rsid w:val="001E3EFA"/>
    <w:rsid w:val="001E3F7C"/>
    <w:rsid w:val="001E4B87"/>
    <w:rsid w:val="001E4D8D"/>
    <w:rsid w:val="001E63C3"/>
    <w:rsid w:val="001E672E"/>
    <w:rsid w:val="001E7575"/>
    <w:rsid w:val="001E7BB2"/>
    <w:rsid w:val="001E7F13"/>
    <w:rsid w:val="001F02AF"/>
    <w:rsid w:val="001F3B11"/>
    <w:rsid w:val="001F3D01"/>
    <w:rsid w:val="001F7052"/>
    <w:rsid w:val="001F7095"/>
    <w:rsid w:val="001F7878"/>
    <w:rsid w:val="00201120"/>
    <w:rsid w:val="00201825"/>
    <w:rsid w:val="00201BC6"/>
    <w:rsid w:val="00201D0F"/>
    <w:rsid w:val="0020225C"/>
    <w:rsid w:val="00202B21"/>
    <w:rsid w:val="00203B98"/>
    <w:rsid w:val="00203D7F"/>
    <w:rsid w:val="00204497"/>
    <w:rsid w:val="00204696"/>
    <w:rsid w:val="00204DB0"/>
    <w:rsid w:val="00205E6B"/>
    <w:rsid w:val="00206849"/>
    <w:rsid w:val="00207938"/>
    <w:rsid w:val="00207B53"/>
    <w:rsid w:val="00210F5F"/>
    <w:rsid w:val="00210FDB"/>
    <w:rsid w:val="002114B3"/>
    <w:rsid w:val="002118EC"/>
    <w:rsid w:val="0021217E"/>
    <w:rsid w:val="00212C8B"/>
    <w:rsid w:val="00213AC5"/>
    <w:rsid w:val="00213EDD"/>
    <w:rsid w:val="002143DB"/>
    <w:rsid w:val="002143FB"/>
    <w:rsid w:val="00215A48"/>
    <w:rsid w:val="00215B08"/>
    <w:rsid w:val="00215B90"/>
    <w:rsid w:val="00215CF2"/>
    <w:rsid w:val="00216D19"/>
    <w:rsid w:val="002170B0"/>
    <w:rsid w:val="0021716E"/>
    <w:rsid w:val="00217A72"/>
    <w:rsid w:val="00220025"/>
    <w:rsid w:val="00220A17"/>
    <w:rsid w:val="00220A20"/>
    <w:rsid w:val="00220AC7"/>
    <w:rsid w:val="00220AD1"/>
    <w:rsid w:val="00221DAE"/>
    <w:rsid w:val="00223AC0"/>
    <w:rsid w:val="002243E8"/>
    <w:rsid w:val="00226142"/>
    <w:rsid w:val="00226971"/>
    <w:rsid w:val="00226BFD"/>
    <w:rsid w:val="002275B2"/>
    <w:rsid w:val="002278D6"/>
    <w:rsid w:val="00230010"/>
    <w:rsid w:val="00230222"/>
    <w:rsid w:val="002312F1"/>
    <w:rsid w:val="00231E40"/>
    <w:rsid w:val="00232593"/>
    <w:rsid w:val="00232DAE"/>
    <w:rsid w:val="0023330F"/>
    <w:rsid w:val="00233A0B"/>
    <w:rsid w:val="0023463D"/>
    <w:rsid w:val="00234ADB"/>
    <w:rsid w:val="00234C88"/>
    <w:rsid w:val="002355B3"/>
    <w:rsid w:val="00235AD9"/>
    <w:rsid w:val="00235B0F"/>
    <w:rsid w:val="00236E68"/>
    <w:rsid w:val="002375D3"/>
    <w:rsid w:val="0023796F"/>
    <w:rsid w:val="00240DF8"/>
    <w:rsid w:val="00241061"/>
    <w:rsid w:val="00241266"/>
    <w:rsid w:val="00241C0A"/>
    <w:rsid w:val="0024223E"/>
    <w:rsid w:val="0024228A"/>
    <w:rsid w:val="0024353C"/>
    <w:rsid w:val="0024467C"/>
    <w:rsid w:val="00244A4F"/>
    <w:rsid w:val="00244DB9"/>
    <w:rsid w:val="002458F3"/>
    <w:rsid w:val="00245BE4"/>
    <w:rsid w:val="00245CDD"/>
    <w:rsid w:val="002466CC"/>
    <w:rsid w:val="00246B75"/>
    <w:rsid w:val="00246D0C"/>
    <w:rsid w:val="00247371"/>
    <w:rsid w:val="00247704"/>
    <w:rsid w:val="00247798"/>
    <w:rsid w:val="0025035C"/>
    <w:rsid w:val="002505F5"/>
    <w:rsid w:val="002510F5"/>
    <w:rsid w:val="0025135F"/>
    <w:rsid w:val="00251B58"/>
    <w:rsid w:val="00252EA9"/>
    <w:rsid w:val="00254A70"/>
    <w:rsid w:val="0025686C"/>
    <w:rsid w:val="00256C7C"/>
    <w:rsid w:val="00257767"/>
    <w:rsid w:val="00260B85"/>
    <w:rsid w:val="0026132B"/>
    <w:rsid w:val="002613CD"/>
    <w:rsid w:val="00261566"/>
    <w:rsid w:val="0026192B"/>
    <w:rsid w:val="00261BD0"/>
    <w:rsid w:val="00264476"/>
    <w:rsid w:val="00264B46"/>
    <w:rsid w:val="00265AAA"/>
    <w:rsid w:val="00266054"/>
    <w:rsid w:val="00266209"/>
    <w:rsid w:val="00266421"/>
    <w:rsid w:val="00266982"/>
    <w:rsid w:val="00266C71"/>
    <w:rsid w:val="002701E0"/>
    <w:rsid w:val="002703A2"/>
    <w:rsid w:val="00270FAC"/>
    <w:rsid w:val="0027145A"/>
    <w:rsid w:val="00272D34"/>
    <w:rsid w:val="00273962"/>
    <w:rsid w:val="00273EB8"/>
    <w:rsid w:val="00273F7D"/>
    <w:rsid w:val="002749AF"/>
    <w:rsid w:val="00274ED1"/>
    <w:rsid w:val="00275492"/>
    <w:rsid w:val="00276189"/>
    <w:rsid w:val="002768A0"/>
    <w:rsid w:val="00276E07"/>
    <w:rsid w:val="00277051"/>
    <w:rsid w:val="002774B8"/>
    <w:rsid w:val="0028061D"/>
    <w:rsid w:val="00280948"/>
    <w:rsid w:val="0028173B"/>
    <w:rsid w:val="00281E06"/>
    <w:rsid w:val="00284F0C"/>
    <w:rsid w:val="002868C1"/>
    <w:rsid w:val="00287055"/>
    <w:rsid w:val="00287E93"/>
    <w:rsid w:val="0029029B"/>
    <w:rsid w:val="0029107A"/>
    <w:rsid w:val="002912A7"/>
    <w:rsid w:val="00291342"/>
    <w:rsid w:val="00292C18"/>
    <w:rsid w:val="00292F01"/>
    <w:rsid w:val="002942F0"/>
    <w:rsid w:val="00294C53"/>
    <w:rsid w:val="00294F6D"/>
    <w:rsid w:val="00295263"/>
    <w:rsid w:val="0029537F"/>
    <w:rsid w:val="00295581"/>
    <w:rsid w:val="00295666"/>
    <w:rsid w:val="0029651F"/>
    <w:rsid w:val="00296738"/>
    <w:rsid w:val="00297B41"/>
    <w:rsid w:val="00297B7B"/>
    <w:rsid w:val="00297E85"/>
    <w:rsid w:val="002A032F"/>
    <w:rsid w:val="002A0DD9"/>
    <w:rsid w:val="002A139C"/>
    <w:rsid w:val="002A1AF7"/>
    <w:rsid w:val="002A1DE9"/>
    <w:rsid w:val="002A215B"/>
    <w:rsid w:val="002A2448"/>
    <w:rsid w:val="002A3029"/>
    <w:rsid w:val="002A3A26"/>
    <w:rsid w:val="002A3C2F"/>
    <w:rsid w:val="002A3ED1"/>
    <w:rsid w:val="002A426D"/>
    <w:rsid w:val="002A43B0"/>
    <w:rsid w:val="002A4518"/>
    <w:rsid w:val="002A4C0E"/>
    <w:rsid w:val="002A5124"/>
    <w:rsid w:val="002A5599"/>
    <w:rsid w:val="002A6857"/>
    <w:rsid w:val="002A769E"/>
    <w:rsid w:val="002A7842"/>
    <w:rsid w:val="002A7B2F"/>
    <w:rsid w:val="002B00FD"/>
    <w:rsid w:val="002B0367"/>
    <w:rsid w:val="002B0A72"/>
    <w:rsid w:val="002B14CA"/>
    <w:rsid w:val="002B2ED7"/>
    <w:rsid w:val="002B35A6"/>
    <w:rsid w:val="002B386B"/>
    <w:rsid w:val="002B40ED"/>
    <w:rsid w:val="002B56F2"/>
    <w:rsid w:val="002B66C3"/>
    <w:rsid w:val="002B70DB"/>
    <w:rsid w:val="002C1DEE"/>
    <w:rsid w:val="002C281E"/>
    <w:rsid w:val="002C3010"/>
    <w:rsid w:val="002C30C1"/>
    <w:rsid w:val="002C3BCD"/>
    <w:rsid w:val="002C40D6"/>
    <w:rsid w:val="002C4F2F"/>
    <w:rsid w:val="002C77F5"/>
    <w:rsid w:val="002C7A48"/>
    <w:rsid w:val="002D019D"/>
    <w:rsid w:val="002D0B66"/>
    <w:rsid w:val="002D0B7A"/>
    <w:rsid w:val="002D0CA6"/>
    <w:rsid w:val="002D0DD6"/>
    <w:rsid w:val="002D1522"/>
    <w:rsid w:val="002D1FA6"/>
    <w:rsid w:val="002D20B4"/>
    <w:rsid w:val="002D2723"/>
    <w:rsid w:val="002D2B28"/>
    <w:rsid w:val="002D2F9C"/>
    <w:rsid w:val="002D3010"/>
    <w:rsid w:val="002D3703"/>
    <w:rsid w:val="002D3903"/>
    <w:rsid w:val="002D53B0"/>
    <w:rsid w:val="002D541B"/>
    <w:rsid w:val="002D54D8"/>
    <w:rsid w:val="002D58A8"/>
    <w:rsid w:val="002D59CA"/>
    <w:rsid w:val="002D60C0"/>
    <w:rsid w:val="002D60E9"/>
    <w:rsid w:val="002E0D83"/>
    <w:rsid w:val="002E146D"/>
    <w:rsid w:val="002E1777"/>
    <w:rsid w:val="002E1BBD"/>
    <w:rsid w:val="002E1D55"/>
    <w:rsid w:val="002E1F57"/>
    <w:rsid w:val="002E2139"/>
    <w:rsid w:val="002E2251"/>
    <w:rsid w:val="002E28AF"/>
    <w:rsid w:val="002E344B"/>
    <w:rsid w:val="002E4BCE"/>
    <w:rsid w:val="002E4E0B"/>
    <w:rsid w:val="002E4F56"/>
    <w:rsid w:val="002E4FE4"/>
    <w:rsid w:val="002E6928"/>
    <w:rsid w:val="002F04BC"/>
    <w:rsid w:val="002F11E2"/>
    <w:rsid w:val="002F1587"/>
    <w:rsid w:val="002F250D"/>
    <w:rsid w:val="002F27BA"/>
    <w:rsid w:val="002F3C5F"/>
    <w:rsid w:val="002F4E92"/>
    <w:rsid w:val="002F50E8"/>
    <w:rsid w:val="002F7854"/>
    <w:rsid w:val="00300005"/>
    <w:rsid w:val="00300EFA"/>
    <w:rsid w:val="00301B5C"/>
    <w:rsid w:val="00301CFE"/>
    <w:rsid w:val="0030224D"/>
    <w:rsid w:val="00302E40"/>
    <w:rsid w:val="00303877"/>
    <w:rsid w:val="00303C2F"/>
    <w:rsid w:val="003042FD"/>
    <w:rsid w:val="00304EE8"/>
    <w:rsid w:val="00305159"/>
    <w:rsid w:val="00305223"/>
    <w:rsid w:val="003056C0"/>
    <w:rsid w:val="003058AB"/>
    <w:rsid w:val="0030600E"/>
    <w:rsid w:val="00306533"/>
    <w:rsid w:val="00307675"/>
    <w:rsid w:val="0031071D"/>
    <w:rsid w:val="00312955"/>
    <w:rsid w:val="003131A1"/>
    <w:rsid w:val="00315B69"/>
    <w:rsid w:val="00316259"/>
    <w:rsid w:val="0031720C"/>
    <w:rsid w:val="003209A4"/>
    <w:rsid w:val="00320E95"/>
    <w:rsid w:val="003210C8"/>
    <w:rsid w:val="00321111"/>
    <w:rsid w:val="003211B3"/>
    <w:rsid w:val="00321630"/>
    <w:rsid w:val="0032174A"/>
    <w:rsid w:val="00321A42"/>
    <w:rsid w:val="003224D4"/>
    <w:rsid w:val="00322581"/>
    <w:rsid w:val="00322FC0"/>
    <w:rsid w:val="00323953"/>
    <w:rsid w:val="00323BE5"/>
    <w:rsid w:val="00324100"/>
    <w:rsid w:val="003242C8"/>
    <w:rsid w:val="003245D5"/>
    <w:rsid w:val="00325966"/>
    <w:rsid w:val="00326BC3"/>
    <w:rsid w:val="00327001"/>
    <w:rsid w:val="003304D9"/>
    <w:rsid w:val="00330C38"/>
    <w:rsid w:val="00330CA9"/>
    <w:rsid w:val="003312D0"/>
    <w:rsid w:val="00332A1E"/>
    <w:rsid w:val="00332C06"/>
    <w:rsid w:val="00332E10"/>
    <w:rsid w:val="00333E4A"/>
    <w:rsid w:val="00333E51"/>
    <w:rsid w:val="00334988"/>
    <w:rsid w:val="00335672"/>
    <w:rsid w:val="003358D7"/>
    <w:rsid w:val="00336302"/>
    <w:rsid w:val="0033713B"/>
    <w:rsid w:val="00337423"/>
    <w:rsid w:val="00337756"/>
    <w:rsid w:val="00337F7D"/>
    <w:rsid w:val="00340F95"/>
    <w:rsid w:val="0034141C"/>
    <w:rsid w:val="00341DCE"/>
    <w:rsid w:val="0034352C"/>
    <w:rsid w:val="00343BAB"/>
    <w:rsid w:val="00344491"/>
    <w:rsid w:val="003445B0"/>
    <w:rsid w:val="003445C8"/>
    <w:rsid w:val="00344738"/>
    <w:rsid w:val="00344EAE"/>
    <w:rsid w:val="00345060"/>
    <w:rsid w:val="0034519A"/>
    <w:rsid w:val="0034519E"/>
    <w:rsid w:val="0034620A"/>
    <w:rsid w:val="00346903"/>
    <w:rsid w:val="003473E4"/>
    <w:rsid w:val="00347B6E"/>
    <w:rsid w:val="0035009A"/>
    <w:rsid w:val="00350FB2"/>
    <w:rsid w:val="00351424"/>
    <w:rsid w:val="003514A7"/>
    <w:rsid w:val="00352AAC"/>
    <w:rsid w:val="00353BAC"/>
    <w:rsid w:val="00353E97"/>
    <w:rsid w:val="0035405C"/>
    <w:rsid w:val="00354273"/>
    <w:rsid w:val="00354932"/>
    <w:rsid w:val="003565DC"/>
    <w:rsid w:val="00356EB0"/>
    <w:rsid w:val="00357195"/>
    <w:rsid w:val="00357A65"/>
    <w:rsid w:val="00357F71"/>
    <w:rsid w:val="00361A80"/>
    <w:rsid w:val="00361ABC"/>
    <w:rsid w:val="0036218D"/>
    <w:rsid w:val="0036231A"/>
    <w:rsid w:val="003628EA"/>
    <w:rsid w:val="00367F37"/>
    <w:rsid w:val="0037011F"/>
    <w:rsid w:val="003717C8"/>
    <w:rsid w:val="00371F73"/>
    <w:rsid w:val="00372284"/>
    <w:rsid w:val="00372DA0"/>
    <w:rsid w:val="0037396F"/>
    <w:rsid w:val="003747F0"/>
    <w:rsid w:val="00374B4F"/>
    <w:rsid w:val="0037550B"/>
    <w:rsid w:val="003755BF"/>
    <w:rsid w:val="00375D1D"/>
    <w:rsid w:val="00376B58"/>
    <w:rsid w:val="00377C48"/>
    <w:rsid w:val="00377EFA"/>
    <w:rsid w:val="00380CDF"/>
    <w:rsid w:val="00380FB5"/>
    <w:rsid w:val="00381DD2"/>
    <w:rsid w:val="0038211B"/>
    <w:rsid w:val="0038237F"/>
    <w:rsid w:val="0038343A"/>
    <w:rsid w:val="00383D51"/>
    <w:rsid w:val="00384725"/>
    <w:rsid w:val="00385267"/>
    <w:rsid w:val="0038555C"/>
    <w:rsid w:val="0038567B"/>
    <w:rsid w:val="00385D7D"/>
    <w:rsid w:val="00385DB1"/>
    <w:rsid w:val="003861E9"/>
    <w:rsid w:val="0038665B"/>
    <w:rsid w:val="003867DB"/>
    <w:rsid w:val="00387822"/>
    <w:rsid w:val="00387BA9"/>
    <w:rsid w:val="00387BB9"/>
    <w:rsid w:val="00387DA8"/>
    <w:rsid w:val="003909D0"/>
    <w:rsid w:val="0039105B"/>
    <w:rsid w:val="00391324"/>
    <w:rsid w:val="00391FDD"/>
    <w:rsid w:val="0039206B"/>
    <w:rsid w:val="00392F0D"/>
    <w:rsid w:val="003930BC"/>
    <w:rsid w:val="003931C6"/>
    <w:rsid w:val="003957CE"/>
    <w:rsid w:val="0039634D"/>
    <w:rsid w:val="0039673E"/>
    <w:rsid w:val="003A0876"/>
    <w:rsid w:val="003A12A6"/>
    <w:rsid w:val="003A1585"/>
    <w:rsid w:val="003A17EE"/>
    <w:rsid w:val="003A461E"/>
    <w:rsid w:val="003A46AA"/>
    <w:rsid w:val="003A4C28"/>
    <w:rsid w:val="003A4C96"/>
    <w:rsid w:val="003A5105"/>
    <w:rsid w:val="003A5CD9"/>
    <w:rsid w:val="003A60DA"/>
    <w:rsid w:val="003A61B2"/>
    <w:rsid w:val="003A61D7"/>
    <w:rsid w:val="003A6ED3"/>
    <w:rsid w:val="003A7925"/>
    <w:rsid w:val="003A7947"/>
    <w:rsid w:val="003A79C6"/>
    <w:rsid w:val="003B08D4"/>
    <w:rsid w:val="003B0F78"/>
    <w:rsid w:val="003B159F"/>
    <w:rsid w:val="003B1796"/>
    <w:rsid w:val="003B1D89"/>
    <w:rsid w:val="003B32C0"/>
    <w:rsid w:val="003B4D4A"/>
    <w:rsid w:val="003B5BD4"/>
    <w:rsid w:val="003B5D3D"/>
    <w:rsid w:val="003B7FB1"/>
    <w:rsid w:val="003C1FC9"/>
    <w:rsid w:val="003C2434"/>
    <w:rsid w:val="003C4D03"/>
    <w:rsid w:val="003C50F6"/>
    <w:rsid w:val="003C594A"/>
    <w:rsid w:val="003C5A44"/>
    <w:rsid w:val="003C61D5"/>
    <w:rsid w:val="003C757E"/>
    <w:rsid w:val="003C7863"/>
    <w:rsid w:val="003C7CE8"/>
    <w:rsid w:val="003D08C5"/>
    <w:rsid w:val="003D0A0C"/>
    <w:rsid w:val="003D0EAD"/>
    <w:rsid w:val="003D181F"/>
    <w:rsid w:val="003D213D"/>
    <w:rsid w:val="003D242A"/>
    <w:rsid w:val="003D3100"/>
    <w:rsid w:val="003D3503"/>
    <w:rsid w:val="003D4204"/>
    <w:rsid w:val="003D47E5"/>
    <w:rsid w:val="003D5FFC"/>
    <w:rsid w:val="003D6807"/>
    <w:rsid w:val="003D7C6F"/>
    <w:rsid w:val="003D7F79"/>
    <w:rsid w:val="003E0874"/>
    <w:rsid w:val="003E0B16"/>
    <w:rsid w:val="003E26EF"/>
    <w:rsid w:val="003E2749"/>
    <w:rsid w:val="003E2C05"/>
    <w:rsid w:val="003E315E"/>
    <w:rsid w:val="003E32E9"/>
    <w:rsid w:val="003E3D8A"/>
    <w:rsid w:val="003E3E8E"/>
    <w:rsid w:val="003E48A8"/>
    <w:rsid w:val="003E5DB9"/>
    <w:rsid w:val="003E66D4"/>
    <w:rsid w:val="003E6756"/>
    <w:rsid w:val="003E6ED0"/>
    <w:rsid w:val="003E7606"/>
    <w:rsid w:val="003E7610"/>
    <w:rsid w:val="003E7CB4"/>
    <w:rsid w:val="003E7DD6"/>
    <w:rsid w:val="003F0DF7"/>
    <w:rsid w:val="003F2146"/>
    <w:rsid w:val="003F2D88"/>
    <w:rsid w:val="003F2D99"/>
    <w:rsid w:val="003F3A4B"/>
    <w:rsid w:val="003F3A75"/>
    <w:rsid w:val="003F4DE5"/>
    <w:rsid w:val="003F54F5"/>
    <w:rsid w:val="003F5563"/>
    <w:rsid w:val="003F5A06"/>
    <w:rsid w:val="003F64C0"/>
    <w:rsid w:val="003F77EB"/>
    <w:rsid w:val="003F7E16"/>
    <w:rsid w:val="004007F7"/>
    <w:rsid w:val="00402D5D"/>
    <w:rsid w:val="0040386E"/>
    <w:rsid w:val="00403B72"/>
    <w:rsid w:val="00404C6B"/>
    <w:rsid w:val="00404EC1"/>
    <w:rsid w:val="0040588F"/>
    <w:rsid w:val="0040661F"/>
    <w:rsid w:val="00406A4D"/>
    <w:rsid w:val="00406E13"/>
    <w:rsid w:val="00410D56"/>
    <w:rsid w:val="00411571"/>
    <w:rsid w:val="00411640"/>
    <w:rsid w:val="00411EEA"/>
    <w:rsid w:val="00412476"/>
    <w:rsid w:val="004145DB"/>
    <w:rsid w:val="00414731"/>
    <w:rsid w:val="004147B6"/>
    <w:rsid w:val="004147D6"/>
    <w:rsid w:val="00414CD4"/>
    <w:rsid w:val="004151AC"/>
    <w:rsid w:val="004158FE"/>
    <w:rsid w:val="00415B29"/>
    <w:rsid w:val="00415C85"/>
    <w:rsid w:val="00416CC5"/>
    <w:rsid w:val="00417203"/>
    <w:rsid w:val="004177EF"/>
    <w:rsid w:val="00417FBC"/>
    <w:rsid w:val="00420449"/>
    <w:rsid w:val="00420C19"/>
    <w:rsid w:val="00420ECD"/>
    <w:rsid w:val="00421987"/>
    <w:rsid w:val="00424159"/>
    <w:rsid w:val="00424424"/>
    <w:rsid w:val="00425433"/>
    <w:rsid w:val="0042582E"/>
    <w:rsid w:val="0042589F"/>
    <w:rsid w:val="00425F2E"/>
    <w:rsid w:val="00426BCB"/>
    <w:rsid w:val="004279EE"/>
    <w:rsid w:val="00430075"/>
    <w:rsid w:val="00430DA2"/>
    <w:rsid w:val="0043224E"/>
    <w:rsid w:val="0043249A"/>
    <w:rsid w:val="00432C66"/>
    <w:rsid w:val="0043350D"/>
    <w:rsid w:val="0043456D"/>
    <w:rsid w:val="004348CB"/>
    <w:rsid w:val="004357B3"/>
    <w:rsid w:val="00437DB7"/>
    <w:rsid w:val="00440D46"/>
    <w:rsid w:val="00441586"/>
    <w:rsid w:val="0044190F"/>
    <w:rsid w:val="004432DC"/>
    <w:rsid w:val="00443EB9"/>
    <w:rsid w:val="0044421B"/>
    <w:rsid w:val="0044444F"/>
    <w:rsid w:val="0044459F"/>
    <w:rsid w:val="0044474F"/>
    <w:rsid w:val="0044578E"/>
    <w:rsid w:val="00445792"/>
    <w:rsid w:val="0044610B"/>
    <w:rsid w:val="0044656B"/>
    <w:rsid w:val="00446E88"/>
    <w:rsid w:val="00450F75"/>
    <w:rsid w:val="0045168E"/>
    <w:rsid w:val="00451C71"/>
    <w:rsid w:val="004520E3"/>
    <w:rsid w:val="00452AA7"/>
    <w:rsid w:val="00452D61"/>
    <w:rsid w:val="004531B7"/>
    <w:rsid w:val="00453900"/>
    <w:rsid w:val="00454417"/>
    <w:rsid w:val="0045494D"/>
    <w:rsid w:val="004556A4"/>
    <w:rsid w:val="00455741"/>
    <w:rsid w:val="00455DF0"/>
    <w:rsid w:val="00455E67"/>
    <w:rsid w:val="0045680B"/>
    <w:rsid w:val="004578C4"/>
    <w:rsid w:val="00457A5F"/>
    <w:rsid w:val="00457B36"/>
    <w:rsid w:val="004601DE"/>
    <w:rsid w:val="0046195E"/>
    <w:rsid w:val="004633ED"/>
    <w:rsid w:val="0046362D"/>
    <w:rsid w:val="004641BB"/>
    <w:rsid w:val="00464516"/>
    <w:rsid w:val="00464A54"/>
    <w:rsid w:val="0046579A"/>
    <w:rsid w:val="0046610B"/>
    <w:rsid w:val="0046721B"/>
    <w:rsid w:val="00470751"/>
    <w:rsid w:val="00470834"/>
    <w:rsid w:val="00470D59"/>
    <w:rsid w:val="0047130F"/>
    <w:rsid w:val="004713DB"/>
    <w:rsid w:val="004717F5"/>
    <w:rsid w:val="00471B45"/>
    <w:rsid w:val="004729A2"/>
    <w:rsid w:val="004729C9"/>
    <w:rsid w:val="004737CC"/>
    <w:rsid w:val="00473FB1"/>
    <w:rsid w:val="004741D1"/>
    <w:rsid w:val="0047486F"/>
    <w:rsid w:val="00474CC8"/>
    <w:rsid w:val="00475591"/>
    <w:rsid w:val="00475A13"/>
    <w:rsid w:val="004760AF"/>
    <w:rsid w:val="00476512"/>
    <w:rsid w:val="00476576"/>
    <w:rsid w:val="00476B75"/>
    <w:rsid w:val="00481000"/>
    <w:rsid w:val="004810F8"/>
    <w:rsid w:val="00481D87"/>
    <w:rsid w:val="0048208B"/>
    <w:rsid w:val="00482729"/>
    <w:rsid w:val="00482982"/>
    <w:rsid w:val="00482D6A"/>
    <w:rsid w:val="00483E2D"/>
    <w:rsid w:val="00484051"/>
    <w:rsid w:val="00484EA3"/>
    <w:rsid w:val="0048558A"/>
    <w:rsid w:val="00485AD2"/>
    <w:rsid w:val="00486014"/>
    <w:rsid w:val="00486085"/>
    <w:rsid w:val="0048657F"/>
    <w:rsid w:val="004871BA"/>
    <w:rsid w:val="00487622"/>
    <w:rsid w:val="00487CDF"/>
    <w:rsid w:val="004901FC"/>
    <w:rsid w:val="00492415"/>
    <w:rsid w:val="00493413"/>
    <w:rsid w:val="004937D8"/>
    <w:rsid w:val="0049405B"/>
    <w:rsid w:val="00494216"/>
    <w:rsid w:val="004951C2"/>
    <w:rsid w:val="00495E22"/>
    <w:rsid w:val="004961BB"/>
    <w:rsid w:val="004968AD"/>
    <w:rsid w:val="0049725C"/>
    <w:rsid w:val="00497EE1"/>
    <w:rsid w:val="004A07F0"/>
    <w:rsid w:val="004A0DAE"/>
    <w:rsid w:val="004A138C"/>
    <w:rsid w:val="004A204C"/>
    <w:rsid w:val="004A22F4"/>
    <w:rsid w:val="004A3A39"/>
    <w:rsid w:val="004A49A6"/>
    <w:rsid w:val="004A54D2"/>
    <w:rsid w:val="004A6147"/>
    <w:rsid w:val="004A69E6"/>
    <w:rsid w:val="004A6ECE"/>
    <w:rsid w:val="004B0447"/>
    <w:rsid w:val="004B06E1"/>
    <w:rsid w:val="004B1195"/>
    <w:rsid w:val="004B17B1"/>
    <w:rsid w:val="004B3B85"/>
    <w:rsid w:val="004B42AC"/>
    <w:rsid w:val="004B4539"/>
    <w:rsid w:val="004B4823"/>
    <w:rsid w:val="004B4BD3"/>
    <w:rsid w:val="004B4DE2"/>
    <w:rsid w:val="004B52C7"/>
    <w:rsid w:val="004B5403"/>
    <w:rsid w:val="004B5559"/>
    <w:rsid w:val="004B5831"/>
    <w:rsid w:val="004B691C"/>
    <w:rsid w:val="004B6A82"/>
    <w:rsid w:val="004B6EC3"/>
    <w:rsid w:val="004B7B49"/>
    <w:rsid w:val="004B7C91"/>
    <w:rsid w:val="004C096C"/>
    <w:rsid w:val="004C0CD2"/>
    <w:rsid w:val="004C1455"/>
    <w:rsid w:val="004C15D7"/>
    <w:rsid w:val="004C297A"/>
    <w:rsid w:val="004C3214"/>
    <w:rsid w:val="004C3BFB"/>
    <w:rsid w:val="004C4AB0"/>
    <w:rsid w:val="004C4C36"/>
    <w:rsid w:val="004C5AC2"/>
    <w:rsid w:val="004C5B47"/>
    <w:rsid w:val="004C5BDD"/>
    <w:rsid w:val="004C61C3"/>
    <w:rsid w:val="004C72DF"/>
    <w:rsid w:val="004D00FE"/>
    <w:rsid w:val="004D01A3"/>
    <w:rsid w:val="004D060D"/>
    <w:rsid w:val="004D0636"/>
    <w:rsid w:val="004D10E9"/>
    <w:rsid w:val="004D27AC"/>
    <w:rsid w:val="004D330D"/>
    <w:rsid w:val="004D3758"/>
    <w:rsid w:val="004D41FC"/>
    <w:rsid w:val="004D4BFA"/>
    <w:rsid w:val="004D5790"/>
    <w:rsid w:val="004D5D04"/>
    <w:rsid w:val="004D605E"/>
    <w:rsid w:val="004D6947"/>
    <w:rsid w:val="004D6DF3"/>
    <w:rsid w:val="004E10F9"/>
    <w:rsid w:val="004E1275"/>
    <w:rsid w:val="004E1550"/>
    <w:rsid w:val="004E1D10"/>
    <w:rsid w:val="004E278E"/>
    <w:rsid w:val="004E2DF2"/>
    <w:rsid w:val="004E3649"/>
    <w:rsid w:val="004E3AF1"/>
    <w:rsid w:val="004E3FBD"/>
    <w:rsid w:val="004E4213"/>
    <w:rsid w:val="004E493D"/>
    <w:rsid w:val="004E5A62"/>
    <w:rsid w:val="004E5ED3"/>
    <w:rsid w:val="004E6194"/>
    <w:rsid w:val="004E71AE"/>
    <w:rsid w:val="004E7ABC"/>
    <w:rsid w:val="004E7AD9"/>
    <w:rsid w:val="004F09B6"/>
    <w:rsid w:val="004F184F"/>
    <w:rsid w:val="004F1F71"/>
    <w:rsid w:val="004F2354"/>
    <w:rsid w:val="004F30EC"/>
    <w:rsid w:val="004F4B8D"/>
    <w:rsid w:val="004F4E33"/>
    <w:rsid w:val="004F52C0"/>
    <w:rsid w:val="004F57EA"/>
    <w:rsid w:val="004F5A10"/>
    <w:rsid w:val="004F5FE5"/>
    <w:rsid w:val="004F5FFA"/>
    <w:rsid w:val="004F6068"/>
    <w:rsid w:val="004F6549"/>
    <w:rsid w:val="004F6CB1"/>
    <w:rsid w:val="004F6EA3"/>
    <w:rsid w:val="00500469"/>
    <w:rsid w:val="00500879"/>
    <w:rsid w:val="00501C66"/>
    <w:rsid w:val="00501FD0"/>
    <w:rsid w:val="005028B9"/>
    <w:rsid w:val="00502944"/>
    <w:rsid w:val="00502F93"/>
    <w:rsid w:val="00504AC2"/>
    <w:rsid w:val="00504EC8"/>
    <w:rsid w:val="00504F42"/>
    <w:rsid w:val="005062EF"/>
    <w:rsid w:val="00506D5F"/>
    <w:rsid w:val="005071FB"/>
    <w:rsid w:val="0050741D"/>
    <w:rsid w:val="005106B1"/>
    <w:rsid w:val="005110B9"/>
    <w:rsid w:val="00512804"/>
    <w:rsid w:val="00512959"/>
    <w:rsid w:val="00512DC6"/>
    <w:rsid w:val="00512F19"/>
    <w:rsid w:val="00513AB4"/>
    <w:rsid w:val="00514239"/>
    <w:rsid w:val="00514962"/>
    <w:rsid w:val="00514AAB"/>
    <w:rsid w:val="00514D7F"/>
    <w:rsid w:val="0051586F"/>
    <w:rsid w:val="005168E5"/>
    <w:rsid w:val="005171CD"/>
    <w:rsid w:val="005172C8"/>
    <w:rsid w:val="00517CB5"/>
    <w:rsid w:val="00520B89"/>
    <w:rsid w:val="00520C94"/>
    <w:rsid w:val="0052110D"/>
    <w:rsid w:val="00521DC5"/>
    <w:rsid w:val="0052302B"/>
    <w:rsid w:val="00523166"/>
    <w:rsid w:val="00523809"/>
    <w:rsid w:val="005247FA"/>
    <w:rsid w:val="005250B6"/>
    <w:rsid w:val="00525BC6"/>
    <w:rsid w:val="00526D4D"/>
    <w:rsid w:val="005272F8"/>
    <w:rsid w:val="00527362"/>
    <w:rsid w:val="00530261"/>
    <w:rsid w:val="005304D4"/>
    <w:rsid w:val="005323C7"/>
    <w:rsid w:val="00532740"/>
    <w:rsid w:val="0053281C"/>
    <w:rsid w:val="00532C4A"/>
    <w:rsid w:val="005332D7"/>
    <w:rsid w:val="00533719"/>
    <w:rsid w:val="0053394E"/>
    <w:rsid w:val="00533FF2"/>
    <w:rsid w:val="00534C58"/>
    <w:rsid w:val="005351E0"/>
    <w:rsid w:val="005360D7"/>
    <w:rsid w:val="00537891"/>
    <w:rsid w:val="005403DC"/>
    <w:rsid w:val="0054124E"/>
    <w:rsid w:val="0054153A"/>
    <w:rsid w:val="00541C10"/>
    <w:rsid w:val="00542E22"/>
    <w:rsid w:val="00542FA2"/>
    <w:rsid w:val="00543E08"/>
    <w:rsid w:val="0054466A"/>
    <w:rsid w:val="00544C42"/>
    <w:rsid w:val="00544DB6"/>
    <w:rsid w:val="00545484"/>
    <w:rsid w:val="00546185"/>
    <w:rsid w:val="0054755B"/>
    <w:rsid w:val="0054795E"/>
    <w:rsid w:val="00547A8A"/>
    <w:rsid w:val="00547C7F"/>
    <w:rsid w:val="00550D37"/>
    <w:rsid w:val="005519F7"/>
    <w:rsid w:val="00553B1B"/>
    <w:rsid w:val="0055403D"/>
    <w:rsid w:val="00554722"/>
    <w:rsid w:val="005565DF"/>
    <w:rsid w:val="00556D17"/>
    <w:rsid w:val="00557884"/>
    <w:rsid w:val="005601DA"/>
    <w:rsid w:val="00560E71"/>
    <w:rsid w:val="00561F24"/>
    <w:rsid w:val="005623B0"/>
    <w:rsid w:val="00563BFC"/>
    <w:rsid w:val="00563FCA"/>
    <w:rsid w:val="0056415A"/>
    <w:rsid w:val="0056544D"/>
    <w:rsid w:val="005657DF"/>
    <w:rsid w:val="00566308"/>
    <w:rsid w:val="0056651D"/>
    <w:rsid w:val="00566A96"/>
    <w:rsid w:val="00567605"/>
    <w:rsid w:val="00567683"/>
    <w:rsid w:val="00567985"/>
    <w:rsid w:val="005679A5"/>
    <w:rsid w:val="00570974"/>
    <w:rsid w:val="00571609"/>
    <w:rsid w:val="00572640"/>
    <w:rsid w:val="00572A21"/>
    <w:rsid w:val="00573570"/>
    <w:rsid w:val="0057374E"/>
    <w:rsid w:val="00573B25"/>
    <w:rsid w:val="005746CA"/>
    <w:rsid w:val="00575B3D"/>
    <w:rsid w:val="00575BE1"/>
    <w:rsid w:val="00575D73"/>
    <w:rsid w:val="00575DF4"/>
    <w:rsid w:val="00576739"/>
    <w:rsid w:val="00576791"/>
    <w:rsid w:val="00577089"/>
    <w:rsid w:val="00577110"/>
    <w:rsid w:val="00577483"/>
    <w:rsid w:val="00580102"/>
    <w:rsid w:val="0058035C"/>
    <w:rsid w:val="0058061D"/>
    <w:rsid w:val="00580991"/>
    <w:rsid w:val="00580D87"/>
    <w:rsid w:val="00582522"/>
    <w:rsid w:val="005827C8"/>
    <w:rsid w:val="005828BE"/>
    <w:rsid w:val="00582CB6"/>
    <w:rsid w:val="00582D4C"/>
    <w:rsid w:val="00583101"/>
    <w:rsid w:val="00583222"/>
    <w:rsid w:val="005834EC"/>
    <w:rsid w:val="00583DA6"/>
    <w:rsid w:val="00584432"/>
    <w:rsid w:val="005844AC"/>
    <w:rsid w:val="00585FEF"/>
    <w:rsid w:val="0058621A"/>
    <w:rsid w:val="00586ACB"/>
    <w:rsid w:val="00586D01"/>
    <w:rsid w:val="00587971"/>
    <w:rsid w:val="00590D5A"/>
    <w:rsid w:val="00590EE0"/>
    <w:rsid w:val="005912A0"/>
    <w:rsid w:val="00592400"/>
    <w:rsid w:val="00593C24"/>
    <w:rsid w:val="00594840"/>
    <w:rsid w:val="005952D8"/>
    <w:rsid w:val="00596AB1"/>
    <w:rsid w:val="0059710D"/>
    <w:rsid w:val="00597498"/>
    <w:rsid w:val="00597933"/>
    <w:rsid w:val="00597F67"/>
    <w:rsid w:val="005A0401"/>
    <w:rsid w:val="005A18E0"/>
    <w:rsid w:val="005A2153"/>
    <w:rsid w:val="005A2650"/>
    <w:rsid w:val="005A30BE"/>
    <w:rsid w:val="005A30FA"/>
    <w:rsid w:val="005A3195"/>
    <w:rsid w:val="005A3CF3"/>
    <w:rsid w:val="005A3E1E"/>
    <w:rsid w:val="005A4237"/>
    <w:rsid w:val="005A4D4A"/>
    <w:rsid w:val="005A50AE"/>
    <w:rsid w:val="005A6C5F"/>
    <w:rsid w:val="005A6E07"/>
    <w:rsid w:val="005A70C9"/>
    <w:rsid w:val="005A7412"/>
    <w:rsid w:val="005A7A26"/>
    <w:rsid w:val="005B0CFE"/>
    <w:rsid w:val="005B132B"/>
    <w:rsid w:val="005B1E1D"/>
    <w:rsid w:val="005B22D0"/>
    <w:rsid w:val="005B2E0E"/>
    <w:rsid w:val="005B488F"/>
    <w:rsid w:val="005B583E"/>
    <w:rsid w:val="005B776B"/>
    <w:rsid w:val="005C070E"/>
    <w:rsid w:val="005C1173"/>
    <w:rsid w:val="005C17BE"/>
    <w:rsid w:val="005C19AD"/>
    <w:rsid w:val="005C35C1"/>
    <w:rsid w:val="005C4434"/>
    <w:rsid w:val="005C4530"/>
    <w:rsid w:val="005C4ABC"/>
    <w:rsid w:val="005C4B0A"/>
    <w:rsid w:val="005C4E42"/>
    <w:rsid w:val="005C5773"/>
    <w:rsid w:val="005C6805"/>
    <w:rsid w:val="005C6D79"/>
    <w:rsid w:val="005C76D4"/>
    <w:rsid w:val="005C7742"/>
    <w:rsid w:val="005C787D"/>
    <w:rsid w:val="005C7E65"/>
    <w:rsid w:val="005D0835"/>
    <w:rsid w:val="005D18E1"/>
    <w:rsid w:val="005D2064"/>
    <w:rsid w:val="005D23E4"/>
    <w:rsid w:val="005D3189"/>
    <w:rsid w:val="005D47B5"/>
    <w:rsid w:val="005D5C40"/>
    <w:rsid w:val="005D5C6F"/>
    <w:rsid w:val="005D5E05"/>
    <w:rsid w:val="005D6120"/>
    <w:rsid w:val="005D6359"/>
    <w:rsid w:val="005D73FF"/>
    <w:rsid w:val="005D746F"/>
    <w:rsid w:val="005E0783"/>
    <w:rsid w:val="005E1BF3"/>
    <w:rsid w:val="005E1CA8"/>
    <w:rsid w:val="005E2A2A"/>
    <w:rsid w:val="005E3125"/>
    <w:rsid w:val="005E3278"/>
    <w:rsid w:val="005E4268"/>
    <w:rsid w:val="005E5925"/>
    <w:rsid w:val="005E5A1F"/>
    <w:rsid w:val="005E5C87"/>
    <w:rsid w:val="005E5FAC"/>
    <w:rsid w:val="005E5FBC"/>
    <w:rsid w:val="005E6378"/>
    <w:rsid w:val="005E6CAF"/>
    <w:rsid w:val="005F1005"/>
    <w:rsid w:val="005F1406"/>
    <w:rsid w:val="005F1617"/>
    <w:rsid w:val="005F1813"/>
    <w:rsid w:val="005F18FB"/>
    <w:rsid w:val="005F1BA7"/>
    <w:rsid w:val="005F1E03"/>
    <w:rsid w:val="005F299B"/>
    <w:rsid w:val="005F346F"/>
    <w:rsid w:val="005F3B68"/>
    <w:rsid w:val="005F5D95"/>
    <w:rsid w:val="005F6B3B"/>
    <w:rsid w:val="005F6FA7"/>
    <w:rsid w:val="005F7504"/>
    <w:rsid w:val="00600147"/>
    <w:rsid w:val="00601A34"/>
    <w:rsid w:val="006027AA"/>
    <w:rsid w:val="00603319"/>
    <w:rsid w:val="0060361D"/>
    <w:rsid w:val="00604EEA"/>
    <w:rsid w:val="00605306"/>
    <w:rsid w:val="006105CD"/>
    <w:rsid w:val="00611761"/>
    <w:rsid w:val="00611B28"/>
    <w:rsid w:val="00612225"/>
    <w:rsid w:val="006131CD"/>
    <w:rsid w:val="00613FB3"/>
    <w:rsid w:val="0061406D"/>
    <w:rsid w:val="0061432C"/>
    <w:rsid w:val="00614A85"/>
    <w:rsid w:val="00615C4B"/>
    <w:rsid w:val="0061629A"/>
    <w:rsid w:val="006162B8"/>
    <w:rsid w:val="00616CC0"/>
    <w:rsid w:val="00617F11"/>
    <w:rsid w:val="006216C8"/>
    <w:rsid w:val="0062196D"/>
    <w:rsid w:val="006222B5"/>
    <w:rsid w:val="0062267A"/>
    <w:rsid w:val="006232AE"/>
    <w:rsid w:val="006232B0"/>
    <w:rsid w:val="00623645"/>
    <w:rsid w:val="00624716"/>
    <w:rsid w:val="0062531A"/>
    <w:rsid w:val="006253EE"/>
    <w:rsid w:val="006256E1"/>
    <w:rsid w:val="006258FF"/>
    <w:rsid w:val="00626856"/>
    <w:rsid w:val="00630284"/>
    <w:rsid w:val="006306EF"/>
    <w:rsid w:val="00630BE3"/>
    <w:rsid w:val="006323FD"/>
    <w:rsid w:val="00634521"/>
    <w:rsid w:val="00635239"/>
    <w:rsid w:val="00635279"/>
    <w:rsid w:val="00636A28"/>
    <w:rsid w:val="00636D73"/>
    <w:rsid w:val="0063709F"/>
    <w:rsid w:val="00637777"/>
    <w:rsid w:val="00637CB1"/>
    <w:rsid w:val="00640033"/>
    <w:rsid w:val="00640471"/>
    <w:rsid w:val="00641265"/>
    <w:rsid w:val="00643F14"/>
    <w:rsid w:val="006451A7"/>
    <w:rsid w:val="00645C73"/>
    <w:rsid w:val="0064697F"/>
    <w:rsid w:val="006470FC"/>
    <w:rsid w:val="0064798A"/>
    <w:rsid w:val="00647A50"/>
    <w:rsid w:val="006502DE"/>
    <w:rsid w:val="006503B0"/>
    <w:rsid w:val="00650640"/>
    <w:rsid w:val="006507CE"/>
    <w:rsid w:val="006508A5"/>
    <w:rsid w:val="00650A33"/>
    <w:rsid w:val="00650D92"/>
    <w:rsid w:val="006517F5"/>
    <w:rsid w:val="006525B1"/>
    <w:rsid w:val="006526B4"/>
    <w:rsid w:val="006536EF"/>
    <w:rsid w:val="0065385A"/>
    <w:rsid w:val="00654E9A"/>
    <w:rsid w:val="006554D1"/>
    <w:rsid w:val="006560D1"/>
    <w:rsid w:val="00656DE2"/>
    <w:rsid w:val="00660AA4"/>
    <w:rsid w:val="006611FC"/>
    <w:rsid w:val="00661546"/>
    <w:rsid w:val="00661B0B"/>
    <w:rsid w:val="006625C4"/>
    <w:rsid w:val="00662C37"/>
    <w:rsid w:val="00662D21"/>
    <w:rsid w:val="006644B7"/>
    <w:rsid w:val="0066458F"/>
    <w:rsid w:val="0066602F"/>
    <w:rsid w:val="006661DB"/>
    <w:rsid w:val="0066755F"/>
    <w:rsid w:val="00667A35"/>
    <w:rsid w:val="00667D8A"/>
    <w:rsid w:val="0067021F"/>
    <w:rsid w:val="0067074D"/>
    <w:rsid w:val="00670762"/>
    <w:rsid w:val="00670A06"/>
    <w:rsid w:val="0067106A"/>
    <w:rsid w:val="00671931"/>
    <w:rsid w:val="00672353"/>
    <w:rsid w:val="006732CD"/>
    <w:rsid w:val="0067340A"/>
    <w:rsid w:val="00674F3D"/>
    <w:rsid w:val="0067548A"/>
    <w:rsid w:val="00677D08"/>
    <w:rsid w:val="00677F15"/>
    <w:rsid w:val="006802EE"/>
    <w:rsid w:val="006805B0"/>
    <w:rsid w:val="006806D1"/>
    <w:rsid w:val="00680F95"/>
    <w:rsid w:val="00681133"/>
    <w:rsid w:val="00682A35"/>
    <w:rsid w:val="006833B6"/>
    <w:rsid w:val="00684429"/>
    <w:rsid w:val="006848B4"/>
    <w:rsid w:val="00685409"/>
    <w:rsid w:val="0068561E"/>
    <w:rsid w:val="00685F80"/>
    <w:rsid w:val="0068621F"/>
    <w:rsid w:val="00687A57"/>
    <w:rsid w:val="00687E84"/>
    <w:rsid w:val="00687F17"/>
    <w:rsid w:val="006905C7"/>
    <w:rsid w:val="00690FC9"/>
    <w:rsid w:val="00691163"/>
    <w:rsid w:val="00691260"/>
    <w:rsid w:val="00691340"/>
    <w:rsid w:val="0069174C"/>
    <w:rsid w:val="00691E1A"/>
    <w:rsid w:val="006923A0"/>
    <w:rsid w:val="00692456"/>
    <w:rsid w:val="0069254B"/>
    <w:rsid w:val="00692C69"/>
    <w:rsid w:val="0069695F"/>
    <w:rsid w:val="00696B10"/>
    <w:rsid w:val="006974D0"/>
    <w:rsid w:val="006A064D"/>
    <w:rsid w:val="006A0F5A"/>
    <w:rsid w:val="006A0F90"/>
    <w:rsid w:val="006A1C79"/>
    <w:rsid w:val="006A21BA"/>
    <w:rsid w:val="006A31BF"/>
    <w:rsid w:val="006A34C7"/>
    <w:rsid w:val="006A3E39"/>
    <w:rsid w:val="006A4119"/>
    <w:rsid w:val="006A4246"/>
    <w:rsid w:val="006A4684"/>
    <w:rsid w:val="006A4853"/>
    <w:rsid w:val="006A4AFE"/>
    <w:rsid w:val="006A773A"/>
    <w:rsid w:val="006A7889"/>
    <w:rsid w:val="006A7EEB"/>
    <w:rsid w:val="006B03AA"/>
    <w:rsid w:val="006B0A4E"/>
    <w:rsid w:val="006B0F6B"/>
    <w:rsid w:val="006B1B12"/>
    <w:rsid w:val="006B1CA3"/>
    <w:rsid w:val="006B26D0"/>
    <w:rsid w:val="006B3534"/>
    <w:rsid w:val="006B3FA8"/>
    <w:rsid w:val="006B4A98"/>
    <w:rsid w:val="006B58D7"/>
    <w:rsid w:val="006B6368"/>
    <w:rsid w:val="006B6AAD"/>
    <w:rsid w:val="006B71CF"/>
    <w:rsid w:val="006C1194"/>
    <w:rsid w:val="006C2D5E"/>
    <w:rsid w:val="006C2F0F"/>
    <w:rsid w:val="006C2FEE"/>
    <w:rsid w:val="006C30CF"/>
    <w:rsid w:val="006C32F8"/>
    <w:rsid w:val="006C374D"/>
    <w:rsid w:val="006C404D"/>
    <w:rsid w:val="006C4D48"/>
    <w:rsid w:val="006C4E43"/>
    <w:rsid w:val="006C4EB9"/>
    <w:rsid w:val="006C580D"/>
    <w:rsid w:val="006C7AA5"/>
    <w:rsid w:val="006C7E01"/>
    <w:rsid w:val="006C7E62"/>
    <w:rsid w:val="006C7E86"/>
    <w:rsid w:val="006D13E4"/>
    <w:rsid w:val="006D38C1"/>
    <w:rsid w:val="006D3C09"/>
    <w:rsid w:val="006D6A81"/>
    <w:rsid w:val="006D702A"/>
    <w:rsid w:val="006E080F"/>
    <w:rsid w:val="006E1FFB"/>
    <w:rsid w:val="006E22CE"/>
    <w:rsid w:val="006E2C72"/>
    <w:rsid w:val="006E4390"/>
    <w:rsid w:val="006E4861"/>
    <w:rsid w:val="006E7F25"/>
    <w:rsid w:val="006F0325"/>
    <w:rsid w:val="006F0339"/>
    <w:rsid w:val="006F077F"/>
    <w:rsid w:val="006F1B8D"/>
    <w:rsid w:val="006F2539"/>
    <w:rsid w:val="006F3DE9"/>
    <w:rsid w:val="006F56A3"/>
    <w:rsid w:val="006F56E5"/>
    <w:rsid w:val="006F5B2F"/>
    <w:rsid w:val="006F62A1"/>
    <w:rsid w:val="006F6B33"/>
    <w:rsid w:val="006F70D7"/>
    <w:rsid w:val="006F72C3"/>
    <w:rsid w:val="006F7A82"/>
    <w:rsid w:val="006F7DEF"/>
    <w:rsid w:val="007015A3"/>
    <w:rsid w:val="00701E1F"/>
    <w:rsid w:val="00701EE8"/>
    <w:rsid w:val="007028EE"/>
    <w:rsid w:val="00702936"/>
    <w:rsid w:val="0070315D"/>
    <w:rsid w:val="007039C5"/>
    <w:rsid w:val="00704ECB"/>
    <w:rsid w:val="00704FDF"/>
    <w:rsid w:val="007060EE"/>
    <w:rsid w:val="007071D1"/>
    <w:rsid w:val="00707AB9"/>
    <w:rsid w:val="00710933"/>
    <w:rsid w:val="00711024"/>
    <w:rsid w:val="00711056"/>
    <w:rsid w:val="00711CBB"/>
    <w:rsid w:val="007128D3"/>
    <w:rsid w:val="00713233"/>
    <w:rsid w:val="00713EAD"/>
    <w:rsid w:val="0071426A"/>
    <w:rsid w:val="0071489C"/>
    <w:rsid w:val="0071569F"/>
    <w:rsid w:val="007157A8"/>
    <w:rsid w:val="007160CA"/>
    <w:rsid w:val="00716B69"/>
    <w:rsid w:val="0071701C"/>
    <w:rsid w:val="00717FC0"/>
    <w:rsid w:val="00720FBA"/>
    <w:rsid w:val="00722344"/>
    <w:rsid w:val="007232A4"/>
    <w:rsid w:val="0072398D"/>
    <w:rsid w:val="00724094"/>
    <w:rsid w:val="007240A0"/>
    <w:rsid w:val="007248E8"/>
    <w:rsid w:val="00724EEE"/>
    <w:rsid w:val="00725178"/>
    <w:rsid w:val="007259A0"/>
    <w:rsid w:val="00725C1D"/>
    <w:rsid w:val="00726294"/>
    <w:rsid w:val="00726B00"/>
    <w:rsid w:val="00726B27"/>
    <w:rsid w:val="00726E10"/>
    <w:rsid w:val="00726E97"/>
    <w:rsid w:val="0073086B"/>
    <w:rsid w:val="00730948"/>
    <w:rsid w:val="00731DD4"/>
    <w:rsid w:val="00732013"/>
    <w:rsid w:val="0073277D"/>
    <w:rsid w:val="00732858"/>
    <w:rsid w:val="00732B88"/>
    <w:rsid w:val="007332E6"/>
    <w:rsid w:val="00733EED"/>
    <w:rsid w:val="007363CB"/>
    <w:rsid w:val="00736477"/>
    <w:rsid w:val="007367E3"/>
    <w:rsid w:val="00737CFA"/>
    <w:rsid w:val="00737F7E"/>
    <w:rsid w:val="00740362"/>
    <w:rsid w:val="0074114E"/>
    <w:rsid w:val="00741451"/>
    <w:rsid w:val="007414BD"/>
    <w:rsid w:val="007429F5"/>
    <w:rsid w:val="00742D07"/>
    <w:rsid w:val="00742E99"/>
    <w:rsid w:val="0074380B"/>
    <w:rsid w:val="00744C5F"/>
    <w:rsid w:val="00745DAD"/>
    <w:rsid w:val="00746C88"/>
    <w:rsid w:val="00746D2B"/>
    <w:rsid w:val="00746F41"/>
    <w:rsid w:val="007473AC"/>
    <w:rsid w:val="007475BA"/>
    <w:rsid w:val="00750A6D"/>
    <w:rsid w:val="0075178D"/>
    <w:rsid w:val="0075187B"/>
    <w:rsid w:val="007521CB"/>
    <w:rsid w:val="00752485"/>
    <w:rsid w:val="007525F2"/>
    <w:rsid w:val="00752A4D"/>
    <w:rsid w:val="00752DF1"/>
    <w:rsid w:val="0075392F"/>
    <w:rsid w:val="007542B6"/>
    <w:rsid w:val="00755907"/>
    <w:rsid w:val="00756213"/>
    <w:rsid w:val="007571A4"/>
    <w:rsid w:val="0076027E"/>
    <w:rsid w:val="00760CB3"/>
    <w:rsid w:val="0076114F"/>
    <w:rsid w:val="00761D51"/>
    <w:rsid w:val="00762598"/>
    <w:rsid w:val="00762BDD"/>
    <w:rsid w:val="007639AC"/>
    <w:rsid w:val="00763C7A"/>
    <w:rsid w:val="0076495B"/>
    <w:rsid w:val="00766539"/>
    <w:rsid w:val="00766F6E"/>
    <w:rsid w:val="00766F9C"/>
    <w:rsid w:val="00767252"/>
    <w:rsid w:val="007672A0"/>
    <w:rsid w:val="0077041B"/>
    <w:rsid w:val="0077100F"/>
    <w:rsid w:val="007710AF"/>
    <w:rsid w:val="007716F3"/>
    <w:rsid w:val="00772627"/>
    <w:rsid w:val="00773749"/>
    <w:rsid w:val="00773CA4"/>
    <w:rsid w:val="007748E0"/>
    <w:rsid w:val="007749BE"/>
    <w:rsid w:val="00774AE4"/>
    <w:rsid w:val="00774EC1"/>
    <w:rsid w:val="007761D2"/>
    <w:rsid w:val="00777CA9"/>
    <w:rsid w:val="007803B1"/>
    <w:rsid w:val="00781F63"/>
    <w:rsid w:val="0078216E"/>
    <w:rsid w:val="007829CA"/>
    <w:rsid w:val="007853DC"/>
    <w:rsid w:val="00785796"/>
    <w:rsid w:val="0078605B"/>
    <w:rsid w:val="007867B3"/>
    <w:rsid w:val="00786840"/>
    <w:rsid w:val="007871E6"/>
    <w:rsid w:val="00790E97"/>
    <w:rsid w:val="00791EEF"/>
    <w:rsid w:val="00792CAE"/>
    <w:rsid w:val="00794D9B"/>
    <w:rsid w:val="0079600E"/>
    <w:rsid w:val="00796D6B"/>
    <w:rsid w:val="007978A3"/>
    <w:rsid w:val="007979B8"/>
    <w:rsid w:val="007A0A76"/>
    <w:rsid w:val="007A0B1F"/>
    <w:rsid w:val="007A0D87"/>
    <w:rsid w:val="007A1F7A"/>
    <w:rsid w:val="007A210B"/>
    <w:rsid w:val="007A238D"/>
    <w:rsid w:val="007A263D"/>
    <w:rsid w:val="007A2D56"/>
    <w:rsid w:val="007A2FEE"/>
    <w:rsid w:val="007A32C1"/>
    <w:rsid w:val="007A3426"/>
    <w:rsid w:val="007A3B90"/>
    <w:rsid w:val="007A4534"/>
    <w:rsid w:val="007A453A"/>
    <w:rsid w:val="007A4F4C"/>
    <w:rsid w:val="007A6255"/>
    <w:rsid w:val="007A660F"/>
    <w:rsid w:val="007A7190"/>
    <w:rsid w:val="007B01A1"/>
    <w:rsid w:val="007B0332"/>
    <w:rsid w:val="007B14D5"/>
    <w:rsid w:val="007B2187"/>
    <w:rsid w:val="007B2EA6"/>
    <w:rsid w:val="007B32B8"/>
    <w:rsid w:val="007B3B28"/>
    <w:rsid w:val="007B41DF"/>
    <w:rsid w:val="007B5125"/>
    <w:rsid w:val="007B5897"/>
    <w:rsid w:val="007B5A0B"/>
    <w:rsid w:val="007B5F98"/>
    <w:rsid w:val="007B6EA3"/>
    <w:rsid w:val="007B7B19"/>
    <w:rsid w:val="007C04DF"/>
    <w:rsid w:val="007C0779"/>
    <w:rsid w:val="007C0C32"/>
    <w:rsid w:val="007C0EBC"/>
    <w:rsid w:val="007C131D"/>
    <w:rsid w:val="007C1496"/>
    <w:rsid w:val="007C18A8"/>
    <w:rsid w:val="007C1C67"/>
    <w:rsid w:val="007C2021"/>
    <w:rsid w:val="007C26E0"/>
    <w:rsid w:val="007C2A95"/>
    <w:rsid w:val="007C32FD"/>
    <w:rsid w:val="007C39F0"/>
    <w:rsid w:val="007C3DE5"/>
    <w:rsid w:val="007C41CC"/>
    <w:rsid w:val="007C4AFB"/>
    <w:rsid w:val="007C4EBE"/>
    <w:rsid w:val="007C5DDA"/>
    <w:rsid w:val="007C5EBD"/>
    <w:rsid w:val="007C5FCF"/>
    <w:rsid w:val="007C6343"/>
    <w:rsid w:val="007C682F"/>
    <w:rsid w:val="007C6E58"/>
    <w:rsid w:val="007C7256"/>
    <w:rsid w:val="007C7348"/>
    <w:rsid w:val="007C7503"/>
    <w:rsid w:val="007C7DC7"/>
    <w:rsid w:val="007C7F68"/>
    <w:rsid w:val="007D0610"/>
    <w:rsid w:val="007D14BA"/>
    <w:rsid w:val="007D1C52"/>
    <w:rsid w:val="007D2A9D"/>
    <w:rsid w:val="007D3321"/>
    <w:rsid w:val="007D4B90"/>
    <w:rsid w:val="007D562D"/>
    <w:rsid w:val="007D5A87"/>
    <w:rsid w:val="007D6077"/>
    <w:rsid w:val="007E02E1"/>
    <w:rsid w:val="007E0325"/>
    <w:rsid w:val="007E0900"/>
    <w:rsid w:val="007E0BDC"/>
    <w:rsid w:val="007E239E"/>
    <w:rsid w:val="007E2A04"/>
    <w:rsid w:val="007E2B4C"/>
    <w:rsid w:val="007E2E3A"/>
    <w:rsid w:val="007E2FC5"/>
    <w:rsid w:val="007E393F"/>
    <w:rsid w:val="007E47AC"/>
    <w:rsid w:val="007F10FA"/>
    <w:rsid w:val="007F123A"/>
    <w:rsid w:val="007F15AF"/>
    <w:rsid w:val="007F1FD4"/>
    <w:rsid w:val="007F2965"/>
    <w:rsid w:val="007F3157"/>
    <w:rsid w:val="007F3A5C"/>
    <w:rsid w:val="007F4323"/>
    <w:rsid w:val="007F44C9"/>
    <w:rsid w:val="007F4A39"/>
    <w:rsid w:val="007F5417"/>
    <w:rsid w:val="007F6111"/>
    <w:rsid w:val="007F69D6"/>
    <w:rsid w:val="008003AB"/>
    <w:rsid w:val="00800C0B"/>
    <w:rsid w:val="00800C2E"/>
    <w:rsid w:val="00800FD2"/>
    <w:rsid w:val="008011C9"/>
    <w:rsid w:val="008012C5"/>
    <w:rsid w:val="0080182A"/>
    <w:rsid w:val="00802456"/>
    <w:rsid w:val="00802B30"/>
    <w:rsid w:val="00803DAC"/>
    <w:rsid w:val="008047AC"/>
    <w:rsid w:val="00804B21"/>
    <w:rsid w:val="0080528A"/>
    <w:rsid w:val="00805573"/>
    <w:rsid w:val="008058E0"/>
    <w:rsid w:val="00806631"/>
    <w:rsid w:val="008066BE"/>
    <w:rsid w:val="0080729A"/>
    <w:rsid w:val="00810591"/>
    <w:rsid w:val="00811AE8"/>
    <w:rsid w:val="008125EF"/>
    <w:rsid w:val="00813143"/>
    <w:rsid w:val="0081393F"/>
    <w:rsid w:val="00815007"/>
    <w:rsid w:val="00815376"/>
    <w:rsid w:val="0081585B"/>
    <w:rsid w:val="0081586A"/>
    <w:rsid w:val="0081587F"/>
    <w:rsid w:val="00815E7E"/>
    <w:rsid w:val="0081649D"/>
    <w:rsid w:val="00817115"/>
    <w:rsid w:val="0081790C"/>
    <w:rsid w:val="00817A37"/>
    <w:rsid w:val="00817C98"/>
    <w:rsid w:val="00817D7D"/>
    <w:rsid w:val="00820BBB"/>
    <w:rsid w:val="00820E48"/>
    <w:rsid w:val="00821585"/>
    <w:rsid w:val="008216D6"/>
    <w:rsid w:val="008227E2"/>
    <w:rsid w:val="008230F8"/>
    <w:rsid w:val="0082317D"/>
    <w:rsid w:val="00824674"/>
    <w:rsid w:val="00825618"/>
    <w:rsid w:val="00826143"/>
    <w:rsid w:val="0082689B"/>
    <w:rsid w:val="00826BE8"/>
    <w:rsid w:val="00826C57"/>
    <w:rsid w:val="0082720D"/>
    <w:rsid w:val="0083128C"/>
    <w:rsid w:val="008326BC"/>
    <w:rsid w:val="00833F48"/>
    <w:rsid w:val="00834BF9"/>
    <w:rsid w:val="00836337"/>
    <w:rsid w:val="00836A64"/>
    <w:rsid w:val="00836BF8"/>
    <w:rsid w:val="00836D0B"/>
    <w:rsid w:val="008404A4"/>
    <w:rsid w:val="00840A8D"/>
    <w:rsid w:val="00840E7B"/>
    <w:rsid w:val="0084104A"/>
    <w:rsid w:val="00841572"/>
    <w:rsid w:val="00843F97"/>
    <w:rsid w:val="0084437D"/>
    <w:rsid w:val="00844872"/>
    <w:rsid w:val="008450EB"/>
    <w:rsid w:val="00845948"/>
    <w:rsid w:val="00845A7D"/>
    <w:rsid w:val="00845B7A"/>
    <w:rsid w:val="00845F50"/>
    <w:rsid w:val="008465F0"/>
    <w:rsid w:val="00846A14"/>
    <w:rsid w:val="00846C40"/>
    <w:rsid w:val="00846F76"/>
    <w:rsid w:val="008518B1"/>
    <w:rsid w:val="00851B0B"/>
    <w:rsid w:val="00851D87"/>
    <w:rsid w:val="008529AF"/>
    <w:rsid w:val="00853362"/>
    <w:rsid w:val="008537F8"/>
    <w:rsid w:val="00854F3B"/>
    <w:rsid w:val="008550DD"/>
    <w:rsid w:val="00855A4C"/>
    <w:rsid w:val="00857535"/>
    <w:rsid w:val="00857C04"/>
    <w:rsid w:val="00857C88"/>
    <w:rsid w:val="00857FEF"/>
    <w:rsid w:val="00860141"/>
    <w:rsid w:val="00860208"/>
    <w:rsid w:val="00860704"/>
    <w:rsid w:val="00860CED"/>
    <w:rsid w:val="0086140A"/>
    <w:rsid w:val="00861882"/>
    <w:rsid w:val="0086231F"/>
    <w:rsid w:val="0086523A"/>
    <w:rsid w:val="008668FD"/>
    <w:rsid w:val="00866EE9"/>
    <w:rsid w:val="00867D9E"/>
    <w:rsid w:val="00867EE3"/>
    <w:rsid w:val="00870751"/>
    <w:rsid w:val="00870B65"/>
    <w:rsid w:val="0087100D"/>
    <w:rsid w:val="00871137"/>
    <w:rsid w:val="0087156E"/>
    <w:rsid w:val="00871AB3"/>
    <w:rsid w:val="00871EA5"/>
    <w:rsid w:val="008725D7"/>
    <w:rsid w:val="00873937"/>
    <w:rsid w:val="008747D8"/>
    <w:rsid w:val="0087562E"/>
    <w:rsid w:val="00875C51"/>
    <w:rsid w:val="00876EEF"/>
    <w:rsid w:val="008805BF"/>
    <w:rsid w:val="00880D37"/>
    <w:rsid w:val="00881A7C"/>
    <w:rsid w:val="00882437"/>
    <w:rsid w:val="008827A9"/>
    <w:rsid w:val="008827D8"/>
    <w:rsid w:val="00882809"/>
    <w:rsid w:val="00882B13"/>
    <w:rsid w:val="00882B56"/>
    <w:rsid w:val="008833A1"/>
    <w:rsid w:val="0088351A"/>
    <w:rsid w:val="00883B1F"/>
    <w:rsid w:val="008841D6"/>
    <w:rsid w:val="008848F1"/>
    <w:rsid w:val="008850BC"/>
    <w:rsid w:val="0088534F"/>
    <w:rsid w:val="00886044"/>
    <w:rsid w:val="00887E9F"/>
    <w:rsid w:val="008902E0"/>
    <w:rsid w:val="00890F8C"/>
    <w:rsid w:val="00891978"/>
    <w:rsid w:val="00892C37"/>
    <w:rsid w:val="00893FC5"/>
    <w:rsid w:val="0089501C"/>
    <w:rsid w:val="00895CF1"/>
    <w:rsid w:val="00896F7D"/>
    <w:rsid w:val="00897C9D"/>
    <w:rsid w:val="00897CF9"/>
    <w:rsid w:val="00897E43"/>
    <w:rsid w:val="008A0243"/>
    <w:rsid w:val="008A0B36"/>
    <w:rsid w:val="008A2584"/>
    <w:rsid w:val="008A2CBE"/>
    <w:rsid w:val="008A318F"/>
    <w:rsid w:val="008A3E4E"/>
    <w:rsid w:val="008A434B"/>
    <w:rsid w:val="008A49CE"/>
    <w:rsid w:val="008A5A1C"/>
    <w:rsid w:val="008A6357"/>
    <w:rsid w:val="008A65CD"/>
    <w:rsid w:val="008A6AF1"/>
    <w:rsid w:val="008A6B57"/>
    <w:rsid w:val="008A7C37"/>
    <w:rsid w:val="008A7D4E"/>
    <w:rsid w:val="008B05DB"/>
    <w:rsid w:val="008B0696"/>
    <w:rsid w:val="008B1A66"/>
    <w:rsid w:val="008B1B4A"/>
    <w:rsid w:val="008B21BE"/>
    <w:rsid w:val="008B40DD"/>
    <w:rsid w:val="008B41C6"/>
    <w:rsid w:val="008B6023"/>
    <w:rsid w:val="008B65EF"/>
    <w:rsid w:val="008C1A99"/>
    <w:rsid w:val="008C1D50"/>
    <w:rsid w:val="008C2269"/>
    <w:rsid w:val="008C3534"/>
    <w:rsid w:val="008C4184"/>
    <w:rsid w:val="008C44A2"/>
    <w:rsid w:val="008C49A6"/>
    <w:rsid w:val="008C4C08"/>
    <w:rsid w:val="008C527C"/>
    <w:rsid w:val="008C58D9"/>
    <w:rsid w:val="008C6011"/>
    <w:rsid w:val="008C6CAF"/>
    <w:rsid w:val="008C7799"/>
    <w:rsid w:val="008D0052"/>
    <w:rsid w:val="008D04BE"/>
    <w:rsid w:val="008D14C8"/>
    <w:rsid w:val="008D1D0D"/>
    <w:rsid w:val="008D1FDD"/>
    <w:rsid w:val="008D21AB"/>
    <w:rsid w:val="008D384E"/>
    <w:rsid w:val="008D38F0"/>
    <w:rsid w:val="008D5177"/>
    <w:rsid w:val="008D59C7"/>
    <w:rsid w:val="008D5EA7"/>
    <w:rsid w:val="008D7657"/>
    <w:rsid w:val="008D7C4B"/>
    <w:rsid w:val="008E00D6"/>
    <w:rsid w:val="008E0985"/>
    <w:rsid w:val="008E1174"/>
    <w:rsid w:val="008E18D2"/>
    <w:rsid w:val="008E19FB"/>
    <w:rsid w:val="008E1FCD"/>
    <w:rsid w:val="008E2C95"/>
    <w:rsid w:val="008E318A"/>
    <w:rsid w:val="008E3C6B"/>
    <w:rsid w:val="008E43CD"/>
    <w:rsid w:val="008E5B9C"/>
    <w:rsid w:val="008E6AE2"/>
    <w:rsid w:val="008E7156"/>
    <w:rsid w:val="008E7230"/>
    <w:rsid w:val="008F023B"/>
    <w:rsid w:val="008F0DE9"/>
    <w:rsid w:val="008F16C3"/>
    <w:rsid w:val="008F1BBA"/>
    <w:rsid w:val="008F25AF"/>
    <w:rsid w:val="008F3426"/>
    <w:rsid w:val="008F35E7"/>
    <w:rsid w:val="008F41BF"/>
    <w:rsid w:val="008F50CA"/>
    <w:rsid w:val="008F6A1B"/>
    <w:rsid w:val="008F7B01"/>
    <w:rsid w:val="0090042D"/>
    <w:rsid w:val="0090050C"/>
    <w:rsid w:val="00900BCF"/>
    <w:rsid w:val="009021E2"/>
    <w:rsid w:val="00902BDF"/>
    <w:rsid w:val="009031B0"/>
    <w:rsid w:val="00904FCC"/>
    <w:rsid w:val="009051BB"/>
    <w:rsid w:val="009058AB"/>
    <w:rsid w:val="00907243"/>
    <w:rsid w:val="009074CC"/>
    <w:rsid w:val="00911000"/>
    <w:rsid w:val="009122F1"/>
    <w:rsid w:val="0091429B"/>
    <w:rsid w:val="00915297"/>
    <w:rsid w:val="009152C5"/>
    <w:rsid w:val="00917E22"/>
    <w:rsid w:val="009201F2"/>
    <w:rsid w:val="009216B5"/>
    <w:rsid w:val="00922131"/>
    <w:rsid w:val="009223A9"/>
    <w:rsid w:val="00923203"/>
    <w:rsid w:val="0092466E"/>
    <w:rsid w:val="00924AFA"/>
    <w:rsid w:val="0092540B"/>
    <w:rsid w:val="0092545F"/>
    <w:rsid w:val="00925732"/>
    <w:rsid w:val="009260B6"/>
    <w:rsid w:val="009262D8"/>
    <w:rsid w:val="009266E6"/>
    <w:rsid w:val="00927B85"/>
    <w:rsid w:val="00927C04"/>
    <w:rsid w:val="00927DD4"/>
    <w:rsid w:val="009309F2"/>
    <w:rsid w:val="00930D30"/>
    <w:rsid w:val="0093117B"/>
    <w:rsid w:val="009312C2"/>
    <w:rsid w:val="00932068"/>
    <w:rsid w:val="009326D3"/>
    <w:rsid w:val="00932C42"/>
    <w:rsid w:val="00933767"/>
    <w:rsid w:val="00933857"/>
    <w:rsid w:val="0093548D"/>
    <w:rsid w:val="00935945"/>
    <w:rsid w:val="00935CF7"/>
    <w:rsid w:val="009369D4"/>
    <w:rsid w:val="00936E20"/>
    <w:rsid w:val="00937D47"/>
    <w:rsid w:val="00937E0C"/>
    <w:rsid w:val="00940A51"/>
    <w:rsid w:val="00940BAC"/>
    <w:rsid w:val="00940EAD"/>
    <w:rsid w:val="009418D9"/>
    <w:rsid w:val="00942416"/>
    <w:rsid w:val="009425CA"/>
    <w:rsid w:val="00942D17"/>
    <w:rsid w:val="009439DF"/>
    <w:rsid w:val="00943CE8"/>
    <w:rsid w:val="00943D24"/>
    <w:rsid w:val="009460C9"/>
    <w:rsid w:val="00947783"/>
    <w:rsid w:val="00947D74"/>
    <w:rsid w:val="00950848"/>
    <w:rsid w:val="00950B0D"/>
    <w:rsid w:val="009523CD"/>
    <w:rsid w:val="0095381A"/>
    <w:rsid w:val="0095415A"/>
    <w:rsid w:val="009546BD"/>
    <w:rsid w:val="00954D47"/>
    <w:rsid w:val="00957A1A"/>
    <w:rsid w:val="00957C8B"/>
    <w:rsid w:val="0096042C"/>
    <w:rsid w:val="00962F3F"/>
    <w:rsid w:val="0096338E"/>
    <w:rsid w:val="009634D3"/>
    <w:rsid w:val="0096377A"/>
    <w:rsid w:val="00964555"/>
    <w:rsid w:val="00966CD0"/>
    <w:rsid w:val="00970979"/>
    <w:rsid w:val="00970F6F"/>
    <w:rsid w:val="009711AC"/>
    <w:rsid w:val="00971429"/>
    <w:rsid w:val="00971F50"/>
    <w:rsid w:val="00971F9C"/>
    <w:rsid w:val="0097415E"/>
    <w:rsid w:val="00974690"/>
    <w:rsid w:val="009757BD"/>
    <w:rsid w:val="00975FD4"/>
    <w:rsid w:val="009776E7"/>
    <w:rsid w:val="00977F3F"/>
    <w:rsid w:val="009812A2"/>
    <w:rsid w:val="00981C79"/>
    <w:rsid w:val="00982260"/>
    <w:rsid w:val="0098259E"/>
    <w:rsid w:val="00982879"/>
    <w:rsid w:val="00983677"/>
    <w:rsid w:val="00984933"/>
    <w:rsid w:val="00985DCB"/>
    <w:rsid w:val="0098644B"/>
    <w:rsid w:val="00987EA8"/>
    <w:rsid w:val="00990171"/>
    <w:rsid w:val="009909BA"/>
    <w:rsid w:val="00990A04"/>
    <w:rsid w:val="00990DA3"/>
    <w:rsid w:val="00991603"/>
    <w:rsid w:val="009919EF"/>
    <w:rsid w:val="00992987"/>
    <w:rsid w:val="00993091"/>
    <w:rsid w:val="0099347F"/>
    <w:rsid w:val="009947BD"/>
    <w:rsid w:val="009954ED"/>
    <w:rsid w:val="00995DA7"/>
    <w:rsid w:val="00995EAA"/>
    <w:rsid w:val="00996A81"/>
    <w:rsid w:val="009975C9"/>
    <w:rsid w:val="0099760D"/>
    <w:rsid w:val="00997FD0"/>
    <w:rsid w:val="009A1404"/>
    <w:rsid w:val="009A1B14"/>
    <w:rsid w:val="009A1D8D"/>
    <w:rsid w:val="009A2DAE"/>
    <w:rsid w:val="009A2E70"/>
    <w:rsid w:val="009A339E"/>
    <w:rsid w:val="009A377E"/>
    <w:rsid w:val="009A414F"/>
    <w:rsid w:val="009A4ABA"/>
    <w:rsid w:val="009A4F54"/>
    <w:rsid w:val="009A52D4"/>
    <w:rsid w:val="009A6452"/>
    <w:rsid w:val="009A78AF"/>
    <w:rsid w:val="009A7F20"/>
    <w:rsid w:val="009B02D5"/>
    <w:rsid w:val="009B05ED"/>
    <w:rsid w:val="009B075F"/>
    <w:rsid w:val="009B0B4E"/>
    <w:rsid w:val="009B1995"/>
    <w:rsid w:val="009B204C"/>
    <w:rsid w:val="009B2172"/>
    <w:rsid w:val="009B2463"/>
    <w:rsid w:val="009B305B"/>
    <w:rsid w:val="009B3B4E"/>
    <w:rsid w:val="009B575A"/>
    <w:rsid w:val="009B5CDD"/>
    <w:rsid w:val="009B609A"/>
    <w:rsid w:val="009B69EB"/>
    <w:rsid w:val="009B6B18"/>
    <w:rsid w:val="009B6E1F"/>
    <w:rsid w:val="009B7083"/>
    <w:rsid w:val="009B7EFC"/>
    <w:rsid w:val="009C18B1"/>
    <w:rsid w:val="009C1E5C"/>
    <w:rsid w:val="009C2F4D"/>
    <w:rsid w:val="009C3349"/>
    <w:rsid w:val="009C4254"/>
    <w:rsid w:val="009C42E8"/>
    <w:rsid w:val="009C48B2"/>
    <w:rsid w:val="009C4A49"/>
    <w:rsid w:val="009C4C18"/>
    <w:rsid w:val="009C4D83"/>
    <w:rsid w:val="009C546A"/>
    <w:rsid w:val="009C5546"/>
    <w:rsid w:val="009C5820"/>
    <w:rsid w:val="009D00C5"/>
    <w:rsid w:val="009D055B"/>
    <w:rsid w:val="009D0906"/>
    <w:rsid w:val="009D0980"/>
    <w:rsid w:val="009D0AD2"/>
    <w:rsid w:val="009D132E"/>
    <w:rsid w:val="009D184A"/>
    <w:rsid w:val="009D20B4"/>
    <w:rsid w:val="009D2ACF"/>
    <w:rsid w:val="009D2D97"/>
    <w:rsid w:val="009D2DB2"/>
    <w:rsid w:val="009D32F3"/>
    <w:rsid w:val="009D3DA2"/>
    <w:rsid w:val="009D4566"/>
    <w:rsid w:val="009D4A38"/>
    <w:rsid w:val="009D5BF2"/>
    <w:rsid w:val="009D61C2"/>
    <w:rsid w:val="009D62D9"/>
    <w:rsid w:val="009D6890"/>
    <w:rsid w:val="009D6DE5"/>
    <w:rsid w:val="009D76F7"/>
    <w:rsid w:val="009D77E8"/>
    <w:rsid w:val="009E0841"/>
    <w:rsid w:val="009E0F63"/>
    <w:rsid w:val="009E1818"/>
    <w:rsid w:val="009E194C"/>
    <w:rsid w:val="009E2648"/>
    <w:rsid w:val="009E295D"/>
    <w:rsid w:val="009E3514"/>
    <w:rsid w:val="009E365C"/>
    <w:rsid w:val="009E47E0"/>
    <w:rsid w:val="009E5A2A"/>
    <w:rsid w:val="009E5C67"/>
    <w:rsid w:val="009E6476"/>
    <w:rsid w:val="009E6684"/>
    <w:rsid w:val="009E73C6"/>
    <w:rsid w:val="009E7856"/>
    <w:rsid w:val="009F036C"/>
    <w:rsid w:val="009F0451"/>
    <w:rsid w:val="009F0D34"/>
    <w:rsid w:val="009F0DFA"/>
    <w:rsid w:val="009F15ED"/>
    <w:rsid w:val="009F2A77"/>
    <w:rsid w:val="009F2B7A"/>
    <w:rsid w:val="009F30D6"/>
    <w:rsid w:val="009F3402"/>
    <w:rsid w:val="009F4026"/>
    <w:rsid w:val="009F4125"/>
    <w:rsid w:val="009F4304"/>
    <w:rsid w:val="009F4EEB"/>
    <w:rsid w:val="009F5E99"/>
    <w:rsid w:val="009F7124"/>
    <w:rsid w:val="00A01A02"/>
    <w:rsid w:val="00A02EE6"/>
    <w:rsid w:val="00A034C1"/>
    <w:rsid w:val="00A038A1"/>
    <w:rsid w:val="00A03FC7"/>
    <w:rsid w:val="00A05796"/>
    <w:rsid w:val="00A05910"/>
    <w:rsid w:val="00A05B6D"/>
    <w:rsid w:val="00A06046"/>
    <w:rsid w:val="00A07B53"/>
    <w:rsid w:val="00A07C2B"/>
    <w:rsid w:val="00A11ED8"/>
    <w:rsid w:val="00A13F6A"/>
    <w:rsid w:val="00A14937"/>
    <w:rsid w:val="00A153CD"/>
    <w:rsid w:val="00A157D3"/>
    <w:rsid w:val="00A175BB"/>
    <w:rsid w:val="00A20BA4"/>
    <w:rsid w:val="00A20D8B"/>
    <w:rsid w:val="00A20F36"/>
    <w:rsid w:val="00A20F64"/>
    <w:rsid w:val="00A20FAE"/>
    <w:rsid w:val="00A2231D"/>
    <w:rsid w:val="00A22C67"/>
    <w:rsid w:val="00A22CB3"/>
    <w:rsid w:val="00A22CD3"/>
    <w:rsid w:val="00A234C5"/>
    <w:rsid w:val="00A23A5A"/>
    <w:rsid w:val="00A23E68"/>
    <w:rsid w:val="00A23E8F"/>
    <w:rsid w:val="00A25219"/>
    <w:rsid w:val="00A253B1"/>
    <w:rsid w:val="00A2615A"/>
    <w:rsid w:val="00A269DB"/>
    <w:rsid w:val="00A27E5C"/>
    <w:rsid w:val="00A27EBC"/>
    <w:rsid w:val="00A3004C"/>
    <w:rsid w:val="00A30773"/>
    <w:rsid w:val="00A31E4F"/>
    <w:rsid w:val="00A320C5"/>
    <w:rsid w:val="00A32905"/>
    <w:rsid w:val="00A32C15"/>
    <w:rsid w:val="00A3480D"/>
    <w:rsid w:val="00A349FF"/>
    <w:rsid w:val="00A35646"/>
    <w:rsid w:val="00A3694E"/>
    <w:rsid w:val="00A373BD"/>
    <w:rsid w:val="00A377D0"/>
    <w:rsid w:val="00A4186C"/>
    <w:rsid w:val="00A43345"/>
    <w:rsid w:val="00A44791"/>
    <w:rsid w:val="00A44D94"/>
    <w:rsid w:val="00A4525F"/>
    <w:rsid w:val="00A46BA3"/>
    <w:rsid w:val="00A474D2"/>
    <w:rsid w:val="00A47646"/>
    <w:rsid w:val="00A50572"/>
    <w:rsid w:val="00A50E9A"/>
    <w:rsid w:val="00A5134C"/>
    <w:rsid w:val="00A515EA"/>
    <w:rsid w:val="00A519AC"/>
    <w:rsid w:val="00A52816"/>
    <w:rsid w:val="00A53094"/>
    <w:rsid w:val="00A539AA"/>
    <w:rsid w:val="00A53AB7"/>
    <w:rsid w:val="00A54D7B"/>
    <w:rsid w:val="00A55BFC"/>
    <w:rsid w:val="00A55D70"/>
    <w:rsid w:val="00A56A7F"/>
    <w:rsid w:val="00A57900"/>
    <w:rsid w:val="00A60048"/>
    <w:rsid w:val="00A60635"/>
    <w:rsid w:val="00A60CEB"/>
    <w:rsid w:val="00A60E18"/>
    <w:rsid w:val="00A61509"/>
    <w:rsid w:val="00A62BC6"/>
    <w:rsid w:val="00A62BDC"/>
    <w:rsid w:val="00A62E09"/>
    <w:rsid w:val="00A63136"/>
    <w:rsid w:val="00A635DC"/>
    <w:rsid w:val="00A64404"/>
    <w:rsid w:val="00A65FB2"/>
    <w:rsid w:val="00A66096"/>
    <w:rsid w:val="00A66602"/>
    <w:rsid w:val="00A70D65"/>
    <w:rsid w:val="00A70FFB"/>
    <w:rsid w:val="00A713DA"/>
    <w:rsid w:val="00A71497"/>
    <w:rsid w:val="00A71E6E"/>
    <w:rsid w:val="00A71F9D"/>
    <w:rsid w:val="00A72152"/>
    <w:rsid w:val="00A7268F"/>
    <w:rsid w:val="00A72DD2"/>
    <w:rsid w:val="00A72EEB"/>
    <w:rsid w:val="00A73256"/>
    <w:rsid w:val="00A73DF4"/>
    <w:rsid w:val="00A75831"/>
    <w:rsid w:val="00A75D08"/>
    <w:rsid w:val="00A75EBF"/>
    <w:rsid w:val="00A76586"/>
    <w:rsid w:val="00A77501"/>
    <w:rsid w:val="00A77D3F"/>
    <w:rsid w:val="00A81848"/>
    <w:rsid w:val="00A824A4"/>
    <w:rsid w:val="00A82CD4"/>
    <w:rsid w:val="00A837BE"/>
    <w:rsid w:val="00A85F2D"/>
    <w:rsid w:val="00A8624D"/>
    <w:rsid w:val="00A86BD6"/>
    <w:rsid w:val="00A86CB6"/>
    <w:rsid w:val="00A86E8D"/>
    <w:rsid w:val="00A87374"/>
    <w:rsid w:val="00A90110"/>
    <w:rsid w:val="00A922AD"/>
    <w:rsid w:val="00A92B3D"/>
    <w:rsid w:val="00A943EB"/>
    <w:rsid w:val="00A94CAD"/>
    <w:rsid w:val="00A967FB"/>
    <w:rsid w:val="00A96808"/>
    <w:rsid w:val="00A97A76"/>
    <w:rsid w:val="00A97CF9"/>
    <w:rsid w:val="00AA10C5"/>
    <w:rsid w:val="00AA116E"/>
    <w:rsid w:val="00AA1611"/>
    <w:rsid w:val="00AA1AC0"/>
    <w:rsid w:val="00AA1DB7"/>
    <w:rsid w:val="00AA2421"/>
    <w:rsid w:val="00AA3329"/>
    <w:rsid w:val="00AA43F6"/>
    <w:rsid w:val="00AA4DF4"/>
    <w:rsid w:val="00AA5E5F"/>
    <w:rsid w:val="00AA63DF"/>
    <w:rsid w:val="00AA6842"/>
    <w:rsid w:val="00AA6F42"/>
    <w:rsid w:val="00AA794C"/>
    <w:rsid w:val="00AA7E31"/>
    <w:rsid w:val="00AA7E76"/>
    <w:rsid w:val="00AA7F77"/>
    <w:rsid w:val="00AB023B"/>
    <w:rsid w:val="00AB09B7"/>
    <w:rsid w:val="00AB0A86"/>
    <w:rsid w:val="00AB194A"/>
    <w:rsid w:val="00AB25D0"/>
    <w:rsid w:val="00AB2CD9"/>
    <w:rsid w:val="00AB3473"/>
    <w:rsid w:val="00AB3F6F"/>
    <w:rsid w:val="00AB4487"/>
    <w:rsid w:val="00AB44C1"/>
    <w:rsid w:val="00AB4EED"/>
    <w:rsid w:val="00AB66D9"/>
    <w:rsid w:val="00AB6959"/>
    <w:rsid w:val="00AB771B"/>
    <w:rsid w:val="00AB7A9A"/>
    <w:rsid w:val="00AC1B0F"/>
    <w:rsid w:val="00AC2124"/>
    <w:rsid w:val="00AC21CB"/>
    <w:rsid w:val="00AC23DA"/>
    <w:rsid w:val="00AC48D7"/>
    <w:rsid w:val="00AC4EE7"/>
    <w:rsid w:val="00AC564F"/>
    <w:rsid w:val="00AC70D8"/>
    <w:rsid w:val="00AD0126"/>
    <w:rsid w:val="00AD1142"/>
    <w:rsid w:val="00AD2435"/>
    <w:rsid w:val="00AD2E5C"/>
    <w:rsid w:val="00AD3950"/>
    <w:rsid w:val="00AD39FB"/>
    <w:rsid w:val="00AD3E53"/>
    <w:rsid w:val="00AD432A"/>
    <w:rsid w:val="00AD4895"/>
    <w:rsid w:val="00AD5024"/>
    <w:rsid w:val="00AD55C0"/>
    <w:rsid w:val="00AD58A8"/>
    <w:rsid w:val="00AD6279"/>
    <w:rsid w:val="00AD6C4E"/>
    <w:rsid w:val="00AD6D82"/>
    <w:rsid w:val="00AE0EC6"/>
    <w:rsid w:val="00AE1630"/>
    <w:rsid w:val="00AE215D"/>
    <w:rsid w:val="00AE36B0"/>
    <w:rsid w:val="00AE3B51"/>
    <w:rsid w:val="00AE4A5B"/>
    <w:rsid w:val="00AE5745"/>
    <w:rsid w:val="00AE5C05"/>
    <w:rsid w:val="00AE62EF"/>
    <w:rsid w:val="00AE7BF0"/>
    <w:rsid w:val="00AE7DDC"/>
    <w:rsid w:val="00AF084D"/>
    <w:rsid w:val="00AF09CF"/>
    <w:rsid w:val="00AF0AC1"/>
    <w:rsid w:val="00AF0F94"/>
    <w:rsid w:val="00AF1413"/>
    <w:rsid w:val="00AF1DD3"/>
    <w:rsid w:val="00AF29B6"/>
    <w:rsid w:val="00AF2C44"/>
    <w:rsid w:val="00AF306D"/>
    <w:rsid w:val="00AF3AE4"/>
    <w:rsid w:val="00AF3F5C"/>
    <w:rsid w:val="00AF4C16"/>
    <w:rsid w:val="00AF505C"/>
    <w:rsid w:val="00AF561C"/>
    <w:rsid w:val="00AF68BA"/>
    <w:rsid w:val="00AF6979"/>
    <w:rsid w:val="00AF743B"/>
    <w:rsid w:val="00AF78F1"/>
    <w:rsid w:val="00AF7FE0"/>
    <w:rsid w:val="00B004D6"/>
    <w:rsid w:val="00B0136F"/>
    <w:rsid w:val="00B01A88"/>
    <w:rsid w:val="00B01A90"/>
    <w:rsid w:val="00B022CB"/>
    <w:rsid w:val="00B02439"/>
    <w:rsid w:val="00B02CE2"/>
    <w:rsid w:val="00B032CE"/>
    <w:rsid w:val="00B033BD"/>
    <w:rsid w:val="00B042CF"/>
    <w:rsid w:val="00B04DE7"/>
    <w:rsid w:val="00B05859"/>
    <w:rsid w:val="00B0710D"/>
    <w:rsid w:val="00B10333"/>
    <w:rsid w:val="00B106CE"/>
    <w:rsid w:val="00B10F15"/>
    <w:rsid w:val="00B11F5A"/>
    <w:rsid w:val="00B1217D"/>
    <w:rsid w:val="00B121AA"/>
    <w:rsid w:val="00B126E7"/>
    <w:rsid w:val="00B13165"/>
    <w:rsid w:val="00B13612"/>
    <w:rsid w:val="00B13A71"/>
    <w:rsid w:val="00B1483F"/>
    <w:rsid w:val="00B1538E"/>
    <w:rsid w:val="00B153F1"/>
    <w:rsid w:val="00B16181"/>
    <w:rsid w:val="00B16AFD"/>
    <w:rsid w:val="00B16BD0"/>
    <w:rsid w:val="00B171B5"/>
    <w:rsid w:val="00B17785"/>
    <w:rsid w:val="00B17C4F"/>
    <w:rsid w:val="00B20DED"/>
    <w:rsid w:val="00B21486"/>
    <w:rsid w:val="00B235CE"/>
    <w:rsid w:val="00B2377D"/>
    <w:rsid w:val="00B24197"/>
    <w:rsid w:val="00B24A61"/>
    <w:rsid w:val="00B250E1"/>
    <w:rsid w:val="00B2528E"/>
    <w:rsid w:val="00B256E5"/>
    <w:rsid w:val="00B25A4C"/>
    <w:rsid w:val="00B265F7"/>
    <w:rsid w:val="00B30FCC"/>
    <w:rsid w:val="00B31597"/>
    <w:rsid w:val="00B31C00"/>
    <w:rsid w:val="00B31C42"/>
    <w:rsid w:val="00B3287D"/>
    <w:rsid w:val="00B32F88"/>
    <w:rsid w:val="00B33E26"/>
    <w:rsid w:val="00B350FB"/>
    <w:rsid w:val="00B356D8"/>
    <w:rsid w:val="00B36257"/>
    <w:rsid w:val="00B368A5"/>
    <w:rsid w:val="00B36948"/>
    <w:rsid w:val="00B36B8E"/>
    <w:rsid w:val="00B37C98"/>
    <w:rsid w:val="00B4007E"/>
    <w:rsid w:val="00B4009F"/>
    <w:rsid w:val="00B406D7"/>
    <w:rsid w:val="00B4125F"/>
    <w:rsid w:val="00B41884"/>
    <w:rsid w:val="00B41BCD"/>
    <w:rsid w:val="00B41F8D"/>
    <w:rsid w:val="00B4211C"/>
    <w:rsid w:val="00B4224D"/>
    <w:rsid w:val="00B42751"/>
    <w:rsid w:val="00B42FEA"/>
    <w:rsid w:val="00B4396B"/>
    <w:rsid w:val="00B4481B"/>
    <w:rsid w:val="00B4540B"/>
    <w:rsid w:val="00B4670F"/>
    <w:rsid w:val="00B470BA"/>
    <w:rsid w:val="00B471D1"/>
    <w:rsid w:val="00B47C9A"/>
    <w:rsid w:val="00B50C1B"/>
    <w:rsid w:val="00B528EB"/>
    <w:rsid w:val="00B529C9"/>
    <w:rsid w:val="00B52B7F"/>
    <w:rsid w:val="00B530A5"/>
    <w:rsid w:val="00B54012"/>
    <w:rsid w:val="00B54631"/>
    <w:rsid w:val="00B547B9"/>
    <w:rsid w:val="00B55511"/>
    <w:rsid w:val="00B56E65"/>
    <w:rsid w:val="00B60B00"/>
    <w:rsid w:val="00B61280"/>
    <w:rsid w:val="00B61727"/>
    <w:rsid w:val="00B617B5"/>
    <w:rsid w:val="00B628AD"/>
    <w:rsid w:val="00B635AA"/>
    <w:rsid w:val="00B649A8"/>
    <w:rsid w:val="00B649D2"/>
    <w:rsid w:val="00B64BE2"/>
    <w:rsid w:val="00B64FF9"/>
    <w:rsid w:val="00B6516F"/>
    <w:rsid w:val="00B655F8"/>
    <w:rsid w:val="00B66081"/>
    <w:rsid w:val="00B67863"/>
    <w:rsid w:val="00B721F9"/>
    <w:rsid w:val="00B73247"/>
    <w:rsid w:val="00B7392D"/>
    <w:rsid w:val="00B74529"/>
    <w:rsid w:val="00B755E8"/>
    <w:rsid w:val="00B75BCD"/>
    <w:rsid w:val="00B75EA1"/>
    <w:rsid w:val="00B7641D"/>
    <w:rsid w:val="00B76EEB"/>
    <w:rsid w:val="00B77504"/>
    <w:rsid w:val="00B77C60"/>
    <w:rsid w:val="00B8010B"/>
    <w:rsid w:val="00B803AE"/>
    <w:rsid w:val="00B81D11"/>
    <w:rsid w:val="00B820E2"/>
    <w:rsid w:val="00B8243A"/>
    <w:rsid w:val="00B83848"/>
    <w:rsid w:val="00B83E0B"/>
    <w:rsid w:val="00B84065"/>
    <w:rsid w:val="00B846AE"/>
    <w:rsid w:val="00B8479C"/>
    <w:rsid w:val="00B851E4"/>
    <w:rsid w:val="00B8561E"/>
    <w:rsid w:val="00B86D2D"/>
    <w:rsid w:val="00B87C5F"/>
    <w:rsid w:val="00B87C94"/>
    <w:rsid w:val="00B908B7"/>
    <w:rsid w:val="00B93D19"/>
    <w:rsid w:val="00B94024"/>
    <w:rsid w:val="00B943A9"/>
    <w:rsid w:val="00B94C5E"/>
    <w:rsid w:val="00B9567B"/>
    <w:rsid w:val="00B957EE"/>
    <w:rsid w:val="00B96354"/>
    <w:rsid w:val="00B97707"/>
    <w:rsid w:val="00BA019A"/>
    <w:rsid w:val="00BA0FCB"/>
    <w:rsid w:val="00BA25BC"/>
    <w:rsid w:val="00BA350A"/>
    <w:rsid w:val="00BA35A3"/>
    <w:rsid w:val="00BA3633"/>
    <w:rsid w:val="00BA5219"/>
    <w:rsid w:val="00BA52C4"/>
    <w:rsid w:val="00BA5BD2"/>
    <w:rsid w:val="00BA6194"/>
    <w:rsid w:val="00BA6A1A"/>
    <w:rsid w:val="00BA6EFE"/>
    <w:rsid w:val="00BA74B1"/>
    <w:rsid w:val="00BA7681"/>
    <w:rsid w:val="00BA7BA5"/>
    <w:rsid w:val="00BB0529"/>
    <w:rsid w:val="00BB0780"/>
    <w:rsid w:val="00BB0C8C"/>
    <w:rsid w:val="00BB0CEB"/>
    <w:rsid w:val="00BB11B8"/>
    <w:rsid w:val="00BB17C5"/>
    <w:rsid w:val="00BB1E59"/>
    <w:rsid w:val="00BB219D"/>
    <w:rsid w:val="00BB3334"/>
    <w:rsid w:val="00BB3570"/>
    <w:rsid w:val="00BB39B7"/>
    <w:rsid w:val="00BB3B88"/>
    <w:rsid w:val="00BB46AE"/>
    <w:rsid w:val="00BB485E"/>
    <w:rsid w:val="00BB4FF6"/>
    <w:rsid w:val="00BB56F2"/>
    <w:rsid w:val="00BB647A"/>
    <w:rsid w:val="00BB6A72"/>
    <w:rsid w:val="00BB6F1E"/>
    <w:rsid w:val="00BB7698"/>
    <w:rsid w:val="00BB77EF"/>
    <w:rsid w:val="00BB7CAE"/>
    <w:rsid w:val="00BC074D"/>
    <w:rsid w:val="00BC0F31"/>
    <w:rsid w:val="00BC1951"/>
    <w:rsid w:val="00BC1B71"/>
    <w:rsid w:val="00BC1DFA"/>
    <w:rsid w:val="00BC2FC7"/>
    <w:rsid w:val="00BC3AF1"/>
    <w:rsid w:val="00BC41BF"/>
    <w:rsid w:val="00BC48B6"/>
    <w:rsid w:val="00BC4BB9"/>
    <w:rsid w:val="00BC6092"/>
    <w:rsid w:val="00BC61DC"/>
    <w:rsid w:val="00BC75E4"/>
    <w:rsid w:val="00BD1203"/>
    <w:rsid w:val="00BD14FC"/>
    <w:rsid w:val="00BD1977"/>
    <w:rsid w:val="00BD2068"/>
    <w:rsid w:val="00BD2F3A"/>
    <w:rsid w:val="00BD394C"/>
    <w:rsid w:val="00BD3A95"/>
    <w:rsid w:val="00BD48A7"/>
    <w:rsid w:val="00BD4ABB"/>
    <w:rsid w:val="00BD5C8F"/>
    <w:rsid w:val="00BD6060"/>
    <w:rsid w:val="00BD622B"/>
    <w:rsid w:val="00BD7C48"/>
    <w:rsid w:val="00BD7E4B"/>
    <w:rsid w:val="00BD7FFC"/>
    <w:rsid w:val="00BE42AC"/>
    <w:rsid w:val="00BE4938"/>
    <w:rsid w:val="00BE4A4E"/>
    <w:rsid w:val="00BE5B7F"/>
    <w:rsid w:val="00BE5F4D"/>
    <w:rsid w:val="00BE5F51"/>
    <w:rsid w:val="00BE6C7A"/>
    <w:rsid w:val="00BE7DF3"/>
    <w:rsid w:val="00BF0C81"/>
    <w:rsid w:val="00BF0D22"/>
    <w:rsid w:val="00BF1BFB"/>
    <w:rsid w:val="00BF23F2"/>
    <w:rsid w:val="00BF2972"/>
    <w:rsid w:val="00BF4017"/>
    <w:rsid w:val="00BF4FFA"/>
    <w:rsid w:val="00BF6068"/>
    <w:rsid w:val="00BF65E7"/>
    <w:rsid w:val="00BF7412"/>
    <w:rsid w:val="00BF7B47"/>
    <w:rsid w:val="00C00032"/>
    <w:rsid w:val="00C01856"/>
    <w:rsid w:val="00C01DF1"/>
    <w:rsid w:val="00C02D05"/>
    <w:rsid w:val="00C03422"/>
    <w:rsid w:val="00C04C4A"/>
    <w:rsid w:val="00C06573"/>
    <w:rsid w:val="00C0677B"/>
    <w:rsid w:val="00C067AC"/>
    <w:rsid w:val="00C06940"/>
    <w:rsid w:val="00C06ADE"/>
    <w:rsid w:val="00C1012F"/>
    <w:rsid w:val="00C102E1"/>
    <w:rsid w:val="00C107C4"/>
    <w:rsid w:val="00C10840"/>
    <w:rsid w:val="00C116B2"/>
    <w:rsid w:val="00C1217A"/>
    <w:rsid w:val="00C12421"/>
    <w:rsid w:val="00C125A4"/>
    <w:rsid w:val="00C13128"/>
    <w:rsid w:val="00C132B1"/>
    <w:rsid w:val="00C13457"/>
    <w:rsid w:val="00C137B2"/>
    <w:rsid w:val="00C14D58"/>
    <w:rsid w:val="00C16593"/>
    <w:rsid w:val="00C16DCD"/>
    <w:rsid w:val="00C175B6"/>
    <w:rsid w:val="00C177F6"/>
    <w:rsid w:val="00C17E5E"/>
    <w:rsid w:val="00C205F5"/>
    <w:rsid w:val="00C20FAE"/>
    <w:rsid w:val="00C2110C"/>
    <w:rsid w:val="00C21D8F"/>
    <w:rsid w:val="00C233DB"/>
    <w:rsid w:val="00C236FF"/>
    <w:rsid w:val="00C24BBE"/>
    <w:rsid w:val="00C257FB"/>
    <w:rsid w:val="00C25EA2"/>
    <w:rsid w:val="00C25F18"/>
    <w:rsid w:val="00C27C19"/>
    <w:rsid w:val="00C3021D"/>
    <w:rsid w:val="00C3054E"/>
    <w:rsid w:val="00C30CF2"/>
    <w:rsid w:val="00C31B00"/>
    <w:rsid w:val="00C3215A"/>
    <w:rsid w:val="00C32BAD"/>
    <w:rsid w:val="00C33D83"/>
    <w:rsid w:val="00C34072"/>
    <w:rsid w:val="00C3454F"/>
    <w:rsid w:val="00C35BD1"/>
    <w:rsid w:val="00C35EB3"/>
    <w:rsid w:val="00C362C4"/>
    <w:rsid w:val="00C37BF1"/>
    <w:rsid w:val="00C40435"/>
    <w:rsid w:val="00C4066E"/>
    <w:rsid w:val="00C40B0C"/>
    <w:rsid w:val="00C411C5"/>
    <w:rsid w:val="00C420A8"/>
    <w:rsid w:val="00C4372B"/>
    <w:rsid w:val="00C442F6"/>
    <w:rsid w:val="00C4467C"/>
    <w:rsid w:val="00C44793"/>
    <w:rsid w:val="00C44F7B"/>
    <w:rsid w:val="00C45B42"/>
    <w:rsid w:val="00C50A2C"/>
    <w:rsid w:val="00C50B6A"/>
    <w:rsid w:val="00C511BD"/>
    <w:rsid w:val="00C51BE0"/>
    <w:rsid w:val="00C51E61"/>
    <w:rsid w:val="00C52838"/>
    <w:rsid w:val="00C54ABC"/>
    <w:rsid w:val="00C54F7E"/>
    <w:rsid w:val="00C551A7"/>
    <w:rsid w:val="00C56549"/>
    <w:rsid w:val="00C5680E"/>
    <w:rsid w:val="00C568F9"/>
    <w:rsid w:val="00C56964"/>
    <w:rsid w:val="00C571E2"/>
    <w:rsid w:val="00C57F7D"/>
    <w:rsid w:val="00C57FE1"/>
    <w:rsid w:val="00C60159"/>
    <w:rsid w:val="00C60D32"/>
    <w:rsid w:val="00C60DA8"/>
    <w:rsid w:val="00C616A4"/>
    <w:rsid w:val="00C619C9"/>
    <w:rsid w:val="00C61E40"/>
    <w:rsid w:val="00C62496"/>
    <w:rsid w:val="00C65839"/>
    <w:rsid w:val="00C66A2D"/>
    <w:rsid w:val="00C672A7"/>
    <w:rsid w:val="00C673F6"/>
    <w:rsid w:val="00C67955"/>
    <w:rsid w:val="00C70154"/>
    <w:rsid w:val="00C7081C"/>
    <w:rsid w:val="00C70A47"/>
    <w:rsid w:val="00C70DEB"/>
    <w:rsid w:val="00C70FFC"/>
    <w:rsid w:val="00C7196F"/>
    <w:rsid w:val="00C71C79"/>
    <w:rsid w:val="00C73213"/>
    <w:rsid w:val="00C73907"/>
    <w:rsid w:val="00C73BDF"/>
    <w:rsid w:val="00C7478C"/>
    <w:rsid w:val="00C756E8"/>
    <w:rsid w:val="00C76A81"/>
    <w:rsid w:val="00C7740F"/>
    <w:rsid w:val="00C77961"/>
    <w:rsid w:val="00C7799A"/>
    <w:rsid w:val="00C77C50"/>
    <w:rsid w:val="00C77E97"/>
    <w:rsid w:val="00C77F91"/>
    <w:rsid w:val="00C80719"/>
    <w:rsid w:val="00C80BC9"/>
    <w:rsid w:val="00C80D27"/>
    <w:rsid w:val="00C81302"/>
    <w:rsid w:val="00C81895"/>
    <w:rsid w:val="00C818E3"/>
    <w:rsid w:val="00C81D8E"/>
    <w:rsid w:val="00C81E28"/>
    <w:rsid w:val="00C829DC"/>
    <w:rsid w:val="00C846BC"/>
    <w:rsid w:val="00C86117"/>
    <w:rsid w:val="00C86881"/>
    <w:rsid w:val="00C86FB8"/>
    <w:rsid w:val="00C9249D"/>
    <w:rsid w:val="00C92801"/>
    <w:rsid w:val="00C92F6F"/>
    <w:rsid w:val="00C9359F"/>
    <w:rsid w:val="00C9474B"/>
    <w:rsid w:val="00C94A32"/>
    <w:rsid w:val="00C94D1B"/>
    <w:rsid w:val="00C94DEA"/>
    <w:rsid w:val="00C954B9"/>
    <w:rsid w:val="00C9724F"/>
    <w:rsid w:val="00C97843"/>
    <w:rsid w:val="00C97BD0"/>
    <w:rsid w:val="00CA265B"/>
    <w:rsid w:val="00CA49C5"/>
    <w:rsid w:val="00CA4FAA"/>
    <w:rsid w:val="00CA5EEB"/>
    <w:rsid w:val="00CA5FE3"/>
    <w:rsid w:val="00CA6CC1"/>
    <w:rsid w:val="00CB02FD"/>
    <w:rsid w:val="00CB0741"/>
    <w:rsid w:val="00CB18AF"/>
    <w:rsid w:val="00CB2554"/>
    <w:rsid w:val="00CB2C97"/>
    <w:rsid w:val="00CB39C5"/>
    <w:rsid w:val="00CB46A5"/>
    <w:rsid w:val="00CB488C"/>
    <w:rsid w:val="00CB4C9E"/>
    <w:rsid w:val="00CB4F54"/>
    <w:rsid w:val="00CB56E7"/>
    <w:rsid w:val="00CB59E4"/>
    <w:rsid w:val="00CB6754"/>
    <w:rsid w:val="00CB6DE8"/>
    <w:rsid w:val="00CB6FF2"/>
    <w:rsid w:val="00CB7792"/>
    <w:rsid w:val="00CB7BB8"/>
    <w:rsid w:val="00CC085B"/>
    <w:rsid w:val="00CC0DBD"/>
    <w:rsid w:val="00CC13D6"/>
    <w:rsid w:val="00CC1566"/>
    <w:rsid w:val="00CC1C92"/>
    <w:rsid w:val="00CC1D04"/>
    <w:rsid w:val="00CC1FC5"/>
    <w:rsid w:val="00CC2D57"/>
    <w:rsid w:val="00CC3B7E"/>
    <w:rsid w:val="00CC3CF8"/>
    <w:rsid w:val="00CC3F16"/>
    <w:rsid w:val="00CC48DC"/>
    <w:rsid w:val="00CC76EC"/>
    <w:rsid w:val="00CC7A71"/>
    <w:rsid w:val="00CD057D"/>
    <w:rsid w:val="00CD0A5A"/>
    <w:rsid w:val="00CD103F"/>
    <w:rsid w:val="00CD224B"/>
    <w:rsid w:val="00CD2811"/>
    <w:rsid w:val="00CD28FE"/>
    <w:rsid w:val="00CD3FF2"/>
    <w:rsid w:val="00CD5909"/>
    <w:rsid w:val="00CD5D1D"/>
    <w:rsid w:val="00CD6271"/>
    <w:rsid w:val="00CD63CA"/>
    <w:rsid w:val="00CD674F"/>
    <w:rsid w:val="00CD7DA5"/>
    <w:rsid w:val="00CE0017"/>
    <w:rsid w:val="00CE0A8C"/>
    <w:rsid w:val="00CE0C60"/>
    <w:rsid w:val="00CE17A2"/>
    <w:rsid w:val="00CE3556"/>
    <w:rsid w:val="00CE4293"/>
    <w:rsid w:val="00CE4603"/>
    <w:rsid w:val="00CE478D"/>
    <w:rsid w:val="00CE4B3B"/>
    <w:rsid w:val="00CE543A"/>
    <w:rsid w:val="00CE60FD"/>
    <w:rsid w:val="00CE73A3"/>
    <w:rsid w:val="00CE74BA"/>
    <w:rsid w:val="00CE7BE0"/>
    <w:rsid w:val="00CF05C6"/>
    <w:rsid w:val="00CF2298"/>
    <w:rsid w:val="00CF3080"/>
    <w:rsid w:val="00CF37B2"/>
    <w:rsid w:val="00CF456D"/>
    <w:rsid w:val="00CF4CBE"/>
    <w:rsid w:val="00CF4E00"/>
    <w:rsid w:val="00CF742A"/>
    <w:rsid w:val="00D0096A"/>
    <w:rsid w:val="00D00C02"/>
    <w:rsid w:val="00D021E7"/>
    <w:rsid w:val="00D02DAE"/>
    <w:rsid w:val="00D03B3E"/>
    <w:rsid w:val="00D04ABB"/>
    <w:rsid w:val="00D04C22"/>
    <w:rsid w:val="00D04DAB"/>
    <w:rsid w:val="00D05625"/>
    <w:rsid w:val="00D05790"/>
    <w:rsid w:val="00D05B42"/>
    <w:rsid w:val="00D067A2"/>
    <w:rsid w:val="00D07844"/>
    <w:rsid w:val="00D07A25"/>
    <w:rsid w:val="00D10C24"/>
    <w:rsid w:val="00D10F9B"/>
    <w:rsid w:val="00D111B0"/>
    <w:rsid w:val="00D11AC2"/>
    <w:rsid w:val="00D11BBC"/>
    <w:rsid w:val="00D120C8"/>
    <w:rsid w:val="00D12530"/>
    <w:rsid w:val="00D1318E"/>
    <w:rsid w:val="00D14126"/>
    <w:rsid w:val="00D15044"/>
    <w:rsid w:val="00D15385"/>
    <w:rsid w:val="00D1592C"/>
    <w:rsid w:val="00D15969"/>
    <w:rsid w:val="00D165FE"/>
    <w:rsid w:val="00D168B1"/>
    <w:rsid w:val="00D16969"/>
    <w:rsid w:val="00D17507"/>
    <w:rsid w:val="00D20910"/>
    <w:rsid w:val="00D20B6F"/>
    <w:rsid w:val="00D21234"/>
    <w:rsid w:val="00D2169F"/>
    <w:rsid w:val="00D22DFF"/>
    <w:rsid w:val="00D245DE"/>
    <w:rsid w:val="00D24955"/>
    <w:rsid w:val="00D24981"/>
    <w:rsid w:val="00D2509E"/>
    <w:rsid w:val="00D27323"/>
    <w:rsid w:val="00D276E4"/>
    <w:rsid w:val="00D30816"/>
    <w:rsid w:val="00D30CA8"/>
    <w:rsid w:val="00D30F4E"/>
    <w:rsid w:val="00D30F9E"/>
    <w:rsid w:val="00D31DED"/>
    <w:rsid w:val="00D320BD"/>
    <w:rsid w:val="00D32701"/>
    <w:rsid w:val="00D33608"/>
    <w:rsid w:val="00D337CD"/>
    <w:rsid w:val="00D33868"/>
    <w:rsid w:val="00D35030"/>
    <w:rsid w:val="00D35D87"/>
    <w:rsid w:val="00D36FE4"/>
    <w:rsid w:val="00D370E0"/>
    <w:rsid w:val="00D37555"/>
    <w:rsid w:val="00D37969"/>
    <w:rsid w:val="00D40CB4"/>
    <w:rsid w:val="00D41820"/>
    <w:rsid w:val="00D41FFC"/>
    <w:rsid w:val="00D4290D"/>
    <w:rsid w:val="00D42D50"/>
    <w:rsid w:val="00D43A33"/>
    <w:rsid w:val="00D44BBE"/>
    <w:rsid w:val="00D45E90"/>
    <w:rsid w:val="00D460E7"/>
    <w:rsid w:val="00D46B07"/>
    <w:rsid w:val="00D478AE"/>
    <w:rsid w:val="00D50082"/>
    <w:rsid w:val="00D507C0"/>
    <w:rsid w:val="00D50F86"/>
    <w:rsid w:val="00D52DCE"/>
    <w:rsid w:val="00D53C23"/>
    <w:rsid w:val="00D53FF1"/>
    <w:rsid w:val="00D540BD"/>
    <w:rsid w:val="00D55429"/>
    <w:rsid w:val="00D5686F"/>
    <w:rsid w:val="00D56A6B"/>
    <w:rsid w:val="00D574D0"/>
    <w:rsid w:val="00D607FB"/>
    <w:rsid w:val="00D6091D"/>
    <w:rsid w:val="00D62F27"/>
    <w:rsid w:val="00D6418E"/>
    <w:rsid w:val="00D64764"/>
    <w:rsid w:val="00D64904"/>
    <w:rsid w:val="00D64A28"/>
    <w:rsid w:val="00D64C0F"/>
    <w:rsid w:val="00D64FDB"/>
    <w:rsid w:val="00D659D9"/>
    <w:rsid w:val="00D65EE9"/>
    <w:rsid w:val="00D66A3F"/>
    <w:rsid w:val="00D67186"/>
    <w:rsid w:val="00D67DD6"/>
    <w:rsid w:val="00D70C99"/>
    <w:rsid w:val="00D71FAD"/>
    <w:rsid w:val="00D727CB"/>
    <w:rsid w:val="00D72BB3"/>
    <w:rsid w:val="00D72CA9"/>
    <w:rsid w:val="00D737C2"/>
    <w:rsid w:val="00D73977"/>
    <w:rsid w:val="00D75B04"/>
    <w:rsid w:val="00D762D9"/>
    <w:rsid w:val="00D766DF"/>
    <w:rsid w:val="00D7694B"/>
    <w:rsid w:val="00D76FAB"/>
    <w:rsid w:val="00D77540"/>
    <w:rsid w:val="00D77A46"/>
    <w:rsid w:val="00D77F41"/>
    <w:rsid w:val="00D803A9"/>
    <w:rsid w:val="00D8275B"/>
    <w:rsid w:val="00D82B56"/>
    <w:rsid w:val="00D8333C"/>
    <w:rsid w:val="00D833C1"/>
    <w:rsid w:val="00D8478B"/>
    <w:rsid w:val="00D84BEB"/>
    <w:rsid w:val="00D85204"/>
    <w:rsid w:val="00D85D16"/>
    <w:rsid w:val="00D85D88"/>
    <w:rsid w:val="00D861E5"/>
    <w:rsid w:val="00D866FA"/>
    <w:rsid w:val="00D90921"/>
    <w:rsid w:val="00D9123C"/>
    <w:rsid w:val="00D91BC2"/>
    <w:rsid w:val="00D9229E"/>
    <w:rsid w:val="00D92B75"/>
    <w:rsid w:val="00D92F82"/>
    <w:rsid w:val="00D93148"/>
    <w:rsid w:val="00D936E6"/>
    <w:rsid w:val="00D9407B"/>
    <w:rsid w:val="00D944D3"/>
    <w:rsid w:val="00D9462D"/>
    <w:rsid w:val="00D95A02"/>
    <w:rsid w:val="00D96429"/>
    <w:rsid w:val="00D967A9"/>
    <w:rsid w:val="00D96979"/>
    <w:rsid w:val="00D96E87"/>
    <w:rsid w:val="00DA00C5"/>
    <w:rsid w:val="00DA19EF"/>
    <w:rsid w:val="00DA1B17"/>
    <w:rsid w:val="00DA21AF"/>
    <w:rsid w:val="00DA22D6"/>
    <w:rsid w:val="00DA315C"/>
    <w:rsid w:val="00DA3D16"/>
    <w:rsid w:val="00DA416B"/>
    <w:rsid w:val="00DA5756"/>
    <w:rsid w:val="00DA78BA"/>
    <w:rsid w:val="00DA7C40"/>
    <w:rsid w:val="00DB0116"/>
    <w:rsid w:val="00DB04A4"/>
    <w:rsid w:val="00DB0A15"/>
    <w:rsid w:val="00DB17D8"/>
    <w:rsid w:val="00DB1ADB"/>
    <w:rsid w:val="00DB266F"/>
    <w:rsid w:val="00DB29B3"/>
    <w:rsid w:val="00DB2B14"/>
    <w:rsid w:val="00DB3360"/>
    <w:rsid w:val="00DB3D65"/>
    <w:rsid w:val="00DB3EFF"/>
    <w:rsid w:val="00DB4BB5"/>
    <w:rsid w:val="00DB4CFA"/>
    <w:rsid w:val="00DB5EAD"/>
    <w:rsid w:val="00DB64D0"/>
    <w:rsid w:val="00DB6F1C"/>
    <w:rsid w:val="00DB713B"/>
    <w:rsid w:val="00DB735C"/>
    <w:rsid w:val="00DB7CB4"/>
    <w:rsid w:val="00DC0030"/>
    <w:rsid w:val="00DC02D0"/>
    <w:rsid w:val="00DC16CA"/>
    <w:rsid w:val="00DC1A5B"/>
    <w:rsid w:val="00DC1B68"/>
    <w:rsid w:val="00DC2D12"/>
    <w:rsid w:val="00DC2EC4"/>
    <w:rsid w:val="00DC3202"/>
    <w:rsid w:val="00DC3ED1"/>
    <w:rsid w:val="00DC4C13"/>
    <w:rsid w:val="00DC50C8"/>
    <w:rsid w:val="00DC59EF"/>
    <w:rsid w:val="00DC5B4A"/>
    <w:rsid w:val="00DC5DF0"/>
    <w:rsid w:val="00DC5FE8"/>
    <w:rsid w:val="00DC6AD9"/>
    <w:rsid w:val="00DC6B96"/>
    <w:rsid w:val="00DC75F5"/>
    <w:rsid w:val="00DD0C6C"/>
    <w:rsid w:val="00DD0DDB"/>
    <w:rsid w:val="00DD247E"/>
    <w:rsid w:val="00DD2740"/>
    <w:rsid w:val="00DD3AA9"/>
    <w:rsid w:val="00DD452F"/>
    <w:rsid w:val="00DD4755"/>
    <w:rsid w:val="00DD570B"/>
    <w:rsid w:val="00DD5E83"/>
    <w:rsid w:val="00DD612C"/>
    <w:rsid w:val="00DD65C7"/>
    <w:rsid w:val="00DD663C"/>
    <w:rsid w:val="00DD6B1B"/>
    <w:rsid w:val="00DD7DBF"/>
    <w:rsid w:val="00DE037B"/>
    <w:rsid w:val="00DE0C15"/>
    <w:rsid w:val="00DE0E12"/>
    <w:rsid w:val="00DE131B"/>
    <w:rsid w:val="00DE1E6A"/>
    <w:rsid w:val="00DE2452"/>
    <w:rsid w:val="00DE453D"/>
    <w:rsid w:val="00DE4D94"/>
    <w:rsid w:val="00DE54DB"/>
    <w:rsid w:val="00DE719D"/>
    <w:rsid w:val="00DE71D7"/>
    <w:rsid w:val="00DE724F"/>
    <w:rsid w:val="00DF0D2F"/>
    <w:rsid w:val="00DF1744"/>
    <w:rsid w:val="00DF1829"/>
    <w:rsid w:val="00DF1C70"/>
    <w:rsid w:val="00DF2282"/>
    <w:rsid w:val="00DF2D86"/>
    <w:rsid w:val="00DF2FD7"/>
    <w:rsid w:val="00DF38FE"/>
    <w:rsid w:val="00DF4320"/>
    <w:rsid w:val="00DF493C"/>
    <w:rsid w:val="00DF6F1C"/>
    <w:rsid w:val="00DF7234"/>
    <w:rsid w:val="00DF723A"/>
    <w:rsid w:val="00DF7A7A"/>
    <w:rsid w:val="00E00C41"/>
    <w:rsid w:val="00E011F1"/>
    <w:rsid w:val="00E026B9"/>
    <w:rsid w:val="00E028AE"/>
    <w:rsid w:val="00E03AD9"/>
    <w:rsid w:val="00E03CBC"/>
    <w:rsid w:val="00E03F5B"/>
    <w:rsid w:val="00E0419C"/>
    <w:rsid w:val="00E04DD2"/>
    <w:rsid w:val="00E05408"/>
    <w:rsid w:val="00E05B45"/>
    <w:rsid w:val="00E07766"/>
    <w:rsid w:val="00E10E09"/>
    <w:rsid w:val="00E121B3"/>
    <w:rsid w:val="00E15276"/>
    <w:rsid w:val="00E15A57"/>
    <w:rsid w:val="00E15E1C"/>
    <w:rsid w:val="00E16155"/>
    <w:rsid w:val="00E17B0F"/>
    <w:rsid w:val="00E17D1B"/>
    <w:rsid w:val="00E21F34"/>
    <w:rsid w:val="00E22314"/>
    <w:rsid w:val="00E22B4B"/>
    <w:rsid w:val="00E231DC"/>
    <w:rsid w:val="00E232DF"/>
    <w:rsid w:val="00E23EBB"/>
    <w:rsid w:val="00E24847"/>
    <w:rsid w:val="00E24D0E"/>
    <w:rsid w:val="00E25113"/>
    <w:rsid w:val="00E258A7"/>
    <w:rsid w:val="00E26BB4"/>
    <w:rsid w:val="00E26DAE"/>
    <w:rsid w:val="00E2704D"/>
    <w:rsid w:val="00E270A1"/>
    <w:rsid w:val="00E272AE"/>
    <w:rsid w:val="00E27568"/>
    <w:rsid w:val="00E27CF2"/>
    <w:rsid w:val="00E30FE5"/>
    <w:rsid w:val="00E32F61"/>
    <w:rsid w:val="00E3300F"/>
    <w:rsid w:val="00E33128"/>
    <w:rsid w:val="00E33851"/>
    <w:rsid w:val="00E34C00"/>
    <w:rsid w:val="00E34F99"/>
    <w:rsid w:val="00E350C2"/>
    <w:rsid w:val="00E35656"/>
    <w:rsid w:val="00E35B49"/>
    <w:rsid w:val="00E361D9"/>
    <w:rsid w:val="00E36DA2"/>
    <w:rsid w:val="00E36FE0"/>
    <w:rsid w:val="00E410C0"/>
    <w:rsid w:val="00E4142A"/>
    <w:rsid w:val="00E41907"/>
    <w:rsid w:val="00E41A43"/>
    <w:rsid w:val="00E41F09"/>
    <w:rsid w:val="00E421FB"/>
    <w:rsid w:val="00E423EA"/>
    <w:rsid w:val="00E4246E"/>
    <w:rsid w:val="00E424B8"/>
    <w:rsid w:val="00E4260E"/>
    <w:rsid w:val="00E435D7"/>
    <w:rsid w:val="00E439AB"/>
    <w:rsid w:val="00E43A0F"/>
    <w:rsid w:val="00E44D27"/>
    <w:rsid w:val="00E453E9"/>
    <w:rsid w:val="00E45784"/>
    <w:rsid w:val="00E46B10"/>
    <w:rsid w:val="00E46B4A"/>
    <w:rsid w:val="00E470C8"/>
    <w:rsid w:val="00E4743B"/>
    <w:rsid w:val="00E47BCE"/>
    <w:rsid w:val="00E504A2"/>
    <w:rsid w:val="00E51504"/>
    <w:rsid w:val="00E51E6B"/>
    <w:rsid w:val="00E52F3B"/>
    <w:rsid w:val="00E53043"/>
    <w:rsid w:val="00E532F1"/>
    <w:rsid w:val="00E53637"/>
    <w:rsid w:val="00E53829"/>
    <w:rsid w:val="00E54768"/>
    <w:rsid w:val="00E556A0"/>
    <w:rsid w:val="00E55A79"/>
    <w:rsid w:val="00E55DCD"/>
    <w:rsid w:val="00E560EC"/>
    <w:rsid w:val="00E57028"/>
    <w:rsid w:val="00E573BA"/>
    <w:rsid w:val="00E57824"/>
    <w:rsid w:val="00E60345"/>
    <w:rsid w:val="00E60C0B"/>
    <w:rsid w:val="00E6141E"/>
    <w:rsid w:val="00E617B0"/>
    <w:rsid w:val="00E61B0F"/>
    <w:rsid w:val="00E624B5"/>
    <w:rsid w:val="00E62726"/>
    <w:rsid w:val="00E62A8F"/>
    <w:rsid w:val="00E62AFF"/>
    <w:rsid w:val="00E636D0"/>
    <w:rsid w:val="00E63BE2"/>
    <w:rsid w:val="00E642B3"/>
    <w:rsid w:val="00E653A8"/>
    <w:rsid w:val="00E65DCF"/>
    <w:rsid w:val="00E65FBE"/>
    <w:rsid w:val="00E661AB"/>
    <w:rsid w:val="00E66FDD"/>
    <w:rsid w:val="00E6751C"/>
    <w:rsid w:val="00E7039F"/>
    <w:rsid w:val="00E70787"/>
    <w:rsid w:val="00E708CA"/>
    <w:rsid w:val="00E70AB7"/>
    <w:rsid w:val="00E71B06"/>
    <w:rsid w:val="00E73B4B"/>
    <w:rsid w:val="00E73CBB"/>
    <w:rsid w:val="00E73CBF"/>
    <w:rsid w:val="00E73E94"/>
    <w:rsid w:val="00E73FF1"/>
    <w:rsid w:val="00E74FAF"/>
    <w:rsid w:val="00E7669B"/>
    <w:rsid w:val="00E77579"/>
    <w:rsid w:val="00E8288D"/>
    <w:rsid w:val="00E83359"/>
    <w:rsid w:val="00E83F7E"/>
    <w:rsid w:val="00E845FD"/>
    <w:rsid w:val="00E846F2"/>
    <w:rsid w:val="00E847E8"/>
    <w:rsid w:val="00E8502A"/>
    <w:rsid w:val="00E8567F"/>
    <w:rsid w:val="00E85D2C"/>
    <w:rsid w:val="00E85E9A"/>
    <w:rsid w:val="00E865C7"/>
    <w:rsid w:val="00E86C67"/>
    <w:rsid w:val="00E8714C"/>
    <w:rsid w:val="00E8728B"/>
    <w:rsid w:val="00E87D73"/>
    <w:rsid w:val="00E900FE"/>
    <w:rsid w:val="00E90466"/>
    <w:rsid w:val="00E90536"/>
    <w:rsid w:val="00E91FD0"/>
    <w:rsid w:val="00E92050"/>
    <w:rsid w:val="00E92AD0"/>
    <w:rsid w:val="00E9313F"/>
    <w:rsid w:val="00E94F4D"/>
    <w:rsid w:val="00E950C1"/>
    <w:rsid w:val="00E95A93"/>
    <w:rsid w:val="00E96D65"/>
    <w:rsid w:val="00E97618"/>
    <w:rsid w:val="00E979F4"/>
    <w:rsid w:val="00E97AB1"/>
    <w:rsid w:val="00E97B1C"/>
    <w:rsid w:val="00EA090D"/>
    <w:rsid w:val="00EA0F56"/>
    <w:rsid w:val="00EA1A92"/>
    <w:rsid w:val="00EA1A9E"/>
    <w:rsid w:val="00EA2660"/>
    <w:rsid w:val="00EA3687"/>
    <w:rsid w:val="00EA5C5A"/>
    <w:rsid w:val="00EA600D"/>
    <w:rsid w:val="00EA6821"/>
    <w:rsid w:val="00EA6BEE"/>
    <w:rsid w:val="00EA7031"/>
    <w:rsid w:val="00EA73E7"/>
    <w:rsid w:val="00EB14B6"/>
    <w:rsid w:val="00EB27A1"/>
    <w:rsid w:val="00EB2881"/>
    <w:rsid w:val="00EB30A7"/>
    <w:rsid w:val="00EB358F"/>
    <w:rsid w:val="00EB542F"/>
    <w:rsid w:val="00EB562F"/>
    <w:rsid w:val="00EB6AB0"/>
    <w:rsid w:val="00EB7408"/>
    <w:rsid w:val="00EB79EF"/>
    <w:rsid w:val="00EC04D5"/>
    <w:rsid w:val="00EC1225"/>
    <w:rsid w:val="00EC1855"/>
    <w:rsid w:val="00EC1D43"/>
    <w:rsid w:val="00EC2015"/>
    <w:rsid w:val="00EC213F"/>
    <w:rsid w:val="00EC234C"/>
    <w:rsid w:val="00EC27ED"/>
    <w:rsid w:val="00EC2ED2"/>
    <w:rsid w:val="00EC3122"/>
    <w:rsid w:val="00EC3428"/>
    <w:rsid w:val="00EC3590"/>
    <w:rsid w:val="00EC385C"/>
    <w:rsid w:val="00EC424A"/>
    <w:rsid w:val="00EC5BCF"/>
    <w:rsid w:val="00EC6277"/>
    <w:rsid w:val="00EC6848"/>
    <w:rsid w:val="00EC686F"/>
    <w:rsid w:val="00ED077F"/>
    <w:rsid w:val="00ED1088"/>
    <w:rsid w:val="00ED1A7A"/>
    <w:rsid w:val="00ED1DE5"/>
    <w:rsid w:val="00ED1F41"/>
    <w:rsid w:val="00ED290C"/>
    <w:rsid w:val="00ED291E"/>
    <w:rsid w:val="00ED2C2D"/>
    <w:rsid w:val="00ED3035"/>
    <w:rsid w:val="00ED3993"/>
    <w:rsid w:val="00ED3C26"/>
    <w:rsid w:val="00ED425E"/>
    <w:rsid w:val="00ED4CD6"/>
    <w:rsid w:val="00ED57B7"/>
    <w:rsid w:val="00ED5A5A"/>
    <w:rsid w:val="00ED601B"/>
    <w:rsid w:val="00ED60D3"/>
    <w:rsid w:val="00ED6103"/>
    <w:rsid w:val="00ED6F5C"/>
    <w:rsid w:val="00ED75DC"/>
    <w:rsid w:val="00ED76D2"/>
    <w:rsid w:val="00ED7761"/>
    <w:rsid w:val="00ED7E03"/>
    <w:rsid w:val="00EE0046"/>
    <w:rsid w:val="00EE0B22"/>
    <w:rsid w:val="00EE1B4F"/>
    <w:rsid w:val="00EE1BB7"/>
    <w:rsid w:val="00EE1D25"/>
    <w:rsid w:val="00EE2521"/>
    <w:rsid w:val="00EE3C2D"/>
    <w:rsid w:val="00EE3EEA"/>
    <w:rsid w:val="00EE657B"/>
    <w:rsid w:val="00EE6F6D"/>
    <w:rsid w:val="00EE79D6"/>
    <w:rsid w:val="00EE7E4F"/>
    <w:rsid w:val="00EF0324"/>
    <w:rsid w:val="00EF03BA"/>
    <w:rsid w:val="00EF07B6"/>
    <w:rsid w:val="00EF0B7B"/>
    <w:rsid w:val="00EF2874"/>
    <w:rsid w:val="00EF2B71"/>
    <w:rsid w:val="00EF2EA3"/>
    <w:rsid w:val="00EF4403"/>
    <w:rsid w:val="00EF4529"/>
    <w:rsid w:val="00EF4B9E"/>
    <w:rsid w:val="00EF4DBE"/>
    <w:rsid w:val="00EF4EBD"/>
    <w:rsid w:val="00EF6703"/>
    <w:rsid w:val="00EF7DFF"/>
    <w:rsid w:val="00F00B20"/>
    <w:rsid w:val="00F03962"/>
    <w:rsid w:val="00F03F8F"/>
    <w:rsid w:val="00F04084"/>
    <w:rsid w:val="00F04826"/>
    <w:rsid w:val="00F04EE2"/>
    <w:rsid w:val="00F05202"/>
    <w:rsid w:val="00F06CCB"/>
    <w:rsid w:val="00F06E36"/>
    <w:rsid w:val="00F07F22"/>
    <w:rsid w:val="00F105A3"/>
    <w:rsid w:val="00F10785"/>
    <w:rsid w:val="00F1085B"/>
    <w:rsid w:val="00F1085C"/>
    <w:rsid w:val="00F129D1"/>
    <w:rsid w:val="00F12D94"/>
    <w:rsid w:val="00F13414"/>
    <w:rsid w:val="00F1455F"/>
    <w:rsid w:val="00F1468E"/>
    <w:rsid w:val="00F14D39"/>
    <w:rsid w:val="00F15299"/>
    <w:rsid w:val="00F15435"/>
    <w:rsid w:val="00F156E1"/>
    <w:rsid w:val="00F158A8"/>
    <w:rsid w:val="00F15932"/>
    <w:rsid w:val="00F161F8"/>
    <w:rsid w:val="00F17564"/>
    <w:rsid w:val="00F20B1C"/>
    <w:rsid w:val="00F20DDA"/>
    <w:rsid w:val="00F222CE"/>
    <w:rsid w:val="00F226FB"/>
    <w:rsid w:val="00F22AF9"/>
    <w:rsid w:val="00F22C3F"/>
    <w:rsid w:val="00F23BF8"/>
    <w:rsid w:val="00F24784"/>
    <w:rsid w:val="00F24BA3"/>
    <w:rsid w:val="00F2510B"/>
    <w:rsid w:val="00F259B3"/>
    <w:rsid w:val="00F26E21"/>
    <w:rsid w:val="00F27389"/>
    <w:rsid w:val="00F27B7C"/>
    <w:rsid w:val="00F3139F"/>
    <w:rsid w:val="00F31647"/>
    <w:rsid w:val="00F32FC4"/>
    <w:rsid w:val="00F33587"/>
    <w:rsid w:val="00F338C7"/>
    <w:rsid w:val="00F33B27"/>
    <w:rsid w:val="00F346C6"/>
    <w:rsid w:val="00F34B2B"/>
    <w:rsid w:val="00F34DC3"/>
    <w:rsid w:val="00F34E58"/>
    <w:rsid w:val="00F357F7"/>
    <w:rsid w:val="00F3595E"/>
    <w:rsid w:val="00F36141"/>
    <w:rsid w:val="00F36CED"/>
    <w:rsid w:val="00F36F61"/>
    <w:rsid w:val="00F374FC"/>
    <w:rsid w:val="00F37D0C"/>
    <w:rsid w:val="00F37E23"/>
    <w:rsid w:val="00F402A3"/>
    <w:rsid w:val="00F4077A"/>
    <w:rsid w:val="00F4078C"/>
    <w:rsid w:val="00F41513"/>
    <w:rsid w:val="00F42210"/>
    <w:rsid w:val="00F44769"/>
    <w:rsid w:val="00F44AF1"/>
    <w:rsid w:val="00F46C42"/>
    <w:rsid w:val="00F4702B"/>
    <w:rsid w:val="00F47560"/>
    <w:rsid w:val="00F510A9"/>
    <w:rsid w:val="00F51555"/>
    <w:rsid w:val="00F51FC7"/>
    <w:rsid w:val="00F5316F"/>
    <w:rsid w:val="00F5371D"/>
    <w:rsid w:val="00F53982"/>
    <w:rsid w:val="00F5525D"/>
    <w:rsid w:val="00F574FD"/>
    <w:rsid w:val="00F60A03"/>
    <w:rsid w:val="00F610EF"/>
    <w:rsid w:val="00F61EF9"/>
    <w:rsid w:val="00F62661"/>
    <w:rsid w:val="00F62C6A"/>
    <w:rsid w:val="00F6387C"/>
    <w:rsid w:val="00F63A6B"/>
    <w:rsid w:val="00F640F5"/>
    <w:rsid w:val="00F64D04"/>
    <w:rsid w:val="00F655FF"/>
    <w:rsid w:val="00F659FE"/>
    <w:rsid w:val="00F65F63"/>
    <w:rsid w:val="00F66B52"/>
    <w:rsid w:val="00F67B2F"/>
    <w:rsid w:val="00F67DB8"/>
    <w:rsid w:val="00F70719"/>
    <w:rsid w:val="00F707AC"/>
    <w:rsid w:val="00F709C3"/>
    <w:rsid w:val="00F70E96"/>
    <w:rsid w:val="00F70F88"/>
    <w:rsid w:val="00F71B52"/>
    <w:rsid w:val="00F726D7"/>
    <w:rsid w:val="00F7277F"/>
    <w:rsid w:val="00F72866"/>
    <w:rsid w:val="00F731D8"/>
    <w:rsid w:val="00F740A1"/>
    <w:rsid w:val="00F746A8"/>
    <w:rsid w:val="00F74890"/>
    <w:rsid w:val="00F749F7"/>
    <w:rsid w:val="00F76523"/>
    <w:rsid w:val="00F76DD3"/>
    <w:rsid w:val="00F77084"/>
    <w:rsid w:val="00F77734"/>
    <w:rsid w:val="00F77770"/>
    <w:rsid w:val="00F77D7A"/>
    <w:rsid w:val="00F8116F"/>
    <w:rsid w:val="00F81413"/>
    <w:rsid w:val="00F81FE9"/>
    <w:rsid w:val="00F828D7"/>
    <w:rsid w:val="00F82D6E"/>
    <w:rsid w:val="00F842FA"/>
    <w:rsid w:val="00F84310"/>
    <w:rsid w:val="00F8463F"/>
    <w:rsid w:val="00F84BE0"/>
    <w:rsid w:val="00F85874"/>
    <w:rsid w:val="00F860A0"/>
    <w:rsid w:val="00F86975"/>
    <w:rsid w:val="00F86D89"/>
    <w:rsid w:val="00F87DAE"/>
    <w:rsid w:val="00F90177"/>
    <w:rsid w:val="00F9182E"/>
    <w:rsid w:val="00F920FA"/>
    <w:rsid w:val="00F923E6"/>
    <w:rsid w:val="00F93F50"/>
    <w:rsid w:val="00F95048"/>
    <w:rsid w:val="00F953A9"/>
    <w:rsid w:val="00F95968"/>
    <w:rsid w:val="00F9625E"/>
    <w:rsid w:val="00F96544"/>
    <w:rsid w:val="00F9670E"/>
    <w:rsid w:val="00F97197"/>
    <w:rsid w:val="00F977C0"/>
    <w:rsid w:val="00FA11CD"/>
    <w:rsid w:val="00FA22E1"/>
    <w:rsid w:val="00FA2894"/>
    <w:rsid w:val="00FA3255"/>
    <w:rsid w:val="00FA32D5"/>
    <w:rsid w:val="00FA35A2"/>
    <w:rsid w:val="00FA391A"/>
    <w:rsid w:val="00FA49B9"/>
    <w:rsid w:val="00FA505A"/>
    <w:rsid w:val="00FA55F5"/>
    <w:rsid w:val="00FA64B0"/>
    <w:rsid w:val="00FA6746"/>
    <w:rsid w:val="00FA6C23"/>
    <w:rsid w:val="00FA7778"/>
    <w:rsid w:val="00FB0B5A"/>
    <w:rsid w:val="00FB1272"/>
    <w:rsid w:val="00FB154C"/>
    <w:rsid w:val="00FB15BB"/>
    <w:rsid w:val="00FB1ABE"/>
    <w:rsid w:val="00FB302B"/>
    <w:rsid w:val="00FB3A5F"/>
    <w:rsid w:val="00FB3ACA"/>
    <w:rsid w:val="00FB3D0E"/>
    <w:rsid w:val="00FB50B2"/>
    <w:rsid w:val="00FB53D0"/>
    <w:rsid w:val="00FB56E7"/>
    <w:rsid w:val="00FB57F4"/>
    <w:rsid w:val="00FB625C"/>
    <w:rsid w:val="00FB6BB2"/>
    <w:rsid w:val="00FB6E92"/>
    <w:rsid w:val="00FC1043"/>
    <w:rsid w:val="00FC15E1"/>
    <w:rsid w:val="00FC27D4"/>
    <w:rsid w:val="00FC2EEA"/>
    <w:rsid w:val="00FC38BA"/>
    <w:rsid w:val="00FC4DCD"/>
    <w:rsid w:val="00FC507D"/>
    <w:rsid w:val="00FC599A"/>
    <w:rsid w:val="00FC5D18"/>
    <w:rsid w:val="00FC6E5B"/>
    <w:rsid w:val="00FD05E2"/>
    <w:rsid w:val="00FD10EA"/>
    <w:rsid w:val="00FD2CF6"/>
    <w:rsid w:val="00FD2FE4"/>
    <w:rsid w:val="00FD35F4"/>
    <w:rsid w:val="00FD3FCE"/>
    <w:rsid w:val="00FD4EF5"/>
    <w:rsid w:val="00FD7ED3"/>
    <w:rsid w:val="00FE0216"/>
    <w:rsid w:val="00FE0FE6"/>
    <w:rsid w:val="00FE1D2C"/>
    <w:rsid w:val="00FE2095"/>
    <w:rsid w:val="00FE279A"/>
    <w:rsid w:val="00FE3362"/>
    <w:rsid w:val="00FE3D48"/>
    <w:rsid w:val="00FE50F1"/>
    <w:rsid w:val="00FE5B78"/>
    <w:rsid w:val="00FE5D18"/>
    <w:rsid w:val="00FE6143"/>
    <w:rsid w:val="00FE65B8"/>
    <w:rsid w:val="00FE68C4"/>
    <w:rsid w:val="00FE6B4E"/>
    <w:rsid w:val="00FE6DDC"/>
    <w:rsid w:val="00FF0430"/>
    <w:rsid w:val="00FF0624"/>
    <w:rsid w:val="00FF066B"/>
    <w:rsid w:val="00FF083D"/>
    <w:rsid w:val="00FF16CE"/>
    <w:rsid w:val="00FF1833"/>
    <w:rsid w:val="00FF1A88"/>
    <w:rsid w:val="00FF1DC3"/>
    <w:rsid w:val="00FF283A"/>
    <w:rsid w:val="00FF2D59"/>
    <w:rsid w:val="00FF3DF6"/>
    <w:rsid w:val="00FF3E8C"/>
    <w:rsid w:val="00FF4F25"/>
    <w:rsid w:val="00FF5D1A"/>
    <w:rsid w:val="00FF60FB"/>
    <w:rsid w:val="00FF6EF3"/>
    <w:rsid w:val="00FF7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56653CA"/>
  <w15:docId w15:val="{AB37F5B0-EC5E-41A5-9FF8-9285DC459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5D7D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A600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1149AC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uiPriority w:val="99"/>
    <w:unhideWhenUsed/>
    <w:rsid w:val="00F86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link w:val="a6"/>
    <w:uiPriority w:val="1"/>
    <w:qFormat/>
    <w:rsid w:val="00AD432A"/>
    <w:pPr>
      <w:spacing w:after="0" w:line="240" w:lineRule="auto"/>
    </w:pPr>
  </w:style>
  <w:style w:type="paragraph" w:styleId="a7">
    <w:name w:val="Title"/>
    <w:basedOn w:val="a"/>
    <w:link w:val="a8"/>
    <w:qFormat/>
    <w:rsid w:val="000D29C3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a8">
    <w:name w:val="Заголовок Знак"/>
    <w:basedOn w:val="a0"/>
    <w:link w:val="a7"/>
    <w:rsid w:val="000D29C3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1149AC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table" w:styleId="a9">
    <w:name w:val="Table Grid"/>
    <w:basedOn w:val="a1"/>
    <w:uiPriority w:val="59"/>
    <w:rsid w:val="0044190F"/>
    <w:pPr>
      <w:spacing w:after="0" w:line="240" w:lineRule="auto"/>
    </w:pPr>
    <w:rPr>
      <w:lang w:val="en-US" w:bidi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List Paragraph"/>
    <w:basedOn w:val="a"/>
    <w:uiPriority w:val="34"/>
    <w:qFormat/>
    <w:rsid w:val="007853DC"/>
    <w:pPr>
      <w:ind w:left="720"/>
      <w:contextualSpacing/>
    </w:pPr>
  </w:style>
  <w:style w:type="character" w:customStyle="1" w:styleId="s2">
    <w:name w:val="s2"/>
    <w:basedOn w:val="a0"/>
    <w:rsid w:val="00F828D7"/>
  </w:style>
  <w:style w:type="character" w:customStyle="1" w:styleId="a6">
    <w:name w:val="Без интервала Знак"/>
    <w:link w:val="a5"/>
    <w:uiPriority w:val="1"/>
    <w:locked/>
    <w:rsid w:val="00453900"/>
  </w:style>
  <w:style w:type="paragraph" w:customStyle="1" w:styleId="p20">
    <w:name w:val="p20"/>
    <w:basedOn w:val="a"/>
    <w:rsid w:val="003C1F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A153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153CD"/>
    <w:rPr>
      <w:rFonts w:ascii="Tahoma" w:hAnsi="Tahoma" w:cs="Tahoma"/>
      <w:sz w:val="16"/>
      <w:szCs w:val="16"/>
    </w:rPr>
  </w:style>
  <w:style w:type="character" w:customStyle="1" w:styleId="organictextcontentspan">
    <w:name w:val="organictextcontentspan"/>
    <w:basedOn w:val="a0"/>
    <w:rsid w:val="005F5D95"/>
  </w:style>
  <w:style w:type="character" w:styleId="ad">
    <w:name w:val="Strong"/>
    <w:basedOn w:val="a0"/>
    <w:uiPriority w:val="22"/>
    <w:qFormat/>
    <w:rsid w:val="00A07B53"/>
    <w:rPr>
      <w:b/>
      <w:bCs/>
    </w:rPr>
  </w:style>
  <w:style w:type="character" w:customStyle="1" w:styleId="a4">
    <w:name w:val="Обычный (веб) Знак"/>
    <w:basedOn w:val="a0"/>
    <w:link w:val="a3"/>
    <w:uiPriority w:val="99"/>
    <w:locked/>
    <w:rsid w:val="004B42A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E6751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postbody">
    <w:name w:val="postbody"/>
    <w:uiPriority w:val="99"/>
    <w:rsid w:val="000842A9"/>
    <w:rPr>
      <w:rFonts w:cs="Times New Roman"/>
    </w:rPr>
  </w:style>
  <w:style w:type="character" w:customStyle="1" w:styleId="s9">
    <w:name w:val="s9"/>
    <w:basedOn w:val="a0"/>
    <w:rsid w:val="004F2354"/>
  </w:style>
  <w:style w:type="character" w:styleId="ae">
    <w:name w:val="Hyperlink"/>
    <w:basedOn w:val="a0"/>
    <w:uiPriority w:val="99"/>
    <w:semiHidden/>
    <w:unhideWhenUsed/>
    <w:rsid w:val="00416CC5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EA600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77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7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346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7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6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33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31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968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783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419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146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80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9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72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31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9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0D112F-4BC2-4957-9A69-C268337BD8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7948</TotalTime>
  <Pages>20</Pages>
  <Words>8109</Words>
  <Characters>46224</Characters>
  <Application>Microsoft Office Word</Application>
  <DocSecurity>0</DocSecurity>
  <Lines>385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54225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3646</cp:revision>
  <cp:lastPrinted>2026-08-18T05:47:00Z</cp:lastPrinted>
  <dcterms:created xsi:type="dcterms:W3CDTF">2011-03-10T08:32:00Z</dcterms:created>
  <dcterms:modified xsi:type="dcterms:W3CDTF">2026-08-18T05:48:00Z</dcterms:modified>
</cp:coreProperties>
</file>